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F006" w14:textId="77777777" w:rsidR="00A344B2" w:rsidRDefault="00A344B2" w:rsidP="0073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98D964" w14:textId="77777777" w:rsidR="00154140" w:rsidRDefault="00A344B2" w:rsidP="00221A39">
      <w:pPr>
        <w:tabs>
          <w:tab w:val="left" w:pos="15540"/>
          <w:tab w:val="left" w:pos="174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6C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414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1D8A88C" w14:textId="77777777" w:rsidR="00154140" w:rsidRDefault="00154140" w:rsidP="00221A39">
      <w:pPr>
        <w:tabs>
          <w:tab w:val="left" w:pos="15540"/>
          <w:tab w:val="left" w:pos="174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670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распоряжению </w:t>
      </w:r>
    </w:p>
    <w:p w14:paraId="0FC6C6D3" w14:textId="77777777" w:rsidR="00154140" w:rsidRDefault="00154140" w:rsidP="00221A39">
      <w:pPr>
        <w:tabs>
          <w:tab w:val="left" w:pos="15540"/>
          <w:tab w:val="left" w:pos="174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70B8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Администрации Шарыповского</w:t>
      </w:r>
    </w:p>
    <w:p w14:paraId="57C63676" w14:textId="77777777" w:rsidR="00A344B2" w:rsidRDefault="00154140" w:rsidP="00221A39">
      <w:pPr>
        <w:tabs>
          <w:tab w:val="left" w:pos="15540"/>
          <w:tab w:val="left" w:pos="174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70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E6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43457" w14:textId="79859072" w:rsidR="00A344B2" w:rsidRPr="00766202" w:rsidRDefault="000503A4" w:rsidP="000503A4">
      <w:pPr>
        <w:tabs>
          <w:tab w:val="left" w:pos="16575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6202" w:rsidRPr="00766202">
        <w:rPr>
          <w:rFonts w:ascii="Times New Roman" w:hAnsi="Times New Roman" w:cs="Times New Roman"/>
          <w:sz w:val="28"/>
          <w:szCs w:val="28"/>
        </w:rPr>
        <w:t>08.05.2026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66202">
        <w:rPr>
          <w:rFonts w:ascii="Times New Roman" w:hAnsi="Times New Roman" w:cs="Times New Roman"/>
          <w:sz w:val="28"/>
          <w:szCs w:val="28"/>
          <w:lang w:val="en-US"/>
        </w:rPr>
        <w:t>827-</w:t>
      </w:r>
      <w:r w:rsidR="00766202">
        <w:rPr>
          <w:rFonts w:ascii="Times New Roman" w:hAnsi="Times New Roman" w:cs="Times New Roman"/>
          <w:sz w:val="28"/>
          <w:szCs w:val="28"/>
        </w:rPr>
        <w:t>р</w:t>
      </w:r>
    </w:p>
    <w:p w14:paraId="09F8E7E4" w14:textId="77777777" w:rsidR="00A344B2" w:rsidRDefault="00A344B2" w:rsidP="0073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E4DA17" w14:textId="77777777" w:rsidR="00A344B2" w:rsidRPr="00A07F7E" w:rsidRDefault="00A07F7E" w:rsidP="00A07F7E">
      <w:pPr>
        <w:tabs>
          <w:tab w:val="left" w:pos="255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28F6A09" w14:textId="77777777" w:rsidR="00A344B2" w:rsidRDefault="00A344B2" w:rsidP="0073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E3D8A0" w14:textId="77777777" w:rsidR="000E6CEF" w:rsidRPr="00670B8B" w:rsidRDefault="000E6CEF" w:rsidP="005E576E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670B8B">
        <w:rPr>
          <w:rFonts w:ascii="Times New Roman" w:hAnsi="Times New Roman" w:cs="Times New Roman"/>
          <w:sz w:val="36"/>
          <w:szCs w:val="36"/>
          <w:lang w:eastAsia="ar-SA"/>
        </w:rPr>
        <w:t>П</w:t>
      </w:r>
      <w:r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лан</w:t>
      </w:r>
      <w:r w:rsidR="00670B8B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</w:t>
      </w:r>
      <w:r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подготовки к отопительному периоду 202</w:t>
      </w:r>
      <w:r w:rsidR="00154140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6</w:t>
      </w:r>
      <w:r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-202</w:t>
      </w:r>
      <w:r w:rsidR="00154140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7</w:t>
      </w:r>
      <w:r w:rsidR="004467C2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годов</w:t>
      </w:r>
    </w:p>
    <w:p w14:paraId="69FA478B" w14:textId="77777777" w:rsidR="000E6CEF" w:rsidRDefault="000503A4" w:rsidP="005E576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>
        <w:rPr>
          <w:rFonts w:ascii="Times New Roman" w:hAnsi="Times New Roman" w:cs="Times New Roman"/>
          <w:sz w:val="36"/>
          <w:szCs w:val="36"/>
          <w:lang w:eastAsia="ar-SA"/>
        </w:rPr>
        <w:t>в</w:t>
      </w:r>
      <w:r w:rsidR="004467C2">
        <w:rPr>
          <w:rFonts w:ascii="Times New Roman" w:hAnsi="Times New Roman" w:cs="Times New Roman"/>
          <w:sz w:val="36"/>
          <w:szCs w:val="36"/>
          <w:lang w:eastAsia="ar-SA"/>
        </w:rPr>
        <w:t xml:space="preserve"> </w:t>
      </w:r>
      <w:r w:rsidR="00154140" w:rsidRPr="00670B8B">
        <w:rPr>
          <w:rFonts w:ascii="Times New Roman" w:hAnsi="Times New Roman" w:cs="Times New Roman"/>
          <w:sz w:val="36"/>
          <w:szCs w:val="36"/>
          <w:lang w:eastAsia="ar-SA"/>
        </w:rPr>
        <w:t>Шарыповско</w:t>
      </w:r>
      <w:r>
        <w:rPr>
          <w:rFonts w:ascii="Times New Roman" w:hAnsi="Times New Roman" w:cs="Times New Roman"/>
          <w:sz w:val="36"/>
          <w:szCs w:val="36"/>
          <w:lang w:eastAsia="ar-SA"/>
        </w:rPr>
        <w:t>м</w:t>
      </w:r>
      <w:r w:rsidR="00154140" w:rsidRPr="00670B8B">
        <w:rPr>
          <w:rFonts w:ascii="Times New Roman" w:hAnsi="Times New Roman" w:cs="Times New Roman"/>
          <w:sz w:val="36"/>
          <w:szCs w:val="36"/>
          <w:lang w:eastAsia="ar-SA"/>
        </w:rPr>
        <w:t xml:space="preserve"> </w:t>
      </w:r>
      <w:r w:rsidR="000E6CEF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>муниципально</w:t>
      </w:r>
      <w:r>
        <w:rPr>
          <w:rFonts w:ascii="Times New Roman" w:eastAsia="Calibri" w:hAnsi="Times New Roman" w:cs="Times New Roman"/>
          <w:sz w:val="36"/>
          <w:szCs w:val="36"/>
          <w:lang w:eastAsia="ar-SA"/>
        </w:rPr>
        <w:t>м</w:t>
      </w:r>
      <w:r w:rsidR="000E6CEF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округ</w:t>
      </w:r>
      <w:r>
        <w:rPr>
          <w:rFonts w:ascii="Times New Roman" w:eastAsia="Calibri" w:hAnsi="Times New Roman" w:cs="Times New Roman"/>
          <w:sz w:val="36"/>
          <w:szCs w:val="36"/>
          <w:lang w:eastAsia="ar-SA"/>
        </w:rPr>
        <w:t>е</w:t>
      </w:r>
      <w:r w:rsidR="000E6CEF" w:rsidRPr="00670B8B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 Красноярского края</w:t>
      </w:r>
    </w:p>
    <w:p w14:paraId="41977C08" w14:textId="77777777" w:rsidR="005E576E" w:rsidRPr="00670B8B" w:rsidRDefault="005E576E" w:rsidP="005E576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</w:p>
    <w:tbl>
      <w:tblPr>
        <w:tblStyle w:val="a3"/>
        <w:tblW w:w="225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264"/>
        <w:gridCol w:w="706"/>
        <w:gridCol w:w="993"/>
        <w:gridCol w:w="861"/>
        <w:gridCol w:w="992"/>
        <w:gridCol w:w="1973"/>
        <w:gridCol w:w="1276"/>
        <w:gridCol w:w="708"/>
        <w:gridCol w:w="567"/>
        <w:gridCol w:w="721"/>
        <w:gridCol w:w="709"/>
        <w:gridCol w:w="702"/>
        <w:gridCol w:w="711"/>
        <w:gridCol w:w="711"/>
        <w:gridCol w:w="711"/>
        <w:gridCol w:w="709"/>
        <w:gridCol w:w="561"/>
        <w:gridCol w:w="6"/>
        <w:gridCol w:w="567"/>
        <w:gridCol w:w="7"/>
        <w:gridCol w:w="560"/>
        <w:gridCol w:w="567"/>
        <w:gridCol w:w="567"/>
        <w:gridCol w:w="567"/>
        <w:gridCol w:w="567"/>
        <w:gridCol w:w="567"/>
        <w:gridCol w:w="425"/>
        <w:gridCol w:w="1701"/>
      </w:tblGrid>
      <w:tr w:rsidR="008E54A9" w14:paraId="65EC997E" w14:textId="77777777" w:rsidTr="00AB1A42">
        <w:tc>
          <w:tcPr>
            <w:tcW w:w="563" w:type="dxa"/>
            <w:vMerge w:val="restart"/>
            <w:textDirection w:val="btLr"/>
          </w:tcPr>
          <w:p w14:paraId="6B7E2542" w14:textId="77777777" w:rsidR="00572094" w:rsidRDefault="00572094" w:rsidP="005E576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4" w:type="dxa"/>
            <w:vMerge w:val="restart"/>
            <w:textDirection w:val="btLr"/>
          </w:tcPr>
          <w:p w14:paraId="61683376" w14:textId="77777777" w:rsidR="00572094" w:rsidRPr="002945E2" w:rsidRDefault="00572094" w:rsidP="002945E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мероприятий, работ</w:t>
            </w:r>
          </w:p>
        </w:tc>
        <w:tc>
          <w:tcPr>
            <w:tcW w:w="706" w:type="dxa"/>
            <w:vMerge w:val="restart"/>
            <w:textDirection w:val="btLr"/>
          </w:tcPr>
          <w:p w14:paraId="758B11A7" w14:textId="77777777" w:rsidR="00572094" w:rsidRDefault="00572094" w:rsidP="006B47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993" w:type="dxa"/>
            <w:vMerge w:val="restart"/>
            <w:textDirection w:val="btLr"/>
          </w:tcPr>
          <w:p w14:paraId="7331210F" w14:textId="77777777" w:rsidR="00572094" w:rsidRDefault="00572094" w:rsidP="006B47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61" w:type="dxa"/>
            <w:vMerge w:val="restart"/>
            <w:textDirection w:val="btLr"/>
          </w:tcPr>
          <w:p w14:paraId="3ECE4425" w14:textId="77777777" w:rsidR="00572094" w:rsidRDefault="00572094" w:rsidP="006B47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992" w:type="dxa"/>
            <w:vMerge w:val="restart"/>
            <w:textDirection w:val="btLr"/>
          </w:tcPr>
          <w:p w14:paraId="0A19177C" w14:textId="77777777" w:rsidR="00572094" w:rsidRDefault="00572094" w:rsidP="0068466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(тыс. рублей)</w:t>
            </w:r>
          </w:p>
        </w:tc>
        <w:tc>
          <w:tcPr>
            <w:tcW w:w="3249" w:type="dxa"/>
            <w:gridSpan w:val="2"/>
          </w:tcPr>
          <w:p w14:paraId="7FA6B3EE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1210" w:type="dxa"/>
            <w:gridSpan w:val="20"/>
          </w:tcPr>
          <w:p w14:paraId="3951A108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701" w:type="dxa"/>
            <w:vMerge w:val="restart"/>
            <w:textDirection w:val="btLr"/>
          </w:tcPr>
          <w:p w14:paraId="0B9B7538" w14:textId="77777777" w:rsidR="00572094" w:rsidRDefault="00572094" w:rsidP="0068466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работ и оценка качества </w:t>
            </w:r>
          </w:p>
        </w:tc>
      </w:tr>
      <w:tr w:rsidR="008E54A9" w14:paraId="01D5B58F" w14:textId="77777777" w:rsidTr="00AB1A42">
        <w:tc>
          <w:tcPr>
            <w:tcW w:w="563" w:type="dxa"/>
            <w:vMerge/>
          </w:tcPr>
          <w:p w14:paraId="40C960CC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14:paraId="08934CC7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15F51988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6E12276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14:paraId="35F40194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CED5637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textDirection w:val="btLr"/>
          </w:tcPr>
          <w:p w14:paraId="681178CF" w14:textId="77777777" w:rsidR="00572094" w:rsidRDefault="00572094" w:rsidP="0068466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  <w:vMerge w:val="restart"/>
            <w:textDirection w:val="btLr"/>
          </w:tcPr>
          <w:p w14:paraId="01548EB8" w14:textId="77777777" w:rsidR="00572094" w:rsidRDefault="00572094" w:rsidP="0068466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бригады</w:t>
            </w:r>
          </w:p>
        </w:tc>
        <w:tc>
          <w:tcPr>
            <w:tcW w:w="1996" w:type="dxa"/>
            <w:gridSpan w:val="3"/>
          </w:tcPr>
          <w:p w14:paraId="23F3E371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2" w:type="dxa"/>
            <w:gridSpan w:val="3"/>
          </w:tcPr>
          <w:p w14:paraId="5E691B2D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31" w:type="dxa"/>
            <w:gridSpan w:val="3"/>
          </w:tcPr>
          <w:p w14:paraId="01446A60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gridSpan w:val="5"/>
          </w:tcPr>
          <w:p w14:paraId="38B19894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gridSpan w:val="3"/>
          </w:tcPr>
          <w:p w14:paraId="103725FC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3"/>
          </w:tcPr>
          <w:p w14:paraId="2EB8E6AD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vMerge/>
          </w:tcPr>
          <w:p w14:paraId="0676422F" w14:textId="77777777" w:rsidR="00572094" w:rsidRDefault="0057209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A9" w14:paraId="7E04738E" w14:textId="77777777" w:rsidTr="00AB1A42">
        <w:trPr>
          <w:cantSplit/>
          <w:trHeight w:val="1604"/>
        </w:trPr>
        <w:tc>
          <w:tcPr>
            <w:tcW w:w="563" w:type="dxa"/>
            <w:vMerge/>
          </w:tcPr>
          <w:p w14:paraId="7EA2D010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vMerge/>
          </w:tcPr>
          <w:p w14:paraId="471500F5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0BD28D40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781865A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14:paraId="2F0BE3B8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62BC615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14:paraId="085B1555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94E218A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356985CC" w14:textId="77777777" w:rsidR="00572094" w:rsidRPr="008E54A9" w:rsidRDefault="00572094" w:rsidP="002945E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2C3EB4B5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21" w:type="dxa"/>
            <w:textDirection w:val="btLr"/>
            <w:vAlign w:val="center"/>
          </w:tcPr>
          <w:p w14:paraId="7CA7562C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709" w:type="dxa"/>
            <w:textDirection w:val="btLr"/>
            <w:vAlign w:val="center"/>
          </w:tcPr>
          <w:p w14:paraId="3AA1CEB2" w14:textId="77777777" w:rsidR="00572094" w:rsidRPr="008E54A9" w:rsidRDefault="00572094" w:rsidP="002945E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702" w:type="dxa"/>
            <w:textDirection w:val="btLr"/>
            <w:vAlign w:val="center"/>
          </w:tcPr>
          <w:p w14:paraId="6C834E1D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11" w:type="dxa"/>
            <w:textDirection w:val="btLr"/>
            <w:vAlign w:val="center"/>
          </w:tcPr>
          <w:p w14:paraId="0458AB5F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</w:t>
            </w:r>
            <w:r w:rsidR="006F3DD9" w:rsidRPr="008E54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extDirection w:val="btLr"/>
            <w:vAlign w:val="center"/>
          </w:tcPr>
          <w:p w14:paraId="58B3004D" w14:textId="77777777" w:rsidR="00572094" w:rsidRPr="008E54A9" w:rsidRDefault="00572094" w:rsidP="002945E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711" w:type="dxa"/>
            <w:textDirection w:val="btLr"/>
            <w:vAlign w:val="center"/>
          </w:tcPr>
          <w:p w14:paraId="661F6AEE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09" w:type="dxa"/>
            <w:textDirection w:val="btLr"/>
            <w:vAlign w:val="center"/>
          </w:tcPr>
          <w:p w14:paraId="5E5607F2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567" w:type="dxa"/>
            <w:gridSpan w:val="2"/>
            <w:textDirection w:val="btLr"/>
          </w:tcPr>
          <w:p w14:paraId="257BC6CD" w14:textId="77777777" w:rsidR="00572094" w:rsidRPr="008E54A9" w:rsidRDefault="00572094" w:rsidP="0057209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188671EE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78CD6790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567" w:type="dxa"/>
            <w:textDirection w:val="btLr"/>
          </w:tcPr>
          <w:p w14:paraId="7B0AF0AD" w14:textId="77777777" w:rsidR="00572094" w:rsidRPr="008E54A9" w:rsidRDefault="00572094" w:rsidP="0057209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6DC0164E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567" w:type="dxa"/>
            <w:textDirection w:val="btLr"/>
            <w:vAlign w:val="center"/>
          </w:tcPr>
          <w:p w14:paraId="7D24991B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</w:t>
            </w:r>
            <w:r w:rsidR="006F3DD9" w:rsidRPr="008E54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extDirection w:val="btLr"/>
          </w:tcPr>
          <w:p w14:paraId="00129ADF" w14:textId="77777777" w:rsidR="00572094" w:rsidRPr="008E54A9" w:rsidRDefault="00572094" w:rsidP="0057209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64CC0C70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425" w:type="dxa"/>
            <w:textDirection w:val="btLr"/>
            <w:vAlign w:val="center"/>
          </w:tcPr>
          <w:p w14:paraId="03062412" w14:textId="77777777" w:rsidR="00572094" w:rsidRPr="008E54A9" w:rsidRDefault="00572094" w:rsidP="0057209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1701" w:type="dxa"/>
            <w:vMerge/>
          </w:tcPr>
          <w:p w14:paraId="1DA27F90" w14:textId="77777777" w:rsidR="00572094" w:rsidRDefault="00572094" w:rsidP="00572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A9" w14:paraId="3A320E1B" w14:textId="77777777" w:rsidTr="00AB1A42">
        <w:tc>
          <w:tcPr>
            <w:tcW w:w="563" w:type="dxa"/>
          </w:tcPr>
          <w:p w14:paraId="0BD200EE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127A6522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14:paraId="7C868571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4FBA33D0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3562A4D4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45A32EE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gridSpan w:val="2"/>
          </w:tcPr>
          <w:p w14:paraId="3360AD1A" w14:textId="77777777" w:rsidR="00684664" w:rsidRPr="008E54A9" w:rsidRDefault="00684664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6" w:type="dxa"/>
            <w:gridSpan w:val="3"/>
          </w:tcPr>
          <w:p w14:paraId="1EDD93B7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2" w:type="dxa"/>
            <w:gridSpan w:val="3"/>
          </w:tcPr>
          <w:p w14:paraId="3578A215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1" w:type="dxa"/>
            <w:gridSpan w:val="3"/>
          </w:tcPr>
          <w:p w14:paraId="6FEEC7DB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5"/>
          </w:tcPr>
          <w:p w14:paraId="367620A8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3"/>
          </w:tcPr>
          <w:p w14:paraId="6CCFAFDC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3"/>
          </w:tcPr>
          <w:p w14:paraId="769A7B29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1F73D7FF" w14:textId="77777777" w:rsidR="00684664" w:rsidRPr="008E54A9" w:rsidRDefault="00620383" w:rsidP="0084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0383" w14:paraId="07859C87" w14:textId="77777777" w:rsidTr="008E54A9">
        <w:tc>
          <w:tcPr>
            <w:tcW w:w="22539" w:type="dxa"/>
            <w:gridSpan w:val="29"/>
          </w:tcPr>
          <w:p w14:paraId="2D53EBB0" w14:textId="77777777" w:rsidR="00620383" w:rsidRPr="00993CEC" w:rsidRDefault="00620383" w:rsidP="0077206C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3CE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993CEC">
              <w:rPr>
                <w:rFonts w:ascii="Times New Roman" w:hAnsi="Times New Roman" w:cs="Times New Roman"/>
                <w:b/>
                <w:sz w:val="32"/>
                <w:szCs w:val="32"/>
              </w:rPr>
              <w:t>. Организационные мероприятия</w:t>
            </w:r>
            <w:r w:rsidR="00355733" w:rsidRPr="00993C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E6CEF" w14:paraId="4BEAA088" w14:textId="77777777" w:rsidTr="00AB1A42">
        <w:tc>
          <w:tcPr>
            <w:tcW w:w="563" w:type="dxa"/>
          </w:tcPr>
          <w:p w14:paraId="2BD29580" w14:textId="77777777" w:rsidR="000E6CEF" w:rsidRDefault="0077206C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48BE1AA7" w14:textId="77777777" w:rsidR="000E6CEF" w:rsidRPr="002945E2" w:rsidRDefault="00A214D4" w:rsidP="0067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утвержденные планы подготовки к работе осенне-зимний период 202</w:t>
            </w:r>
            <w:r w:rsidR="00670B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70B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14:paraId="401159A0" w14:textId="77777777" w:rsidR="000E6CEF" w:rsidRPr="002945E2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A82A9C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72779A8E" w14:textId="77777777" w:rsidR="000E6CEF" w:rsidRPr="0077438E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712B66" w14:textId="77777777" w:rsidR="000E6CEF" w:rsidRPr="00DA063B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1D9AE4F6" w14:textId="77777777" w:rsidR="000E6CEF" w:rsidRPr="002945E2" w:rsidRDefault="00A214D4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A4E836A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144F61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35F5DB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825C68C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3EC998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FC892CD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CB4A05B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878B3C1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994ADC8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7DBB41E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129989F0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274D8804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6467D466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E4C29D0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4AED0BD2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EB497D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6EFDDB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0D6BF1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5F2BB91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127A4C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EF" w14:paraId="23CED744" w14:textId="77777777" w:rsidTr="00AB1A42">
        <w:tc>
          <w:tcPr>
            <w:tcW w:w="563" w:type="dxa"/>
          </w:tcPr>
          <w:p w14:paraId="031D62F8" w14:textId="77777777" w:rsidR="000E6CEF" w:rsidRDefault="0077206C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196A643E" w14:textId="77777777" w:rsidR="000E6CEF" w:rsidRPr="002945E2" w:rsidRDefault="00A214D4" w:rsidP="00F8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оценку обеспечения готовности к отопительному периоду лицами в соответствии с Порядком проведения оценки обеспечения готовности к ОЗП, утвержденным приказом Минэнерго России от 13.11.2024 г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2234 с оформлением актов оценки обеспечения гот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подтверждающие выполнение установленных требований </w:t>
            </w:r>
          </w:p>
        </w:tc>
        <w:tc>
          <w:tcPr>
            <w:tcW w:w="706" w:type="dxa"/>
          </w:tcPr>
          <w:p w14:paraId="21944F15" w14:textId="77777777" w:rsidR="000E6CEF" w:rsidRPr="002945E2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1AA97B8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188B4570" w14:textId="77777777" w:rsidR="000E6CEF" w:rsidRPr="0077438E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F39A21" w14:textId="77777777" w:rsidR="000E6CEF" w:rsidRPr="00DA063B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696C9F8E" w14:textId="77777777" w:rsidR="000E6CEF" w:rsidRPr="002945E2" w:rsidRDefault="00355733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0731F3F0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680080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E7FED4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127B3B5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B25CC11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412938D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7B35279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56FEC63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1CC5255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67F3B7B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4A19A4CA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54D3C1AF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5ABA2A6B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2FA2E87" w14:textId="77777777" w:rsidR="000E6CEF" w:rsidRPr="008E54A9" w:rsidRDefault="000E6CEF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42D7BAD9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27ED72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CD2DB8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5FB69F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EDD63D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40D240" w14:textId="77777777" w:rsidR="000E6CEF" w:rsidRDefault="000E6CEF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4A9" w14:paraId="269F34BA" w14:textId="77777777" w:rsidTr="00AB1A42">
        <w:tc>
          <w:tcPr>
            <w:tcW w:w="563" w:type="dxa"/>
          </w:tcPr>
          <w:p w14:paraId="5125027A" w14:textId="77777777" w:rsidR="008E54A9" w:rsidRDefault="0077206C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13DCD3B2" w14:textId="77777777" w:rsidR="008E54A9" w:rsidRPr="002945E2" w:rsidRDefault="008E54A9" w:rsidP="008E5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Аттестация и подготовка персонала котельной</w:t>
            </w:r>
          </w:p>
        </w:tc>
        <w:tc>
          <w:tcPr>
            <w:tcW w:w="706" w:type="dxa"/>
          </w:tcPr>
          <w:p w14:paraId="19B2112F" w14:textId="77777777" w:rsidR="008E54A9" w:rsidRPr="002945E2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  <w:p w14:paraId="5F49F06B" w14:textId="77777777" w:rsidR="008E54A9" w:rsidRPr="002945E2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299297D" w14:textId="77777777" w:rsidR="008E54A9" w:rsidRPr="002945E2" w:rsidRDefault="00DA063B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" w:type="dxa"/>
          </w:tcPr>
          <w:p w14:paraId="38D97A7A" w14:textId="77777777" w:rsidR="008E54A9" w:rsidRDefault="0077438E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5,665</w:t>
            </w:r>
          </w:p>
        </w:tc>
        <w:tc>
          <w:tcPr>
            <w:tcW w:w="992" w:type="dxa"/>
          </w:tcPr>
          <w:p w14:paraId="0A3C5A8A" w14:textId="77777777" w:rsidR="008E54A9" w:rsidRDefault="00DA063B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63B">
              <w:rPr>
                <w:rFonts w:ascii="Times New Roman" w:hAnsi="Times New Roman" w:cs="Times New Roman"/>
                <w:sz w:val="28"/>
                <w:szCs w:val="28"/>
              </w:rPr>
              <w:t>181,28</w:t>
            </w:r>
          </w:p>
        </w:tc>
        <w:tc>
          <w:tcPr>
            <w:tcW w:w="1973" w:type="dxa"/>
          </w:tcPr>
          <w:p w14:paraId="486A06CC" w14:textId="77777777" w:rsidR="008E54A9" w:rsidRPr="002945E2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938F76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5F3630F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2BEAF9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0E238F5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AFFB6C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74D5812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D386B5A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87B3A1A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A70F28D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15F5C5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77826BA4" w14:textId="77777777" w:rsidR="008E54A9" w:rsidRPr="008E54A9" w:rsidRDefault="008E54A9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6168740D" w14:textId="77777777" w:rsidR="008E54A9" w:rsidRPr="008E54A9" w:rsidRDefault="008E54A9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7F391220" w14:textId="77777777" w:rsidR="008E54A9" w:rsidRPr="008E54A9" w:rsidRDefault="008E54A9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B795C0C" w14:textId="77777777" w:rsidR="008E54A9" w:rsidRPr="008E54A9" w:rsidRDefault="008E54A9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09CD0D1B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7C88FF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A05D5A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2A20CF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8397A3F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37C95" w14:textId="77777777" w:rsidR="008E54A9" w:rsidRDefault="008E54A9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6AA" w14:paraId="5AA979BE" w14:textId="77777777" w:rsidTr="00AB1A42">
        <w:tc>
          <w:tcPr>
            <w:tcW w:w="563" w:type="dxa"/>
          </w:tcPr>
          <w:p w14:paraId="44B679D2" w14:textId="77777777" w:rsidR="006E36AA" w:rsidRDefault="0077206C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276C343F" w14:textId="77777777" w:rsidR="006E36AA" w:rsidRPr="002945E2" w:rsidRDefault="009B5386" w:rsidP="009B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организационно-распорядительных документов организации о назначении ответственных лиц за безопасную эксплуатацию тепловых установок </w:t>
            </w:r>
          </w:p>
        </w:tc>
        <w:tc>
          <w:tcPr>
            <w:tcW w:w="706" w:type="dxa"/>
          </w:tcPr>
          <w:p w14:paraId="7D1D2F3F" w14:textId="77777777" w:rsidR="006E36AA" w:rsidRPr="002945E2" w:rsidRDefault="009B5386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63AA8656" w14:textId="77777777" w:rsidR="006E36AA" w:rsidRPr="002945E2" w:rsidRDefault="009B5386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1FF0743A" w14:textId="77777777" w:rsidR="006E36AA" w:rsidRPr="0077438E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A78685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43E09806" w14:textId="77777777" w:rsidR="006E36AA" w:rsidRPr="002945E2" w:rsidRDefault="009B5386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B16">
              <w:rPr>
                <w:rFonts w:ascii="Times New Roman" w:hAnsi="Times New Roman" w:cs="Times New Roman"/>
                <w:sz w:val="28"/>
                <w:szCs w:val="28"/>
              </w:rPr>
              <w:t>ЕТО</w:t>
            </w:r>
          </w:p>
        </w:tc>
        <w:tc>
          <w:tcPr>
            <w:tcW w:w="1276" w:type="dxa"/>
          </w:tcPr>
          <w:p w14:paraId="1A34F3C0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C77D0DB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946609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71B2024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ACD9BF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02A57F7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37D87EE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1D49032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2ACCD19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44E02B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7F58B247" w14:textId="77777777" w:rsidR="006E36AA" w:rsidRPr="009B5386" w:rsidRDefault="006E36AA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08BC4AC7" w14:textId="77777777" w:rsidR="006E36AA" w:rsidRPr="008E54A9" w:rsidRDefault="006E36AA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3A8D66DF" w14:textId="77777777" w:rsidR="006E36AA" w:rsidRPr="008E54A9" w:rsidRDefault="006E36AA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DB043CA" w14:textId="77777777" w:rsidR="006E36AA" w:rsidRPr="008E54A9" w:rsidRDefault="006E36AA" w:rsidP="008E54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4E2580DC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CD6805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1C311A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948F82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5238A1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53607D" w14:textId="77777777" w:rsidR="006E36AA" w:rsidRDefault="006E36AA" w:rsidP="008E5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2366DC6" w14:textId="77777777" w:rsidTr="00AB1A42">
        <w:tc>
          <w:tcPr>
            <w:tcW w:w="563" w:type="dxa"/>
          </w:tcPr>
          <w:p w14:paraId="32B062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33B2AD9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теплопотребялющих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установок, в т.ч. знаний норм по охране труда</w:t>
            </w:r>
          </w:p>
        </w:tc>
        <w:tc>
          <w:tcPr>
            <w:tcW w:w="706" w:type="dxa"/>
          </w:tcPr>
          <w:p w14:paraId="68B9520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288C421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27D02FA5" w14:textId="77777777" w:rsidR="008E09F1" w:rsidRPr="0077438E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C084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0CB2130C" w14:textId="77777777" w:rsidR="008E09F1" w:rsidRPr="006C0A69" w:rsidRDefault="006F0B16" w:rsidP="007720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ЕТО,г</w:t>
            </w:r>
            <w:r w:rsidR="008E09F1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proofErr w:type="spellEnd"/>
            <w:proofErr w:type="gramEnd"/>
            <w:r w:rsidR="008E09F1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ООО «АЭСТ»</w:t>
            </w:r>
          </w:p>
        </w:tc>
        <w:tc>
          <w:tcPr>
            <w:tcW w:w="1276" w:type="dxa"/>
          </w:tcPr>
          <w:p w14:paraId="26915D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BE81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78FE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0C694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410B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368E8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AB4DF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801E4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BA7B2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6790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3F147DD9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102CCEF1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220BB69D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6696E51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05B9E5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AB20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1A79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A717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22B28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AC89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70B473D" w14:textId="77777777" w:rsidTr="00AB1A42">
        <w:tc>
          <w:tcPr>
            <w:tcW w:w="563" w:type="dxa"/>
          </w:tcPr>
          <w:p w14:paraId="5D1E2D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69D6C2FC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эксплуатационных инструкций объектов теплоснабжения</w:t>
            </w:r>
          </w:p>
        </w:tc>
        <w:tc>
          <w:tcPr>
            <w:tcW w:w="706" w:type="dxa"/>
          </w:tcPr>
          <w:p w14:paraId="6F031E5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65B0569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38F77883" w14:textId="77777777" w:rsidR="008E09F1" w:rsidRPr="0077438E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D70B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3CD7E2BB" w14:textId="77777777" w:rsidR="008E09F1" w:rsidRPr="002945E2" w:rsidRDefault="006F0B16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ЕТО,</w:t>
            </w:r>
            <w:r w:rsidR="00670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«АЭСТ»</w:t>
            </w:r>
          </w:p>
        </w:tc>
        <w:tc>
          <w:tcPr>
            <w:tcW w:w="1276" w:type="dxa"/>
          </w:tcPr>
          <w:p w14:paraId="4121EE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DBA66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00BA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DF73D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0ED7D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1E72D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CD56C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2C10E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342F5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D252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41C5075F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3EB8B236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4E998E45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3F3BFEF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69172F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9889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D71B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3936A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F37B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DCFE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1B6CC94" w14:textId="77777777" w:rsidTr="00AB1A42">
        <w:tc>
          <w:tcPr>
            <w:tcW w:w="563" w:type="dxa"/>
          </w:tcPr>
          <w:p w14:paraId="46B8B5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37073913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выполнений требований пожарной безопасности,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инструкций </w:t>
            </w:r>
          </w:p>
        </w:tc>
        <w:tc>
          <w:tcPr>
            <w:tcW w:w="706" w:type="dxa"/>
          </w:tcPr>
          <w:p w14:paraId="2B2556F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</w:t>
            </w:r>
            <w:proofErr w:type="spellEnd"/>
          </w:p>
        </w:tc>
        <w:tc>
          <w:tcPr>
            <w:tcW w:w="993" w:type="dxa"/>
          </w:tcPr>
          <w:p w14:paraId="5285D2A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72EF9F8B" w14:textId="77777777" w:rsidR="008E09F1" w:rsidRPr="0077438E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C884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409F0029" w14:textId="77777777" w:rsidR="008E09F1" w:rsidRPr="002945E2" w:rsidRDefault="006F0B16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ЕТО, главный инженер ООО «АЭСТ»</w:t>
            </w:r>
          </w:p>
        </w:tc>
        <w:tc>
          <w:tcPr>
            <w:tcW w:w="1276" w:type="dxa"/>
          </w:tcPr>
          <w:p w14:paraId="2ED5FC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25547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946D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52A90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CF2B9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6BC93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B6BA4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BA1E0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C37ED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9A94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2D513214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1EFAF026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1BDBB534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6C345BC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1C571F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6CDC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4F89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615E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C7EDE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1A65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D76B5B1" w14:textId="77777777" w:rsidTr="00AB1A42">
        <w:tc>
          <w:tcPr>
            <w:tcW w:w="563" w:type="dxa"/>
          </w:tcPr>
          <w:p w14:paraId="3CD33B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14:paraId="0E9BD9DC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706" w:type="dxa"/>
          </w:tcPr>
          <w:p w14:paraId="0C0179C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2FAAA61C" w14:textId="77777777" w:rsidR="008E09F1" w:rsidRPr="002945E2" w:rsidRDefault="00670B8B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" w:type="dxa"/>
          </w:tcPr>
          <w:p w14:paraId="40B34495" w14:textId="77777777" w:rsidR="008E09F1" w:rsidRPr="0077438E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5ADB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10AD2381" w14:textId="77777777" w:rsidR="008E09F1" w:rsidRPr="002945E2" w:rsidRDefault="006F0B16" w:rsidP="0077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720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ЕТО, главный инженер ООО «АЭСТ»</w:t>
            </w:r>
          </w:p>
        </w:tc>
        <w:tc>
          <w:tcPr>
            <w:tcW w:w="1276" w:type="dxa"/>
          </w:tcPr>
          <w:p w14:paraId="5D37BB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E2764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4BBE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CD996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6A4C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30B2E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EF5A0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00E9F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C0286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7DD47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4EFA1109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6A6C6307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5B1FFECC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57ED097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1D1534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7AD9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490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ADA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2C5B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D18F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CA7EB83" w14:textId="77777777" w:rsidTr="00AB1A42">
        <w:tc>
          <w:tcPr>
            <w:tcW w:w="563" w:type="dxa"/>
          </w:tcPr>
          <w:p w14:paraId="6E2500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4" w:type="dxa"/>
          </w:tcPr>
          <w:p w14:paraId="1CA12B5D" w14:textId="77777777" w:rsidR="008E09F1" w:rsidRDefault="008E09F1" w:rsidP="0067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периодической проверки узл</w:t>
            </w:r>
            <w:r w:rsidR="00670B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 </w:t>
            </w:r>
          </w:p>
        </w:tc>
        <w:tc>
          <w:tcPr>
            <w:tcW w:w="706" w:type="dxa"/>
          </w:tcPr>
          <w:p w14:paraId="6E09492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75484A1C" w14:textId="77777777" w:rsidR="008E09F1" w:rsidRPr="002945E2" w:rsidRDefault="00670B8B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" w:type="dxa"/>
          </w:tcPr>
          <w:p w14:paraId="71501891" w14:textId="77777777" w:rsidR="008E09F1" w:rsidRPr="0077438E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B71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1FC97613" w14:textId="77777777" w:rsidR="008E09F1" w:rsidRPr="002945E2" w:rsidRDefault="006F0B16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«АЭСТ</w:t>
            </w:r>
          </w:p>
        </w:tc>
        <w:tc>
          <w:tcPr>
            <w:tcW w:w="1276" w:type="dxa"/>
          </w:tcPr>
          <w:p w14:paraId="0EC376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BA967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011C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EA428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B450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6F46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1F294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246F0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691D4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910F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7F7F7F" w:themeFill="text1" w:themeFillTint="80"/>
            <w:vAlign w:val="center"/>
          </w:tcPr>
          <w:p w14:paraId="5F0DAB9F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80" w:type="dxa"/>
            <w:gridSpan w:val="3"/>
            <w:shd w:val="clear" w:color="auto" w:fill="7F7F7F" w:themeFill="text1" w:themeFillTint="80"/>
            <w:vAlign w:val="center"/>
          </w:tcPr>
          <w:p w14:paraId="2A7DDD16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  <w:shd w:val="clear" w:color="auto" w:fill="7F7F7F" w:themeFill="text1" w:themeFillTint="80"/>
            <w:vAlign w:val="center"/>
          </w:tcPr>
          <w:p w14:paraId="3997652B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010E3BD" w14:textId="77777777" w:rsidR="008E09F1" w:rsidRPr="008E54A9" w:rsidRDefault="008E09F1" w:rsidP="008E09F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22FD77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D363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A104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3B6D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6ED5F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6DC1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1ED88E4" w14:textId="77777777" w:rsidTr="008E54A9">
        <w:tc>
          <w:tcPr>
            <w:tcW w:w="22539" w:type="dxa"/>
            <w:gridSpan w:val="29"/>
          </w:tcPr>
          <w:p w14:paraId="7102C286" w14:textId="77777777" w:rsidR="008E09F1" w:rsidRPr="00993CEC" w:rsidRDefault="008E09F1" w:rsidP="008E09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93CE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993CEC">
              <w:rPr>
                <w:rFonts w:ascii="Times New Roman" w:hAnsi="Times New Roman" w:cs="Times New Roman"/>
                <w:b/>
                <w:sz w:val="32"/>
                <w:szCs w:val="32"/>
              </w:rPr>
              <w:t>. Технические мероприятия</w:t>
            </w:r>
          </w:p>
        </w:tc>
      </w:tr>
      <w:tr w:rsidR="008E09F1" w14:paraId="5A765EEF" w14:textId="77777777" w:rsidTr="008E54A9">
        <w:tc>
          <w:tcPr>
            <w:tcW w:w="22539" w:type="dxa"/>
            <w:gridSpan w:val="29"/>
          </w:tcPr>
          <w:p w14:paraId="60A950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01D93DB" w14:textId="77777777" w:rsidTr="008E54A9">
        <w:tc>
          <w:tcPr>
            <w:tcW w:w="9628" w:type="dxa"/>
            <w:gridSpan w:val="8"/>
          </w:tcPr>
          <w:p w14:paraId="0A24EFB0" w14:textId="77777777" w:rsidR="008E09F1" w:rsidRDefault="008E09F1" w:rsidP="00355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</w:t>
            </w:r>
            <w:r w:rsidR="0035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Березовское</w:t>
            </w:r>
          </w:p>
        </w:tc>
        <w:tc>
          <w:tcPr>
            <w:tcW w:w="708" w:type="dxa"/>
          </w:tcPr>
          <w:p w14:paraId="460BE5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7F23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571D2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AB35A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D9A2D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ED648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DB367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6970F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4594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457E2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305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B1964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2D2C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1381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4EA4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FBAC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25F4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B25EFD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6E1B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7A44B76" w14:textId="77777777" w:rsidTr="00AB1A42">
        <w:tc>
          <w:tcPr>
            <w:tcW w:w="563" w:type="dxa"/>
          </w:tcPr>
          <w:p w14:paraId="69BE32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40976DE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котлов по окончании отопительного сезона</w:t>
            </w:r>
          </w:p>
        </w:tc>
        <w:tc>
          <w:tcPr>
            <w:tcW w:w="706" w:type="dxa"/>
          </w:tcPr>
          <w:p w14:paraId="0C5FAE9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DBA1D9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780D126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10,36</w:t>
            </w:r>
          </w:p>
        </w:tc>
        <w:tc>
          <w:tcPr>
            <w:tcW w:w="992" w:type="dxa"/>
          </w:tcPr>
          <w:p w14:paraId="2888B5C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31,08</w:t>
            </w:r>
          </w:p>
        </w:tc>
        <w:tc>
          <w:tcPr>
            <w:tcW w:w="1973" w:type="dxa"/>
          </w:tcPr>
          <w:p w14:paraId="1FB1F5D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3150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3F9D4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5F2A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77ECC2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0DBE2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E8A5A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CCB01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2FFDC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CB8D9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8980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81CD3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FD58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62679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19B4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3FFE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1963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0531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57A2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F4F0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C62C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BA910F2" w14:textId="77777777" w:rsidTr="00AB1A42">
        <w:tc>
          <w:tcPr>
            <w:tcW w:w="563" w:type="dxa"/>
          </w:tcPr>
          <w:p w14:paraId="34EFC8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6DE43B6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Зачистка трубопровода, котлов, дымоходов</w:t>
            </w:r>
          </w:p>
        </w:tc>
        <w:tc>
          <w:tcPr>
            <w:tcW w:w="706" w:type="dxa"/>
          </w:tcPr>
          <w:p w14:paraId="67C74A1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3730BD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4F99C74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97F44B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14,63</w:t>
            </w:r>
          </w:p>
        </w:tc>
        <w:tc>
          <w:tcPr>
            <w:tcW w:w="1973" w:type="dxa"/>
          </w:tcPr>
          <w:p w14:paraId="027BEA5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DAA9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D9286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408B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14:paraId="2C21F0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D13FC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2B83B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0CB0A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8531A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71C12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059D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85FC6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30E2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A6BFF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4484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9A19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D408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57DA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6E76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CE562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CCDF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D14056C" w14:textId="77777777" w:rsidTr="00AB1A42">
        <w:tc>
          <w:tcPr>
            <w:tcW w:w="563" w:type="dxa"/>
          </w:tcPr>
          <w:p w14:paraId="0FFBDC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4C562AE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арматуры, котлов, насосов</w:t>
            </w:r>
          </w:p>
        </w:tc>
        <w:tc>
          <w:tcPr>
            <w:tcW w:w="706" w:type="dxa"/>
          </w:tcPr>
          <w:p w14:paraId="20B81D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249272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" w:type="dxa"/>
          </w:tcPr>
          <w:p w14:paraId="5B70F47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1760450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973" w:type="dxa"/>
          </w:tcPr>
          <w:p w14:paraId="6344699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294B0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5589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8FE0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BB2FD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CB677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5F1CAC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A15B3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DA4AF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1F01C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70F8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FF6BE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ED32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1A9F6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4F7D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8F4C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76D9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8453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827E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E3DD9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C4E1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5FD0A08" w14:textId="77777777" w:rsidTr="00AB1A42">
        <w:tc>
          <w:tcPr>
            <w:tcW w:w="563" w:type="dxa"/>
          </w:tcPr>
          <w:p w14:paraId="2420AE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14E32712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Повторные гидравлические испытания после ремонта</w:t>
            </w:r>
          </w:p>
        </w:tc>
        <w:tc>
          <w:tcPr>
            <w:tcW w:w="706" w:type="dxa"/>
          </w:tcPr>
          <w:p w14:paraId="695E8BC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B24E12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00DF68A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992" w:type="dxa"/>
          </w:tcPr>
          <w:p w14:paraId="15BF429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9,19</w:t>
            </w:r>
          </w:p>
        </w:tc>
        <w:tc>
          <w:tcPr>
            <w:tcW w:w="1973" w:type="dxa"/>
          </w:tcPr>
          <w:p w14:paraId="65694B0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36F4F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04F73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03CB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3A811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A3A5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E2031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41C0B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2EB97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32642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C4B3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E2724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AEE9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74C78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B1D9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F113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90C0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28E3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A4C4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20F5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6E77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C9CF94F" w14:textId="77777777" w:rsidTr="00AB1A42">
        <w:tc>
          <w:tcPr>
            <w:tcW w:w="563" w:type="dxa"/>
          </w:tcPr>
          <w:p w14:paraId="6776C3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524262B8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для завоза топлива</w:t>
            </w:r>
          </w:p>
        </w:tc>
        <w:tc>
          <w:tcPr>
            <w:tcW w:w="706" w:type="dxa"/>
          </w:tcPr>
          <w:p w14:paraId="57D1FF1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3" w:type="dxa"/>
          </w:tcPr>
          <w:p w14:paraId="2E34E6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61" w:type="dxa"/>
          </w:tcPr>
          <w:p w14:paraId="3E74385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B0">
              <w:rPr>
                <w:rFonts w:ascii="Times New Roman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992" w:type="dxa"/>
          </w:tcPr>
          <w:p w14:paraId="0BA1708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973" w:type="dxa"/>
          </w:tcPr>
          <w:p w14:paraId="4B67344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14E43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27F0F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8B81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5F4F6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B0D4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7C607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32D829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3F813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F215D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E1E91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5C704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0FB8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91603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9D9B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6E11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9813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1E9A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0BD2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A03B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1B83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2DD31AB" w14:textId="77777777" w:rsidTr="00434930">
        <w:tc>
          <w:tcPr>
            <w:tcW w:w="9628" w:type="dxa"/>
            <w:gridSpan w:val="8"/>
          </w:tcPr>
          <w:p w14:paraId="2D154CBA" w14:textId="77777777" w:rsidR="008E09F1" w:rsidRDefault="008E09F1" w:rsidP="00355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</w:t>
            </w:r>
            <w:r w:rsidR="0035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Новоалтатка</w:t>
            </w:r>
          </w:p>
        </w:tc>
        <w:tc>
          <w:tcPr>
            <w:tcW w:w="708" w:type="dxa"/>
          </w:tcPr>
          <w:p w14:paraId="252D4D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FBFC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F1D75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2318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5796C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E46E9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1719E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EE6A2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EE21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A801D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FC71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29118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5C99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8466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60C6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A69B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B7B6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E6CD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77E6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E84096E" w14:textId="77777777" w:rsidTr="000A2055">
        <w:tc>
          <w:tcPr>
            <w:tcW w:w="563" w:type="dxa"/>
          </w:tcPr>
          <w:p w14:paraId="7AC72A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45BB8DED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котлов по окончании отопительного сезона</w:t>
            </w:r>
          </w:p>
        </w:tc>
        <w:tc>
          <w:tcPr>
            <w:tcW w:w="706" w:type="dxa"/>
          </w:tcPr>
          <w:p w14:paraId="47409E6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150AB9E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578B9C6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</w:tcPr>
          <w:p w14:paraId="21FB029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40,12</w:t>
            </w:r>
          </w:p>
        </w:tc>
        <w:tc>
          <w:tcPr>
            <w:tcW w:w="1973" w:type="dxa"/>
          </w:tcPr>
          <w:p w14:paraId="359E398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121213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A8FD5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F02B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ABDF5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7267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3F5C7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70237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B250D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793CF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9BC1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E599E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342E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FD80E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BDAD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C4B3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1DC4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F798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B13F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CD39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29AA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2B9DB34" w14:textId="77777777" w:rsidTr="005D07C2">
        <w:tc>
          <w:tcPr>
            <w:tcW w:w="563" w:type="dxa"/>
          </w:tcPr>
          <w:p w14:paraId="3A6A8F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25011052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Зачистка трубопровода, котлов, дымоходов</w:t>
            </w:r>
          </w:p>
        </w:tc>
        <w:tc>
          <w:tcPr>
            <w:tcW w:w="706" w:type="dxa"/>
          </w:tcPr>
          <w:p w14:paraId="34DBE9E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73A889F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23C1ED8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5,1625</w:t>
            </w:r>
          </w:p>
        </w:tc>
        <w:tc>
          <w:tcPr>
            <w:tcW w:w="992" w:type="dxa"/>
          </w:tcPr>
          <w:p w14:paraId="61C10B7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20,65</w:t>
            </w:r>
          </w:p>
        </w:tc>
        <w:tc>
          <w:tcPr>
            <w:tcW w:w="1973" w:type="dxa"/>
          </w:tcPr>
          <w:p w14:paraId="45E17E0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76AD2D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CA85F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54DF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5D2165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550AC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62F6EE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63757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41FE0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5FC49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A1A9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6EE02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E300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6926A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00DB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F767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3E8E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E42A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2F32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BC03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E379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BF18084" w14:textId="77777777" w:rsidTr="005D07C2">
        <w:tc>
          <w:tcPr>
            <w:tcW w:w="563" w:type="dxa"/>
          </w:tcPr>
          <w:p w14:paraId="7F1B25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4F74776F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Ревизия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запорной арматуры, котлов, насосов</w:t>
            </w:r>
          </w:p>
        </w:tc>
        <w:tc>
          <w:tcPr>
            <w:tcW w:w="706" w:type="dxa"/>
          </w:tcPr>
          <w:p w14:paraId="4216CED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</w:tcPr>
          <w:p w14:paraId="0009EF1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1" w:type="dxa"/>
          </w:tcPr>
          <w:p w14:paraId="1825144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61889F7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973" w:type="dxa"/>
          </w:tcPr>
          <w:p w14:paraId="515BA43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 ТВС №2</w:t>
            </w:r>
          </w:p>
        </w:tc>
        <w:tc>
          <w:tcPr>
            <w:tcW w:w="1276" w:type="dxa"/>
          </w:tcPr>
          <w:p w14:paraId="43B8D5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4EC66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2F1C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6534C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BA06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F8F62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ABFD5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C7CC9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A5CEF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A5E16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68BCA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E7EB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B4390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1704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24EC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A467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16E4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55EE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AAF7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F2E96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D798888" w14:textId="77777777" w:rsidTr="005D07C2">
        <w:tc>
          <w:tcPr>
            <w:tcW w:w="563" w:type="dxa"/>
          </w:tcPr>
          <w:p w14:paraId="0ADC2F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3C0BC34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Повторные гидравлические испытания после ремонта</w:t>
            </w:r>
          </w:p>
        </w:tc>
        <w:tc>
          <w:tcPr>
            <w:tcW w:w="706" w:type="dxa"/>
          </w:tcPr>
          <w:p w14:paraId="2A4EFEB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338D90D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58FB297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992" w:type="dxa"/>
          </w:tcPr>
          <w:p w14:paraId="36731A3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1973" w:type="dxa"/>
          </w:tcPr>
          <w:p w14:paraId="78C0A0B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10E281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C86FA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5735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9B67E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1002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643D4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34020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E38AC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F406B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7825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D52F6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C634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8D839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16AC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E457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01BC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A8BF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C5C0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76D1B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C256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FD" w14:paraId="3EAD9809" w14:textId="77777777" w:rsidTr="005D07C2">
        <w:tc>
          <w:tcPr>
            <w:tcW w:w="563" w:type="dxa"/>
          </w:tcPr>
          <w:p w14:paraId="7A779E72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A0681D6" w14:textId="77777777" w:rsidR="00A56FFD" w:rsidRPr="002945E2" w:rsidRDefault="00A56FFD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железобетонного фундамента под циклон дымососа</w:t>
            </w:r>
          </w:p>
        </w:tc>
        <w:tc>
          <w:tcPr>
            <w:tcW w:w="706" w:type="dxa"/>
          </w:tcPr>
          <w:p w14:paraId="46AFC37C" w14:textId="77777777" w:rsidR="00A56FFD" w:rsidRPr="002945E2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FEB5698" w14:textId="77777777" w:rsidR="00A56FFD" w:rsidRPr="002945E2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6265EA4C" w14:textId="77777777" w:rsidR="00A56FFD" w:rsidRPr="00B4797B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DA40B8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407,3</w:t>
            </w:r>
          </w:p>
        </w:tc>
        <w:tc>
          <w:tcPr>
            <w:tcW w:w="1973" w:type="dxa"/>
          </w:tcPr>
          <w:p w14:paraId="21F1CE41" w14:textId="77777777" w:rsidR="00A56FFD" w:rsidRPr="002945E2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54824D62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5DF842A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DE17C0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541E816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714478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05C9D71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C10B677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834D8D5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7E6F48E7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4CCAD8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30E7CF0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DBCD11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456E2C4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4627A9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6C498C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E60D0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E50D6A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406D1A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4A6773B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38E4C8" w14:textId="77777777" w:rsidR="00A56FFD" w:rsidRDefault="00A56FFD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38E8AB5" w14:textId="77777777" w:rsidTr="005D07C2">
        <w:tc>
          <w:tcPr>
            <w:tcW w:w="563" w:type="dxa"/>
          </w:tcPr>
          <w:p w14:paraId="24AE60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50C334B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для завоза топлива</w:t>
            </w:r>
          </w:p>
        </w:tc>
        <w:tc>
          <w:tcPr>
            <w:tcW w:w="706" w:type="dxa"/>
          </w:tcPr>
          <w:p w14:paraId="6BC93CF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3" w:type="dxa"/>
          </w:tcPr>
          <w:p w14:paraId="2233F72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61" w:type="dxa"/>
          </w:tcPr>
          <w:p w14:paraId="3E9DEBC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0,05108</w:t>
            </w:r>
          </w:p>
        </w:tc>
        <w:tc>
          <w:tcPr>
            <w:tcW w:w="992" w:type="dxa"/>
          </w:tcPr>
          <w:p w14:paraId="4B6B5C9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25,54</w:t>
            </w:r>
          </w:p>
        </w:tc>
        <w:tc>
          <w:tcPr>
            <w:tcW w:w="1973" w:type="dxa"/>
          </w:tcPr>
          <w:p w14:paraId="70CB7C7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497203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058F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658D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8F452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18A6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CB6D4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D0733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83E3A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65E37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79425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9655A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3E28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BAE4C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B7DD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89F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A11D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EE4B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D415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153E2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171B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54E82D6" w14:textId="77777777" w:rsidTr="00155EAB">
        <w:tc>
          <w:tcPr>
            <w:tcW w:w="9628" w:type="dxa"/>
            <w:gridSpan w:val="8"/>
          </w:tcPr>
          <w:p w14:paraId="5E6BEBB6" w14:textId="77777777" w:rsidR="008E09F1" w:rsidRDefault="008E09F1" w:rsidP="00355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</w:t>
            </w:r>
            <w:r w:rsidR="0035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Ивановка</w:t>
            </w:r>
          </w:p>
        </w:tc>
        <w:tc>
          <w:tcPr>
            <w:tcW w:w="708" w:type="dxa"/>
          </w:tcPr>
          <w:p w14:paraId="6D3E9A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BB1F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6A454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3D28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A50F3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E9237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7365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134C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5B0A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AA67C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15FA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63360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16C6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C68D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37DB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EBDF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E5D3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FA21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E806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B37276D" w14:textId="77777777" w:rsidTr="00155EAB">
        <w:tc>
          <w:tcPr>
            <w:tcW w:w="563" w:type="dxa"/>
          </w:tcPr>
          <w:p w14:paraId="5FFE55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3B18C4A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котлов по окончании отопительного сезона</w:t>
            </w:r>
          </w:p>
        </w:tc>
        <w:tc>
          <w:tcPr>
            <w:tcW w:w="706" w:type="dxa"/>
          </w:tcPr>
          <w:p w14:paraId="403C023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92D0A5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2FF34F3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10,36</w:t>
            </w:r>
          </w:p>
        </w:tc>
        <w:tc>
          <w:tcPr>
            <w:tcW w:w="992" w:type="dxa"/>
          </w:tcPr>
          <w:p w14:paraId="24333BD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27">
              <w:rPr>
                <w:rFonts w:ascii="Times New Roman" w:hAnsi="Times New Roman" w:cs="Times New Roman"/>
                <w:sz w:val="28"/>
                <w:szCs w:val="28"/>
              </w:rPr>
              <w:t>31,08</w:t>
            </w:r>
          </w:p>
        </w:tc>
        <w:tc>
          <w:tcPr>
            <w:tcW w:w="1973" w:type="dxa"/>
          </w:tcPr>
          <w:p w14:paraId="5C8A68F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4E898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3DB3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1B0A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547210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6E95FA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2083E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15929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9E8A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261E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62A7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9C4CD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1C2D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9F72C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693F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A8CC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B29F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AF48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86EA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D6A1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0440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53B8147" w14:textId="77777777" w:rsidTr="00155EAB">
        <w:tc>
          <w:tcPr>
            <w:tcW w:w="563" w:type="dxa"/>
          </w:tcPr>
          <w:p w14:paraId="0DF085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5F4AA1A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Зачистка трубопровода, котлов, дымоходов</w:t>
            </w:r>
          </w:p>
        </w:tc>
        <w:tc>
          <w:tcPr>
            <w:tcW w:w="706" w:type="dxa"/>
          </w:tcPr>
          <w:p w14:paraId="4D277D3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7EFCB8F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4050EF3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BF4F04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14,64</w:t>
            </w:r>
          </w:p>
        </w:tc>
        <w:tc>
          <w:tcPr>
            <w:tcW w:w="1973" w:type="dxa"/>
          </w:tcPr>
          <w:p w14:paraId="7EB1FC6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D2DC3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FB2FB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65F3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249A4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E3B91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0E3DDB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61490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E093C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60EBF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48EA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04E6C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B24F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2A72B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46AD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6BD9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8E49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9C67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3B78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87C9A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2CD0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F6A5AF3" w14:textId="77777777" w:rsidTr="00155EAB">
        <w:tc>
          <w:tcPr>
            <w:tcW w:w="563" w:type="dxa"/>
          </w:tcPr>
          <w:p w14:paraId="76DB51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56CC5A8F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арматуры, котлов, насосов</w:t>
            </w:r>
          </w:p>
        </w:tc>
        <w:tc>
          <w:tcPr>
            <w:tcW w:w="706" w:type="dxa"/>
          </w:tcPr>
          <w:p w14:paraId="78BB05C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39D9775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" w:type="dxa"/>
          </w:tcPr>
          <w:p w14:paraId="66C4FD2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2E2FCCB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73" w:type="dxa"/>
          </w:tcPr>
          <w:p w14:paraId="7ACDF16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B3FE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3554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F49A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BD76C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6762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432FE9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014B7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C74BD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9B59A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FE86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D6F33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0B78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9096C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9D0B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DDE8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1AD8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F10B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524B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18AB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A7D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995CFEF" w14:textId="77777777" w:rsidTr="00155EAB">
        <w:tc>
          <w:tcPr>
            <w:tcW w:w="563" w:type="dxa"/>
          </w:tcPr>
          <w:p w14:paraId="0E2FFE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624F1F9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Повторные гидравлические испытания после ремонта</w:t>
            </w:r>
          </w:p>
        </w:tc>
        <w:tc>
          <w:tcPr>
            <w:tcW w:w="706" w:type="dxa"/>
          </w:tcPr>
          <w:p w14:paraId="107AEBC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6B2D1B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2523E5F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992" w:type="dxa"/>
          </w:tcPr>
          <w:p w14:paraId="6D3B27E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10,31</w:t>
            </w:r>
          </w:p>
        </w:tc>
        <w:tc>
          <w:tcPr>
            <w:tcW w:w="1973" w:type="dxa"/>
          </w:tcPr>
          <w:p w14:paraId="1177831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0ECFB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E66DD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5462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F4E5C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2E6F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C861E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04E89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FF40C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7F4A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5CF3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EED80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5FC2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CB44D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18E9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CFC4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AF9C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0C4F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4759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4DEE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D612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499CC2B" w14:textId="77777777" w:rsidTr="00155EAB">
        <w:tc>
          <w:tcPr>
            <w:tcW w:w="563" w:type="dxa"/>
          </w:tcPr>
          <w:p w14:paraId="2356B9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511ED28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для завоза топлива</w:t>
            </w:r>
          </w:p>
        </w:tc>
        <w:tc>
          <w:tcPr>
            <w:tcW w:w="706" w:type="dxa"/>
          </w:tcPr>
          <w:p w14:paraId="267E8DD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3" w:type="dxa"/>
          </w:tcPr>
          <w:p w14:paraId="6013FE9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1" w:type="dxa"/>
          </w:tcPr>
          <w:p w14:paraId="7A1ADB5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B0">
              <w:rPr>
                <w:rFonts w:ascii="Times New Roman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992" w:type="dxa"/>
          </w:tcPr>
          <w:p w14:paraId="735E904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D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973" w:type="dxa"/>
          </w:tcPr>
          <w:p w14:paraId="0DD283DC" w14:textId="77777777" w:rsidR="008E09F1" w:rsidRPr="008978EB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01957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2E71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B326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2E3AF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3D2BF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71577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D9AA5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0DBE0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E4B9C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5D1AC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7C1C7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17DC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E6D96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45E1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F01A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2D84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4A2A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434F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84857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4498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AD86EE9" w14:textId="77777777" w:rsidTr="00434930">
        <w:tc>
          <w:tcPr>
            <w:tcW w:w="9628" w:type="dxa"/>
            <w:gridSpan w:val="8"/>
          </w:tcPr>
          <w:p w14:paraId="2B3A7DA4" w14:textId="77777777" w:rsidR="008E09F1" w:rsidRPr="00155EAB" w:rsidRDefault="008E09F1" w:rsidP="003557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</w:t>
            </w:r>
            <w:r w:rsidR="003557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8" w:type="dxa"/>
          </w:tcPr>
          <w:p w14:paraId="7DF2C5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656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DA42C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5F25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3202B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42F80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D68DC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AE75C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DEF6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C91BC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0765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CC6B8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8DE7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F95A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007D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D34E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6B33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AEE0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F944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68E5F87" w14:textId="77777777" w:rsidTr="00155EAB">
        <w:tc>
          <w:tcPr>
            <w:tcW w:w="563" w:type="dxa"/>
          </w:tcPr>
          <w:p w14:paraId="7C23A1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7DFE838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котлов по окончании отопительного сезона</w:t>
            </w:r>
          </w:p>
        </w:tc>
        <w:tc>
          <w:tcPr>
            <w:tcW w:w="706" w:type="dxa"/>
          </w:tcPr>
          <w:p w14:paraId="28089A8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D1BECD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14:paraId="635A448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00">
              <w:rPr>
                <w:rFonts w:ascii="Times New Roman" w:hAnsi="Times New Roman" w:cs="Times New Roman"/>
                <w:sz w:val="28"/>
                <w:szCs w:val="28"/>
              </w:rPr>
              <w:t>11,045</w:t>
            </w:r>
          </w:p>
        </w:tc>
        <w:tc>
          <w:tcPr>
            <w:tcW w:w="992" w:type="dxa"/>
          </w:tcPr>
          <w:p w14:paraId="1904E20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1973" w:type="dxa"/>
          </w:tcPr>
          <w:p w14:paraId="6B5F728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7BA16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EE30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59D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209E9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3FDA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99F84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7B170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4183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5038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A279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10D06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C158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3612B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C0C7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B898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BD6F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791C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592B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F85C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FBB6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C683887" w14:textId="77777777" w:rsidTr="00155EAB">
        <w:tc>
          <w:tcPr>
            <w:tcW w:w="563" w:type="dxa"/>
          </w:tcPr>
          <w:p w14:paraId="6EF37B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0DD7FBA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Зачистка трубопровода, котлов, дымоходов</w:t>
            </w:r>
          </w:p>
        </w:tc>
        <w:tc>
          <w:tcPr>
            <w:tcW w:w="706" w:type="dxa"/>
          </w:tcPr>
          <w:p w14:paraId="31DE4CA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382F565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14:paraId="0B113AB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00">
              <w:rPr>
                <w:rFonts w:ascii="Times New Roman" w:hAnsi="Times New Roman" w:cs="Times New Roman"/>
                <w:sz w:val="28"/>
                <w:szCs w:val="28"/>
              </w:rPr>
              <w:t>6,585</w:t>
            </w:r>
          </w:p>
        </w:tc>
        <w:tc>
          <w:tcPr>
            <w:tcW w:w="992" w:type="dxa"/>
          </w:tcPr>
          <w:p w14:paraId="2F06BE9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13,17</w:t>
            </w:r>
          </w:p>
        </w:tc>
        <w:tc>
          <w:tcPr>
            <w:tcW w:w="1973" w:type="dxa"/>
          </w:tcPr>
          <w:p w14:paraId="30CAC2E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DA50C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FCAA9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E7C2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21990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9BC24D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21DE7C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F51F1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AE83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07F2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01B0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2D24C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C076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A7C6F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C828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59D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780B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5934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4F18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7BE6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46DB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8DE40F4" w14:textId="77777777" w:rsidTr="00155EAB">
        <w:tc>
          <w:tcPr>
            <w:tcW w:w="563" w:type="dxa"/>
          </w:tcPr>
          <w:p w14:paraId="654D51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4" w:type="dxa"/>
          </w:tcPr>
          <w:p w14:paraId="62323B7E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арматуры, котлов, насосов</w:t>
            </w:r>
          </w:p>
        </w:tc>
        <w:tc>
          <w:tcPr>
            <w:tcW w:w="706" w:type="dxa"/>
          </w:tcPr>
          <w:p w14:paraId="3C2142A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307513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" w:type="dxa"/>
          </w:tcPr>
          <w:p w14:paraId="2AC2B20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0A3549C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973" w:type="dxa"/>
          </w:tcPr>
          <w:p w14:paraId="395B515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F4B99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245B3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F6F3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AF1EE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4493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37E407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204B8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2B9A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5D332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468C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78090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280F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DE2A7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3F9F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D21E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EC2B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5BD9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B445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E630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CC2C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536B054" w14:textId="77777777" w:rsidTr="00155EAB">
        <w:tc>
          <w:tcPr>
            <w:tcW w:w="563" w:type="dxa"/>
          </w:tcPr>
          <w:p w14:paraId="016EC4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11661634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Повторные гидравлические испытания после ремонта</w:t>
            </w:r>
          </w:p>
        </w:tc>
        <w:tc>
          <w:tcPr>
            <w:tcW w:w="706" w:type="dxa"/>
          </w:tcPr>
          <w:p w14:paraId="146E8CE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702142B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14:paraId="470A3EA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00">
              <w:rPr>
                <w:rFonts w:ascii="Times New Roman" w:hAnsi="Times New Roman" w:cs="Times New Roman"/>
                <w:sz w:val="28"/>
                <w:szCs w:val="28"/>
              </w:rPr>
              <w:t>3,875</w:t>
            </w:r>
          </w:p>
        </w:tc>
        <w:tc>
          <w:tcPr>
            <w:tcW w:w="992" w:type="dxa"/>
          </w:tcPr>
          <w:p w14:paraId="6F12D48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</w:tc>
        <w:tc>
          <w:tcPr>
            <w:tcW w:w="1973" w:type="dxa"/>
          </w:tcPr>
          <w:p w14:paraId="406F1D0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1BA3A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06675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822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408B5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24B4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435D1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FB059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B77BC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7B29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E280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25F48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5FFA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2377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BAF4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4BD6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6226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6AC7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67CD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3C1F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9F95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2A69885" w14:textId="77777777" w:rsidTr="00155EAB">
        <w:tc>
          <w:tcPr>
            <w:tcW w:w="563" w:type="dxa"/>
          </w:tcPr>
          <w:p w14:paraId="2E1771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545C37C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для завоза топлива</w:t>
            </w:r>
          </w:p>
        </w:tc>
        <w:tc>
          <w:tcPr>
            <w:tcW w:w="706" w:type="dxa"/>
          </w:tcPr>
          <w:p w14:paraId="70D40AD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3" w:type="dxa"/>
          </w:tcPr>
          <w:p w14:paraId="11B062C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61" w:type="dxa"/>
          </w:tcPr>
          <w:p w14:paraId="36CB08A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B0">
              <w:rPr>
                <w:rFonts w:ascii="Times New Roman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992" w:type="dxa"/>
          </w:tcPr>
          <w:p w14:paraId="2617884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973" w:type="dxa"/>
          </w:tcPr>
          <w:p w14:paraId="6FD483B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6CE78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9F738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3A53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4A612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27B8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8D6AE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EFAE5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A53776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F18C7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4A915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5B026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C666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36178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5B4D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ACDD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B04C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8692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A863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EFAE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293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33" w14:paraId="4CE49254" w14:textId="77777777" w:rsidTr="00434930">
        <w:tc>
          <w:tcPr>
            <w:tcW w:w="9628" w:type="dxa"/>
            <w:gridSpan w:val="8"/>
          </w:tcPr>
          <w:p w14:paraId="0C3603C1" w14:textId="77777777" w:rsidR="00355733" w:rsidRDefault="00355733" w:rsidP="00355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с. Парная</w:t>
            </w:r>
          </w:p>
        </w:tc>
        <w:tc>
          <w:tcPr>
            <w:tcW w:w="708" w:type="dxa"/>
          </w:tcPr>
          <w:p w14:paraId="0F3ACA00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640F08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2A1861D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A2E910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9D4058C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5E59391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5AF500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375B3E1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827F06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A50038A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4906F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645E137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DDF496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FD1733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6FF159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8A9384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49DA8F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529537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331CCC" w14:textId="77777777" w:rsidR="00355733" w:rsidRDefault="00355733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5186813" w14:textId="77777777" w:rsidTr="00C929C2">
        <w:tc>
          <w:tcPr>
            <w:tcW w:w="563" w:type="dxa"/>
          </w:tcPr>
          <w:p w14:paraId="77CE80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482A3BDE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котлов по окончании отопительного сезона</w:t>
            </w:r>
          </w:p>
        </w:tc>
        <w:tc>
          <w:tcPr>
            <w:tcW w:w="706" w:type="dxa"/>
          </w:tcPr>
          <w:p w14:paraId="17478C4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EDDC82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14:paraId="0D544EC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10,36</w:t>
            </w:r>
          </w:p>
        </w:tc>
        <w:tc>
          <w:tcPr>
            <w:tcW w:w="992" w:type="dxa"/>
          </w:tcPr>
          <w:p w14:paraId="765EA3C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1973" w:type="dxa"/>
          </w:tcPr>
          <w:p w14:paraId="27BEA6D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8138F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6D46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3F6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25F2B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813BD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86A79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7B5B1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07190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C853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3386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AC958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54F1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ABBF5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B852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308C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9454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8AE4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63A1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F44F4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74DB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0A5A489" w14:textId="77777777" w:rsidTr="00667808">
        <w:tc>
          <w:tcPr>
            <w:tcW w:w="563" w:type="dxa"/>
          </w:tcPr>
          <w:p w14:paraId="545D7A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21295D7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Зачистка трубопровода, котлов, дымоходов</w:t>
            </w:r>
          </w:p>
        </w:tc>
        <w:tc>
          <w:tcPr>
            <w:tcW w:w="706" w:type="dxa"/>
          </w:tcPr>
          <w:p w14:paraId="4AF3B6B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02B5301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14:paraId="7C02E99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8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6C88D7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1973" w:type="dxa"/>
          </w:tcPr>
          <w:p w14:paraId="26E7FAF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C932B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4FD49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F7C7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39C04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360E2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6CE79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A07BD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F3F0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A66FD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14B0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0BBC6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AC78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9A2BB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10EF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B68C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4214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18D3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75E7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84D86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2F5A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962FA4C" w14:textId="77777777" w:rsidTr="00667808">
        <w:tc>
          <w:tcPr>
            <w:tcW w:w="563" w:type="dxa"/>
          </w:tcPr>
          <w:p w14:paraId="5DA5F5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42C6739A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арматуры, котлов, насосов</w:t>
            </w:r>
          </w:p>
        </w:tc>
        <w:tc>
          <w:tcPr>
            <w:tcW w:w="706" w:type="dxa"/>
          </w:tcPr>
          <w:p w14:paraId="524DBC9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0B48473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" w:type="dxa"/>
          </w:tcPr>
          <w:p w14:paraId="6EE1E85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6B9A609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3" w:type="dxa"/>
          </w:tcPr>
          <w:p w14:paraId="1C79442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391D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12AEF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3EB2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B6379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458F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196B2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D3C17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5E1A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2BCF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9D6B9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D959F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09AF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E8DC7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2DB5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9AE5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51DC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8E47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5EC6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FE76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8C5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7EB92E4" w14:textId="77777777" w:rsidTr="00667808">
        <w:tc>
          <w:tcPr>
            <w:tcW w:w="563" w:type="dxa"/>
          </w:tcPr>
          <w:p w14:paraId="052907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12178DE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Повторные гидравлические испытания после ремонта</w:t>
            </w:r>
          </w:p>
        </w:tc>
        <w:tc>
          <w:tcPr>
            <w:tcW w:w="706" w:type="dxa"/>
          </w:tcPr>
          <w:p w14:paraId="2CAB908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CD4CBC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14:paraId="1A99B23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3,06</w:t>
            </w:r>
          </w:p>
        </w:tc>
        <w:tc>
          <w:tcPr>
            <w:tcW w:w="992" w:type="dxa"/>
          </w:tcPr>
          <w:p w14:paraId="1556883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973" w:type="dxa"/>
          </w:tcPr>
          <w:p w14:paraId="33B3EA6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834AE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82428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3D16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890A1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F8B5E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0C76F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E178E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8D46E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8AA81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499B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2DF80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508F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49571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2E7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1C7B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B330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4C54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5407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3A9E9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6223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DEC8ECA" w14:textId="77777777" w:rsidTr="00667808">
        <w:tc>
          <w:tcPr>
            <w:tcW w:w="563" w:type="dxa"/>
          </w:tcPr>
          <w:p w14:paraId="236F1B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786FB26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Подготовка территории для завоза топлива</w:t>
            </w:r>
          </w:p>
        </w:tc>
        <w:tc>
          <w:tcPr>
            <w:tcW w:w="706" w:type="dxa"/>
          </w:tcPr>
          <w:p w14:paraId="701BD9D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993" w:type="dxa"/>
          </w:tcPr>
          <w:p w14:paraId="7781887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1" w:type="dxa"/>
          </w:tcPr>
          <w:p w14:paraId="3F5E0CD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B0">
              <w:rPr>
                <w:rFonts w:ascii="Times New Roman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992" w:type="dxa"/>
          </w:tcPr>
          <w:p w14:paraId="161F371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22,95</w:t>
            </w:r>
          </w:p>
        </w:tc>
        <w:tc>
          <w:tcPr>
            <w:tcW w:w="1973" w:type="dxa"/>
          </w:tcPr>
          <w:p w14:paraId="46918D4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8E4C1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AF01C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919D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54726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9DF3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79F6C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A1405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D2807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3C478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4E72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39DC3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61E7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506AF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8DE0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F6F7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76B6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4404D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7AC3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39AFD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EAE8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DB2F2C5" w14:textId="77777777" w:rsidTr="008E54A9">
        <w:tc>
          <w:tcPr>
            <w:tcW w:w="9628" w:type="dxa"/>
            <w:gridSpan w:val="8"/>
          </w:tcPr>
          <w:p w14:paraId="472E845E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Тепловые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с.Березовское</w:t>
            </w:r>
            <w:proofErr w:type="spellEnd"/>
          </w:p>
        </w:tc>
        <w:tc>
          <w:tcPr>
            <w:tcW w:w="708" w:type="dxa"/>
          </w:tcPr>
          <w:p w14:paraId="5E98F1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7D3A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B4A09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25BAC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1FB2F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C64A6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C4538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68A91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ECE3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6E20A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B454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91972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545D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8B87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C997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BE56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F79B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07A8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D0149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3D3C854" w14:textId="77777777" w:rsidTr="00AB1A42">
        <w:tc>
          <w:tcPr>
            <w:tcW w:w="563" w:type="dxa"/>
          </w:tcPr>
          <w:p w14:paraId="15184A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5FED2AA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сети по окончанию отопительного сезона</w:t>
            </w:r>
          </w:p>
          <w:p w14:paraId="2889C200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44D78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CDBC6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7F2F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501359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0A70BFF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3681</w:t>
            </w:r>
          </w:p>
        </w:tc>
        <w:tc>
          <w:tcPr>
            <w:tcW w:w="861" w:type="dxa"/>
          </w:tcPr>
          <w:p w14:paraId="22801FD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0B0">
              <w:rPr>
                <w:rFonts w:ascii="Times New Roman" w:hAnsi="Times New Roman" w:cs="Times New Roman"/>
                <w:sz w:val="28"/>
                <w:szCs w:val="28"/>
              </w:rPr>
              <w:t>0,078</w:t>
            </w:r>
          </w:p>
        </w:tc>
        <w:tc>
          <w:tcPr>
            <w:tcW w:w="992" w:type="dxa"/>
          </w:tcPr>
          <w:p w14:paraId="2853850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287,30</w:t>
            </w:r>
          </w:p>
        </w:tc>
        <w:tc>
          <w:tcPr>
            <w:tcW w:w="1973" w:type="dxa"/>
          </w:tcPr>
          <w:p w14:paraId="27224CC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9E871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4B4B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8EF5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7B72E3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189E6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262ED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835E8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71535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3B047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B037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F473D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00C3A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75F8F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11F3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A61E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F599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16DA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CECB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6691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DEC2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05D74D6" w14:textId="77777777" w:rsidTr="00AB1A42">
        <w:tc>
          <w:tcPr>
            <w:tcW w:w="563" w:type="dxa"/>
          </w:tcPr>
          <w:p w14:paraId="6EB8F4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4892CA29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</w:p>
          <w:p w14:paraId="4262615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камер, колодцев</w:t>
            </w:r>
          </w:p>
        </w:tc>
        <w:tc>
          <w:tcPr>
            <w:tcW w:w="706" w:type="dxa"/>
          </w:tcPr>
          <w:p w14:paraId="533CDCE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0F49B9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1" w:type="dxa"/>
          </w:tcPr>
          <w:p w14:paraId="230280E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2" w:type="dxa"/>
          </w:tcPr>
          <w:p w14:paraId="3217A72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5BF">
              <w:rPr>
                <w:rFonts w:ascii="Times New Roman" w:hAnsi="Times New Roman" w:cs="Times New Roman"/>
                <w:sz w:val="28"/>
                <w:szCs w:val="28"/>
              </w:rPr>
              <w:t>126,54</w:t>
            </w:r>
          </w:p>
        </w:tc>
        <w:tc>
          <w:tcPr>
            <w:tcW w:w="1973" w:type="dxa"/>
          </w:tcPr>
          <w:p w14:paraId="5073AA4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593B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A5988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CB69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</w:tcPr>
          <w:p w14:paraId="3189A2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34FB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38F61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EADDE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F2E6D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31B65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1AFC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F61D3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ECDC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7DA83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014C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E43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CC6A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1732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0629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6AC4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C49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641C7E2" w14:textId="77777777" w:rsidTr="00AB1A42">
        <w:tc>
          <w:tcPr>
            <w:tcW w:w="563" w:type="dxa"/>
          </w:tcPr>
          <w:p w14:paraId="7C5822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5C2C185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Замена арматуры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тепловых камер</w:t>
            </w:r>
          </w:p>
        </w:tc>
        <w:tc>
          <w:tcPr>
            <w:tcW w:w="706" w:type="dxa"/>
          </w:tcPr>
          <w:p w14:paraId="22AE9C7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</w:tcPr>
          <w:p w14:paraId="1FB6744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" w:type="dxa"/>
          </w:tcPr>
          <w:p w14:paraId="35978DD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5BF">
              <w:rPr>
                <w:rFonts w:ascii="Times New Roman" w:hAnsi="Times New Roman" w:cs="Times New Roman"/>
                <w:sz w:val="28"/>
                <w:szCs w:val="28"/>
              </w:rPr>
              <w:t>21,69</w:t>
            </w:r>
          </w:p>
        </w:tc>
        <w:tc>
          <w:tcPr>
            <w:tcW w:w="992" w:type="dxa"/>
          </w:tcPr>
          <w:p w14:paraId="1229B7A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694,15</w:t>
            </w:r>
          </w:p>
        </w:tc>
        <w:tc>
          <w:tcPr>
            <w:tcW w:w="1973" w:type="dxa"/>
          </w:tcPr>
          <w:p w14:paraId="6577DBE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участка ТВС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23D3E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28958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1690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EB948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1719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424D20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3EB93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F7D92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F703A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F6E25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FA884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00C7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BEF6B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EBA6D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6D93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B5E6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DDD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36FB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648DD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5D31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5166691" w14:textId="77777777" w:rsidTr="00667808">
        <w:tc>
          <w:tcPr>
            <w:tcW w:w="9628" w:type="dxa"/>
            <w:gridSpan w:val="8"/>
          </w:tcPr>
          <w:p w14:paraId="149DF9A7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Тепловые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с.Новоалтатка</w:t>
            </w:r>
            <w:proofErr w:type="spellEnd"/>
          </w:p>
        </w:tc>
        <w:tc>
          <w:tcPr>
            <w:tcW w:w="708" w:type="dxa"/>
          </w:tcPr>
          <w:p w14:paraId="0B7F39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C47E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F3BB9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13B5AB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D1341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6CD0E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B707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FAFA7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A8D1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77625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99AF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4FBB4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498E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F3C2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BAE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1253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07BD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00E4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37E3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D55BDB2" w14:textId="77777777" w:rsidTr="00667808">
        <w:tc>
          <w:tcPr>
            <w:tcW w:w="563" w:type="dxa"/>
          </w:tcPr>
          <w:p w14:paraId="7769B1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2CD3F986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сети по окончанию отопительного сезона</w:t>
            </w:r>
          </w:p>
          <w:p w14:paraId="5B185222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F13D4F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46DEEAA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5707</w:t>
            </w:r>
          </w:p>
        </w:tc>
        <w:tc>
          <w:tcPr>
            <w:tcW w:w="861" w:type="dxa"/>
          </w:tcPr>
          <w:p w14:paraId="70DD662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0,114</w:t>
            </w:r>
          </w:p>
        </w:tc>
        <w:tc>
          <w:tcPr>
            <w:tcW w:w="992" w:type="dxa"/>
          </w:tcPr>
          <w:p w14:paraId="78A4E3A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652,45</w:t>
            </w:r>
          </w:p>
        </w:tc>
        <w:tc>
          <w:tcPr>
            <w:tcW w:w="1973" w:type="dxa"/>
          </w:tcPr>
          <w:p w14:paraId="68BF20E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075E8C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13AF5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F90C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650BD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291CC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E5516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13AEA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440A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95A22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F7F2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0112C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F6CA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FB282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448B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9D91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DDF1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888F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F532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4ABE4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643B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0A8300C" w14:textId="77777777" w:rsidTr="00667808">
        <w:tc>
          <w:tcPr>
            <w:tcW w:w="563" w:type="dxa"/>
          </w:tcPr>
          <w:p w14:paraId="3D5B3A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6FD826E9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</w:p>
          <w:p w14:paraId="5259A66A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камер, колодцев</w:t>
            </w:r>
          </w:p>
        </w:tc>
        <w:tc>
          <w:tcPr>
            <w:tcW w:w="706" w:type="dxa"/>
          </w:tcPr>
          <w:p w14:paraId="54520E6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AFF030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1" w:type="dxa"/>
          </w:tcPr>
          <w:p w14:paraId="5423B7D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2" w:type="dxa"/>
          </w:tcPr>
          <w:p w14:paraId="7950E25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82,08</w:t>
            </w:r>
          </w:p>
        </w:tc>
        <w:tc>
          <w:tcPr>
            <w:tcW w:w="1973" w:type="dxa"/>
          </w:tcPr>
          <w:p w14:paraId="2F08DE2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023F6C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2DF3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D8A2B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0E6D1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20B42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515F9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71EA4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D8E41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6521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B47A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DCA86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84F5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0CD7D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55E4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1908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68065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C925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A718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05200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F9DD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82F1681" w14:textId="77777777" w:rsidTr="00667808">
        <w:tc>
          <w:tcPr>
            <w:tcW w:w="563" w:type="dxa"/>
          </w:tcPr>
          <w:p w14:paraId="4F47DE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132254F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Замена арматуры тепловых камер</w:t>
            </w:r>
          </w:p>
        </w:tc>
        <w:tc>
          <w:tcPr>
            <w:tcW w:w="706" w:type="dxa"/>
          </w:tcPr>
          <w:p w14:paraId="2721472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2B3F72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" w:type="dxa"/>
          </w:tcPr>
          <w:p w14:paraId="0D1CF49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FF2">
              <w:rPr>
                <w:rFonts w:ascii="Times New Roman" w:hAnsi="Times New Roman" w:cs="Times New Roman"/>
                <w:sz w:val="28"/>
                <w:szCs w:val="28"/>
              </w:rPr>
              <w:t>22,79</w:t>
            </w:r>
          </w:p>
        </w:tc>
        <w:tc>
          <w:tcPr>
            <w:tcW w:w="992" w:type="dxa"/>
          </w:tcPr>
          <w:p w14:paraId="2AE0673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273,6</w:t>
            </w:r>
          </w:p>
        </w:tc>
        <w:tc>
          <w:tcPr>
            <w:tcW w:w="1973" w:type="dxa"/>
          </w:tcPr>
          <w:p w14:paraId="7DE4E72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518476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CE29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839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5527F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E38D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CB254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07171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EED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C9B12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429B9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5FD112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AC63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A7F00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4DAB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C5E6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2A26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00E7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BC26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0303C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9B76F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21BD760" w14:textId="77777777" w:rsidTr="00434930">
        <w:tc>
          <w:tcPr>
            <w:tcW w:w="9628" w:type="dxa"/>
            <w:gridSpan w:val="8"/>
          </w:tcPr>
          <w:p w14:paraId="317F1E9E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сети с.Ивановка</w:t>
            </w:r>
          </w:p>
        </w:tc>
        <w:tc>
          <w:tcPr>
            <w:tcW w:w="708" w:type="dxa"/>
          </w:tcPr>
          <w:p w14:paraId="74C65F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45C6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4E6D5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88F0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E74AE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D6A42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948E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E22F9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D54C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7D6DC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E117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E5B45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8BEF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669D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BFBD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CB1D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268A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A62B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D2B9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3F88ECA" w14:textId="77777777" w:rsidTr="00B121E7">
        <w:tc>
          <w:tcPr>
            <w:tcW w:w="563" w:type="dxa"/>
          </w:tcPr>
          <w:p w14:paraId="612269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002C7AE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сети по окончанию отопительного сезона</w:t>
            </w:r>
          </w:p>
        </w:tc>
        <w:tc>
          <w:tcPr>
            <w:tcW w:w="706" w:type="dxa"/>
          </w:tcPr>
          <w:p w14:paraId="457350F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73F6399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4726</w:t>
            </w:r>
          </w:p>
        </w:tc>
        <w:tc>
          <w:tcPr>
            <w:tcW w:w="861" w:type="dxa"/>
          </w:tcPr>
          <w:p w14:paraId="480D76D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5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7949CC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580,45</w:t>
            </w:r>
          </w:p>
        </w:tc>
        <w:tc>
          <w:tcPr>
            <w:tcW w:w="1973" w:type="dxa"/>
          </w:tcPr>
          <w:p w14:paraId="2B4F382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92979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71D3A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50BD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1F89B5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113EB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43BC1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37F78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C2CA1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7460A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035E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D4223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4E00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48449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0748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7D9D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02A0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D93A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B641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C0C2B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E4A7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F37E125" w14:textId="77777777" w:rsidTr="00B121E7">
        <w:tc>
          <w:tcPr>
            <w:tcW w:w="563" w:type="dxa"/>
          </w:tcPr>
          <w:p w14:paraId="618AB5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21515DA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</w:p>
          <w:p w14:paraId="498217D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камер, колодцев</w:t>
            </w:r>
          </w:p>
        </w:tc>
        <w:tc>
          <w:tcPr>
            <w:tcW w:w="706" w:type="dxa"/>
          </w:tcPr>
          <w:p w14:paraId="1ED9AD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1FDA827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1" w:type="dxa"/>
          </w:tcPr>
          <w:p w14:paraId="1CCD10F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2" w:type="dxa"/>
          </w:tcPr>
          <w:p w14:paraId="02108A8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D">
              <w:rPr>
                <w:rFonts w:ascii="Times New Roman" w:hAnsi="Times New Roman" w:cs="Times New Roman"/>
                <w:sz w:val="28"/>
                <w:szCs w:val="28"/>
              </w:rPr>
              <w:t>232,56</w:t>
            </w:r>
          </w:p>
        </w:tc>
        <w:tc>
          <w:tcPr>
            <w:tcW w:w="1973" w:type="dxa"/>
          </w:tcPr>
          <w:p w14:paraId="4F9E483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64609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EE27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7080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4FE89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3E981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0189E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B8B40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2865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D9BA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BCA8A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43FAA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7B7C5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15CBD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EAA9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797F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180D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D40E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452A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D6ABE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1106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D1D9809" w14:textId="77777777" w:rsidTr="00B121E7">
        <w:tc>
          <w:tcPr>
            <w:tcW w:w="563" w:type="dxa"/>
          </w:tcPr>
          <w:p w14:paraId="2DC52B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001146B4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Замена арматуры тепловых камер</w:t>
            </w:r>
          </w:p>
        </w:tc>
        <w:tc>
          <w:tcPr>
            <w:tcW w:w="706" w:type="dxa"/>
          </w:tcPr>
          <w:p w14:paraId="31D2049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107CEB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1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1" w:type="dxa"/>
          </w:tcPr>
          <w:p w14:paraId="0392BF4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14">
              <w:rPr>
                <w:rFonts w:ascii="Times New Roman" w:hAnsi="Times New Roman" w:cs="Times New Roman"/>
                <w:sz w:val="28"/>
                <w:szCs w:val="28"/>
              </w:rPr>
              <w:t>22,15</w:t>
            </w:r>
          </w:p>
        </w:tc>
        <w:tc>
          <w:tcPr>
            <w:tcW w:w="992" w:type="dxa"/>
          </w:tcPr>
          <w:p w14:paraId="2FC14E2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C14">
              <w:rPr>
                <w:rFonts w:ascii="Times New Roman" w:hAnsi="Times New Roman" w:cs="Times New Roman"/>
                <w:sz w:val="28"/>
                <w:szCs w:val="28"/>
              </w:rPr>
              <w:t>1240,92</w:t>
            </w:r>
          </w:p>
        </w:tc>
        <w:tc>
          <w:tcPr>
            <w:tcW w:w="1973" w:type="dxa"/>
          </w:tcPr>
          <w:p w14:paraId="25E0FB7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31B42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7C837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FAD6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000FC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D7F9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89A26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CBB249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277BA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64A08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1230C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89503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BC40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BF0F7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41A1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CA9E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3F8B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D261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F348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341E6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413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3D35906" w14:textId="77777777" w:rsidTr="00434930">
        <w:tc>
          <w:tcPr>
            <w:tcW w:w="9628" w:type="dxa"/>
            <w:gridSpan w:val="8"/>
          </w:tcPr>
          <w:p w14:paraId="635E4D6F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Тепловые сети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с.Инголь</w:t>
            </w:r>
            <w:r w:rsidR="009F0D35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r w:rsidR="009F0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F0D35">
              <w:rPr>
                <w:rFonts w:ascii="Times New Roman" w:hAnsi="Times New Roman" w:cs="Times New Roman"/>
                <w:sz w:val="28"/>
                <w:szCs w:val="28"/>
              </w:rPr>
              <w:t xml:space="preserve"> Глядень</w:t>
            </w:r>
          </w:p>
        </w:tc>
        <w:tc>
          <w:tcPr>
            <w:tcW w:w="708" w:type="dxa"/>
          </w:tcPr>
          <w:p w14:paraId="33CD96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0285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8BB22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E34DE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D462E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88500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17D1D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7D449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04F5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73B1E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1CD8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7B752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E79A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11D8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B277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9E95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DD3E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2A76E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4FFE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AD79951" w14:textId="77777777" w:rsidTr="00B121E7">
        <w:trPr>
          <w:trHeight w:val="1814"/>
        </w:trPr>
        <w:tc>
          <w:tcPr>
            <w:tcW w:w="563" w:type="dxa"/>
          </w:tcPr>
          <w:p w14:paraId="3E0B1C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4B51A58E" w14:textId="77777777" w:rsidR="008E09F1" w:rsidRPr="00154140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140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сети по окончанию отопительного сезона</w:t>
            </w:r>
          </w:p>
        </w:tc>
        <w:tc>
          <w:tcPr>
            <w:tcW w:w="706" w:type="dxa"/>
          </w:tcPr>
          <w:p w14:paraId="16491BDE" w14:textId="77777777" w:rsidR="008E09F1" w:rsidRPr="00154140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0DBEE0FA" w14:textId="77777777" w:rsidR="008E09F1" w:rsidRPr="00154140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40">
              <w:rPr>
                <w:rFonts w:ascii="Times New Roman" w:hAnsi="Times New Roman" w:cs="Times New Roman"/>
                <w:sz w:val="28"/>
                <w:szCs w:val="28"/>
              </w:rPr>
              <w:t>6027</w:t>
            </w:r>
          </w:p>
        </w:tc>
        <w:tc>
          <w:tcPr>
            <w:tcW w:w="861" w:type="dxa"/>
          </w:tcPr>
          <w:p w14:paraId="6EC99BAD" w14:textId="77777777" w:rsidR="008E09F1" w:rsidRPr="00154140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40">
              <w:rPr>
                <w:rFonts w:ascii="Times New Roman" w:hAnsi="Times New Roman" w:cs="Times New Roman"/>
                <w:sz w:val="28"/>
                <w:szCs w:val="28"/>
              </w:rPr>
              <w:t>0,106</w:t>
            </w:r>
          </w:p>
        </w:tc>
        <w:tc>
          <w:tcPr>
            <w:tcW w:w="992" w:type="dxa"/>
          </w:tcPr>
          <w:p w14:paraId="47663947" w14:textId="77777777" w:rsidR="008E09F1" w:rsidRPr="00154140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40">
              <w:rPr>
                <w:rFonts w:ascii="Times New Roman" w:hAnsi="Times New Roman" w:cs="Times New Roman"/>
                <w:sz w:val="28"/>
                <w:szCs w:val="28"/>
              </w:rPr>
              <w:t>636,29</w:t>
            </w:r>
          </w:p>
        </w:tc>
        <w:tc>
          <w:tcPr>
            <w:tcW w:w="1973" w:type="dxa"/>
          </w:tcPr>
          <w:p w14:paraId="37B0355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DFABD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752CC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6E10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F6DFC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96D9F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D8CEF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2D97B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C619F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83A72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4F10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5415E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E37C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D1E6D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544F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81BA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D117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762B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7FDA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EF2D0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28C3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CB6A4F5" w14:textId="77777777" w:rsidTr="00B121E7">
        <w:tc>
          <w:tcPr>
            <w:tcW w:w="563" w:type="dxa"/>
          </w:tcPr>
          <w:p w14:paraId="0C215F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77668369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</w:p>
          <w:p w14:paraId="32CC37D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камер, колодцев</w:t>
            </w:r>
          </w:p>
        </w:tc>
        <w:tc>
          <w:tcPr>
            <w:tcW w:w="706" w:type="dxa"/>
          </w:tcPr>
          <w:p w14:paraId="5F875E7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73FE4E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1" w:type="dxa"/>
          </w:tcPr>
          <w:p w14:paraId="193C69E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2" w:type="dxa"/>
          </w:tcPr>
          <w:p w14:paraId="3DB868F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500">
              <w:rPr>
                <w:rFonts w:ascii="Times New Roman" w:hAnsi="Times New Roman" w:cs="Times New Roman"/>
                <w:sz w:val="28"/>
                <w:szCs w:val="28"/>
              </w:rPr>
              <w:t>88,92</w:t>
            </w:r>
          </w:p>
        </w:tc>
        <w:tc>
          <w:tcPr>
            <w:tcW w:w="1973" w:type="dxa"/>
          </w:tcPr>
          <w:p w14:paraId="669E8FB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BFD03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7293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A1D7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DDB9C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D10C5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0787E6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3B4F9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C29D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22BE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0E2E4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B5C37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CC32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3BB4D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8A5D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293D6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25F6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6BBB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05A3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6AAC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6E0B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727BF46" w14:textId="77777777" w:rsidTr="00B121E7">
        <w:tc>
          <w:tcPr>
            <w:tcW w:w="563" w:type="dxa"/>
          </w:tcPr>
          <w:p w14:paraId="65E331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57E94E8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Замена арматуры тепловых камер</w:t>
            </w:r>
          </w:p>
        </w:tc>
        <w:tc>
          <w:tcPr>
            <w:tcW w:w="706" w:type="dxa"/>
          </w:tcPr>
          <w:p w14:paraId="2C77063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D3605A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1" w:type="dxa"/>
          </w:tcPr>
          <w:p w14:paraId="4C84C9A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BA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D39568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BA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973" w:type="dxa"/>
          </w:tcPr>
          <w:p w14:paraId="3BB83AE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5B77D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B45B8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D3A4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E5205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A0FA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9C4BF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BE472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60212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87C20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CF487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C0229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FA6E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77456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20EE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619C6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BA76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4FF8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F6E1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63F22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1942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379961A" w14:textId="77777777" w:rsidTr="00434930">
        <w:tc>
          <w:tcPr>
            <w:tcW w:w="9628" w:type="dxa"/>
            <w:gridSpan w:val="8"/>
          </w:tcPr>
          <w:p w14:paraId="4AE1E53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сети с.Парная</w:t>
            </w:r>
          </w:p>
        </w:tc>
        <w:tc>
          <w:tcPr>
            <w:tcW w:w="708" w:type="dxa"/>
          </w:tcPr>
          <w:p w14:paraId="5722D0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AAC1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ACA4B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B132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1ECB4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10C7CB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D21D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6B7535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052F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C0328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417E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B8D34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2D91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4310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E95A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439C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F2D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0F96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1DEF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DB153D8" w14:textId="77777777" w:rsidTr="00163B86">
        <w:tc>
          <w:tcPr>
            <w:tcW w:w="563" w:type="dxa"/>
          </w:tcPr>
          <w:p w14:paraId="4A8061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3A33CC3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сети по окончанию отопительного сезона</w:t>
            </w:r>
          </w:p>
        </w:tc>
        <w:tc>
          <w:tcPr>
            <w:tcW w:w="706" w:type="dxa"/>
          </w:tcPr>
          <w:p w14:paraId="702E00F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2FE708C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</w:t>
            </w:r>
          </w:p>
        </w:tc>
        <w:tc>
          <w:tcPr>
            <w:tcW w:w="861" w:type="dxa"/>
          </w:tcPr>
          <w:p w14:paraId="4D486B1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5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E4074E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227,0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3" w:type="dxa"/>
          </w:tcPr>
          <w:p w14:paraId="39D1497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CFD01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24C6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D141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8D01B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2AD8B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6C3A3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1A6798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4777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B8D8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623F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91CF5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0552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23ECE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7605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B082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7C36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54EC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0BA3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9435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C2A1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08D6A87" w14:textId="77777777" w:rsidTr="00163B86">
        <w:tc>
          <w:tcPr>
            <w:tcW w:w="563" w:type="dxa"/>
          </w:tcPr>
          <w:p w14:paraId="66EA4A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45352F7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</w:t>
            </w:r>
          </w:p>
          <w:p w14:paraId="246A4D68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камер, колодцев</w:t>
            </w:r>
          </w:p>
        </w:tc>
        <w:tc>
          <w:tcPr>
            <w:tcW w:w="706" w:type="dxa"/>
          </w:tcPr>
          <w:p w14:paraId="1D28679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321A2F3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" w:type="dxa"/>
          </w:tcPr>
          <w:p w14:paraId="31934A3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2" w:type="dxa"/>
          </w:tcPr>
          <w:p w14:paraId="7A941BD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5">
              <w:rPr>
                <w:rFonts w:ascii="Times New Roman" w:hAnsi="Times New Roman" w:cs="Times New Roman"/>
                <w:sz w:val="28"/>
                <w:szCs w:val="28"/>
              </w:rPr>
              <w:t>37,62</w:t>
            </w:r>
          </w:p>
        </w:tc>
        <w:tc>
          <w:tcPr>
            <w:tcW w:w="1973" w:type="dxa"/>
          </w:tcPr>
          <w:p w14:paraId="1EFDEA5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E13EB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41CD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74C8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B3977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A87B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88485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F109D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B6591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289DC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DE8C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DBA1F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47DE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83CD9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6B96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8BFF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C4E7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F2C9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39AF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1D7E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7939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1B3A417" w14:textId="77777777" w:rsidTr="00163B86">
        <w:tc>
          <w:tcPr>
            <w:tcW w:w="563" w:type="dxa"/>
          </w:tcPr>
          <w:p w14:paraId="0C3CA49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14:paraId="0D83361C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арматуры тепловых камер</w:t>
            </w:r>
          </w:p>
        </w:tc>
        <w:tc>
          <w:tcPr>
            <w:tcW w:w="706" w:type="dxa"/>
          </w:tcPr>
          <w:p w14:paraId="7DBF90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</w:tcPr>
          <w:p w14:paraId="3910131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38BA5FC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FA4FF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DDB2A7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BF939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30F74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059E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9AF13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C97ED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B6BCE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1CD4B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BCBBC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21997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AE220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012B1D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3E82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12983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B975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CF1B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6E27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E048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52C7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B5F7D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F11B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BDBE44C" w14:textId="77777777" w:rsidTr="008E54A9">
        <w:tc>
          <w:tcPr>
            <w:tcW w:w="9628" w:type="dxa"/>
            <w:gridSpan w:val="8"/>
          </w:tcPr>
          <w:p w14:paraId="53AAD002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водоснабжения с. Березовское</w:t>
            </w:r>
          </w:p>
        </w:tc>
        <w:tc>
          <w:tcPr>
            <w:tcW w:w="708" w:type="dxa"/>
          </w:tcPr>
          <w:p w14:paraId="5AFACB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6825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07D00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93BD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CE5C7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6236B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7EA18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AAC0F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DCF6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8E59C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9F34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59C8E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0411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1F38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C2D0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43A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CD91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65DAD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8E6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76C303B" w14:textId="77777777" w:rsidTr="00AB1A42">
        <w:trPr>
          <w:trHeight w:val="598"/>
        </w:trPr>
        <w:tc>
          <w:tcPr>
            <w:tcW w:w="563" w:type="dxa"/>
          </w:tcPr>
          <w:p w14:paraId="5DD1FA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  <w:gridSpan w:val="5"/>
          </w:tcPr>
          <w:p w14:paraId="5B7642A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и промывка ВНБ с хлорированием накопительных емкостей:</w:t>
            </w:r>
          </w:p>
        </w:tc>
        <w:tc>
          <w:tcPr>
            <w:tcW w:w="1973" w:type="dxa"/>
          </w:tcPr>
          <w:p w14:paraId="62E8832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CFCFBCA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0542E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9548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20DBC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0305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3009A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938B9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0437B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D628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DD4F0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D2DB3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44CD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391F4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6390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99EC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2544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B2A15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E559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BAD58F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3A30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8EE3983" w14:textId="77777777" w:rsidTr="00AB1A42">
        <w:tc>
          <w:tcPr>
            <w:tcW w:w="563" w:type="dxa"/>
          </w:tcPr>
          <w:p w14:paraId="4C8307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9B2395D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</w:t>
            </w:r>
          </w:p>
        </w:tc>
        <w:tc>
          <w:tcPr>
            <w:tcW w:w="706" w:type="dxa"/>
          </w:tcPr>
          <w:p w14:paraId="254F951B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17EAF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259F2F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14:paraId="66F5B1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46,71</w:t>
            </w:r>
          </w:p>
        </w:tc>
        <w:tc>
          <w:tcPr>
            <w:tcW w:w="1973" w:type="dxa"/>
          </w:tcPr>
          <w:p w14:paraId="7AAC51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CE80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035E4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E8B4C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210A5F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F897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CD9C0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8B614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C4780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E1EDA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AFB4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FA34E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0933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70557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30235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6D440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7BFC6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3441D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CFB5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97846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28DE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F3AF9F0" w14:textId="77777777" w:rsidTr="00AB1A42">
        <w:tc>
          <w:tcPr>
            <w:tcW w:w="563" w:type="dxa"/>
          </w:tcPr>
          <w:p w14:paraId="562127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0EA2D8A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Ершово</w:t>
            </w:r>
          </w:p>
        </w:tc>
        <w:tc>
          <w:tcPr>
            <w:tcW w:w="706" w:type="dxa"/>
          </w:tcPr>
          <w:p w14:paraId="42E1E8B1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FA894C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3161A0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13,95</w:t>
            </w:r>
          </w:p>
        </w:tc>
        <w:tc>
          <w:tcPr>
            <w:tcW w:w="992" w:type="dxa"/>
          </w:tcPr>
          <w:p w14:paraId="09486D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13,95</w:t>
            </w:r>
          </w:p>
        </w:tc>
        <w:tc>
          <w:tcPr>
            <w:tcW w:w="1973" w:type="dxa"/>
          </w:tcPr>
          <w:p w14:paraId="3A97CF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302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D62A0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BB30B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EDCCE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DF4B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C55BB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00ABA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68F18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AB35E6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3A35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A2112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2B2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B16A0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E0CE4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FA9B4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C83DE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F151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CDB4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3867D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8430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574CB4A" w14:textId="77777777" w:rsidTr="00AB1A42">
        <w:tc>
          <w:tcPr>
            <w:tcW w:w="563" w:type="dxa"/>
          </w:tcPr>
          <w:p w14:paraId="349330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0DA5323D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Гудково</w:t>
            </w:r>
            <w:proofErr w:type="spellEnd"/>
          </w:p>
        </w:tc>
        <w:tc>
          <w:tcPr>
            <w:tcW w:w="706" w:type="dxa"/>
          </w:tcPr>
          <w:p w14:paraId="15851785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DE3F62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1D65F4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12,46</w:t>
            </w:r>
          </w:p>
        </w:tc>
        <w:tc>
          <w:tcPr>
            <w:tcW w:w="992" w:type="dxa"/>
          </w:tcPr>
          <w:p w14:paraId="6B7216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12,46</w:t>
            </w:r>
          </w:p>
        </w:tc>
        <w:tc>
          <w:tcPr>
            <w:tcW w:w="1973" w:type="dxa"/>
          </w:tcPr>
          <w:p w14:paraId="12E8E1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207D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881AE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20244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BFFC1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A2DB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BC4E2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B29C9E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D33BC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4DCC1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3FFF9D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E1FC8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5DAC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8A41E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3B3DBA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A3A8D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354D1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0864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0ECA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7DA6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6901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6906582" w14:textId="77777777" w:rsidTr="00AB1A42">
        <w:tc>
          <w:tcPr>
            <w:tcW w:w="563" w:type="dxa"/>
          </w:tcPr>
          <w:p w14:paraId="6CA793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3D72E6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Горбы</w:t>
            </w:r>
          </w:p>
        </w:tc>
        <w:tc>
          <w:tcPr>
            <w:tcW w:w="706" w:type="dxa"/>
          </w:tcPr>
          <w:p w14:paraId="211AFD35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370962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14:paraId="313C02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2" w:type="dxa"/>
          </w:tcPr>
          <w:p w14:paraId="662A37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23,00</w:t>
            </w:r>
          </w:p>
        </w:tc>
        <w:tc>
          <w:tcPr>
            <w:tcW w:w="1973" w:type="dxa"/>
          </w:tcPr>
          <w:p w14:paraId="7C9E2E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7C7A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17BC4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436C0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138A94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5D88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D4DDD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F3B21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72D4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23E6B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FA9AA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B0A30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E211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BC27C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F2E28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8E475B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F83FB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57A6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8BE9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8E38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23FC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C84E5FC" w14:textId="77777777" w:rsidTr="00AB1A42">
        <w:tc>
          <w:tcPr>
            <w:tcW w:w="563" w:type="dxa"/>
          </w:tcPr>
          <w:p w14:paraId="2C9312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13F762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</w:tc>
        <w:tc>
          <w:tcPr>
            <w:tcW w:w="706" w:type="dxa"/>
          </w:tcPr>
          <w:p w14:paraId="1AA35ADB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07E1440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67FA6F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992" w:type="dxa"/>
          </w:tcPr>
          <w:p w14:paraId="0D96F7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1973" w:type="dxa"/>
          </w:tcPr>
          <w:p w14:paraId="738F89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866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B7FBB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E3B92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2E7D53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0644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06FBA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94B8E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2AA16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22F84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3F435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AC778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717D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D55B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93218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1E5EA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C5525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8D5E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6E04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BAF2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29E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9790ED9" w14:textId="77777777" w:rsidTr="00AB1A42">
        <w:trPr>
          <w:trHeight w:val="303"/>
        </w:trPr>
        <w:tc>
          <w:tcPr>
            <w:tcW w:w="563" w:type="dxa"/>
          </w:tcPr>
          <w:p w14:paraId="2177D0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  <w:gridSpan w:val="5"/>
          </w:tcPr>
          <w:p w14:paraId="0C803A4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Промывка трубопровода ХВС:</w:t>
            </w:r>
          </w:p>
        </w:tc>
        <w:tc>
          <w:tcPr>
            <w:tcW w:w="1973" w:type="dxa"/>
          </w:tcPr>
          <w:p w14:paraId="2E4870C3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C1AC0CF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96382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8386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5C123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8C38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7616F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FFCA7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ADF4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E8D92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4C9B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DFB06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461F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73DA8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7DB6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D2975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04F8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C468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EDA3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A371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155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602804A" w14:textId="77777777" w:rsidTr="00AB1A42">
        <w:tc>
          <w:tcPr>
            <w:tcW w:w="563" w:type="dxa"/>
          </w:tcPr>
          <w:p w14:paraId="643B79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8ACD402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</w:t>
            </w:r>
          </w:p>
        </w:tc>
        <w:tc>
          <w:tcPr>
            <w:tcW w:w="706" w:type="dxa"/>
            <w:vAlign w:val="center"/>
          </w:tcPr>
          <w:p w14:paraId="794E3308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48089FB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12060</w:t>
            </w:r>
          </w:p>
        </w:tc>
        <w:tc>
          <w:tcPr>
            <w:tcW w:w="861" w:type="dxa"/>
          </w:tcPr>
          <w:p w14:paraId="0DE4C3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C2A9F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60,3</w:t>
            </w:r>
          </w:p>
        </w:tc>
        <w:tc>
          <w:tcPr>
            <w:tcW w:w="1973" w:type="dxa"/>
          </w:tcPr>
          <w:p w14:paraId="2A2AE0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9B1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B29A9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E01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39D10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B9F24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233992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2C19EB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8F276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8BC94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938F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8F0DB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2568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525FF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D0D3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4AAC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67A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6353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85A9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2B58F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5ABC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AAFFEDF" w14:textId="77777777" w:rsidTr="00AB1A42">
        <w:tc>
          <w:tcPr>
            <w:tcW w:w="563" w:type="dxa"/>
          </w:tcPr>
          <w:p w14:paraId="09008C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5078BCD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Ершово</w:t>
            </w:r>
          </w:p>
        </w:tc>
        <w:tc>
          <w:tcPr>
            <w:tcW w:w="706" w:type="dxa"/>
            <w:vAlign w:val="center"/>
          </w:tcPr>
          <w:p w14:paraId="3D8B3354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203D011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</w:t>
            </w:r>
          </w:p>
        </w:tc>
        <w:tc>
          <w:tcPr>
            <w:tcW w:w="861" w:type="dxa"/>
          </w:tcPr>
          <w:p w14:paraId="5F5FDE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BF7B8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14,05</w:t>
            </w:r>
          </w:p>
        </w:tc>
        <w:tc>
          <w:tcPr>
            <w:tcW w:w="1973" w:type="dxa"/>
          </w:tcPr>
          <w:p w14:paraId="695EE2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2D3B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A4181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1E88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459BD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1B830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42338A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E42D2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748A06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E2DD6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F94C3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110C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0F47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B2824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03FA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AB0A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BEC7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006A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05AB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A8A56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3029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EC6C44D" w14:textId="77777777" w:rsidTr="00AB1A42">
        <w:tc>
          <w:tcPr>
            <w:tcW w:w="563" w:type="dxa"/>
          </w:tcPr>
          <w:p w14:paraId="5CD197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FA5C96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Гудково</w:t>
            </w:r>
            <w:proofErr w:type="spellEnd"/>
          </w:p>
        </w:tc>
        <w:tc>
          <w:tcPr>
            <w:tcW w:w="706" w:type="dxa"/>
            <w:vAlign w:val="center"/>
          </w:tcPr>
          <w:p w14:paraId="462C2DE3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27E9439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2049</w:t>
            </w:r>
          </w:p>
        </w:tc>
        <w:tc>
          <w:tcPr>
            <w:tcW w:w="861" w:type="dxa"/>
          </w:tcPr>
          <w:p w14:paraId="3AD2E7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81365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3" w:type="dxa"/>
          </w:tcPr>
          <w:p w14:paraId="2B1DA1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C4CF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B684CD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59E8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32D90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60193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557DA3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FFF08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602D3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57EAC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B317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A315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84D5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E0784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8081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0630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8732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AFBC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E67B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1766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D502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A1A0FCA" w14:textId="77777777" w:rsidTr="00AB1A42">
        <w:tc>
          <w:tcPr>
            <w:tcW w:w="563" w:type="dxa"/>
          </w:tcPr>
          <w:p w14:paraId="0A65A6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8BF9E3D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Горбы</w:t>
            </w:r>
          </w:p>
        </w:tc>
        <w:tc>
          <w:tcPr>
            <w:tcW w:w="706" w:type="dxa"/>
            <w:vAlign w:val="center"/>
          </w:tcPr>
          <w:p w14:paraId="6A267335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601EAB9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861" w:type="dxa"/>
          </w:tcPr>
          <w:p w14:paraId="13A8C8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992" w:type="dxa"/>
          </w:tcPr>
          <w:p w14:paraId="4D1D9C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1973" w:type="dxa"/>
          </w:tcPr>
          <w:p w14:paraId="040B5B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AF45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913B1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8A01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0593B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4218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4BD7C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44C34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A9138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7038B0F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9E91B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EC3FF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38A0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77530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D067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27E3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5611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EC46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6A0A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163C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1797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F02C521" w14:textId="77777777" w:rsidTr="00AB1A42">
        <w:tc>
          <w:tcPr>
            <w:tcW w:w="563" w:type="dxa"/>
          </w:tcPr>
          <w:p w14:paraId="44DC79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925317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</w:tc>
        <w:tc>
          <w:tcPr>
            <w:tcW w:w="706" w:type="dxa"/>
            <w:vAlign w:val="center"/>
          </w:tcPr>
          <w:p w14:paraId="02E6B30A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676F4B3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861" w:type="dxa"/>
          </w:tcPr>
          <w:p w14:paraId="33A478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992" w:type="dxa"/>
          </w:tcPr>
          <w:p w14:paraId="47AA3E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6,62</w:t>
            </w:r>
          </w:p>
        </w:tc>
        <w:tc>
          <w:tcPr>
            <w:tcW w:w="1973" w:type="dxa"/>
          </w:tcPr>
          <w:p w14:paraId="693D24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B4D0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A115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CFDE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F96D4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6109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DB0D0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32D8D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5A02F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D523B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C614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81023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E3250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B3576F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2181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6C26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0237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1687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6881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C30C0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63C1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0266949" w14:textId="77777777" w:rsidTr="00AB1A42">
        <w:trPr>
          <w:trHeight w:val="303"/>
        </w:trPr>
        <w:tc>
          <w:tcPr>
            <w:tcW w:w="563" w:type="dxa"/>
          </w:tcPr>
          <w:p w14:paraId="285172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  <w:gridSpan w:val="5"/>
          </w:tcPr>
          <w:p w14:paraId="579BFDB8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колодцев:</w:t>
            </w:r>
          </w:p>
        </w:tc>
        <w:tc>
          <w:tcPr>
            <w:tcW w:w="1973" w:type="dxa"/>
          </w:tcPr>
          <w:p w14:paraId="166169B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2069B8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08477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D946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E654B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FE94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781FF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13970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738E65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8D4A6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FB38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BDD5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A14F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06EB8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A2D0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2E31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285C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6AEE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4C01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DFD8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F72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FC78B34" w14:textId="77777777" w:rsidTr="00AB1A42">
        <w:tc>
          <w:tcPr>
            <w:tcW w:w="563" w:type="dxa"/>
          </w:tcPr>
          <w:p w14:paraId="6CA208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F31228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</w:t>
            </w:r>
          </w:p>
        </w:tc>
        <w:tc>
          <w:tcPr>
            <w:tcW w:w="706" w:type="dxa"/>
            <w:vAlign w:val="center"/>
          </w:tcPr>
          <w:p w14:paraId="3B05CD56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8A33C9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" w:type="dxa"/>
          </w:tcPr>
          <w:p w14:paraId="5958AA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0,791</w:t>
            </w:r>
          </w:p>
        </w:tc>
        <w:tc>
          <w:tcPr>
            <w:tcW w:w="992" w:type="dxa"/>
          </w:tcPr>
          <w:p w14:paraId="398080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1973" w:type="dxa"/>
          </w:tcPr>
          <w:p w14:paraId="11DBF3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1F19F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A332F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AAAD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6D7DC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3098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D45B2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5D5A7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09A45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97BD3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E783D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5CCF7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2E50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2DB4F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8B85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7ECC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80EC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0E86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262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D738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9442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A73054A" w14:textId="77777777" w:rsidTr="00AB1A42">
        <w:tc>
          <w:tcPr>
            <w:tcW w:w="563" w:type="dxa"/>
          </w:tcPr>
          <w:p w14:paraId="153422E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0C2BFB88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Ершово</w:t>
            </w:r>
          </w:p>
        </w:tc>
        <w:tc>
          <w:tcPr>
            <w:tcW w:w="706" w:type="dxa"/>
            <w:vAlign w:val="center"/>
          </w:tcPr>
          <w:p w14:paraId="0E5D590D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E2E123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" w:type="dxa"/>
          </w:tcPr>
          <w:p w14:paraId="387E8D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  <w:tc>
          <w:tcPr>
            <w:tcW w:w="992" w:type="dxa"/>
          </w:tcPr>
          <w:p w14:paraId="6A04A0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1973" w:type="dxa"/>
          </w:tcPr>
          <w:p w14:paraId="4E8651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040A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00989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FBF7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055F27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6CEF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437C0D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9EDFB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9DA3A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40A09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0B96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788D4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4A5A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A6C7E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47A5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A515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2BA0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AC6C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CB9D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171B4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3731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260691A" w14:textId="77777777" w:rsidTr="00AB1A42">
        <w:tc>
          <w:tcPr>
            <w:tcW w:w="563" w:type="dxa"/>
          </w:tcPr>
          <w:p w14:paraId="599EE9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071033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Гудково</w:t>
            </w:r>
            <w:proofErr w:type="spellEnd"/>
          </w:p>
        </w:tc>
        <w:tc>
          <w:tcPr>
            <w:tcW w:w="706" w:type="dxa"/>
            <w:vAlign w:val="center"/>
          </w:tcPr>
          <w:p w14:paraId="4A94E012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C64E7E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" w:type="dxa"/>
          </w:tcPr>
          <w:p w14:paraId="56209E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0,791</w:t>
            </w:r>
          </w:p>
        </w:tc>
        <w:tc>
          <w:tcPr>
            <w:tcW w:w="992" w:type="dxa"/>
          </w:tcPr>
          <w:p w14:paraId="3C73F0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8,70</w:t>
            </w:r>
          </w:p>
        </w:tc>
        <w:tc>
          <w:tcPr>
            <w:tcW w:w="1973" w:type="dxa"/>
          </w:tcPr>
          <w:p w14:paraId="46E1D5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C1D6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75858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44E4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64FCF8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E869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A266B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7EF775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65A11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857D8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D0A18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75772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D24F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F31AE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FB84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15E9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ABC1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3391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5263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ABDCD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7FA8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C0E0BAA" w14:textId="77777777" w:rsidTr="00AB1A42">
        <w:tc>
          <w:tcPr>
            <w:tcW w:w="563" w:type="dxa"/>
          </w:tcPr>
          <w:p w14:paraId="17ACCF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BAAF9A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Горбы</w:t>
            </w:r>
          </w:p>
        </w:tc>
        <w:tc>
          <w:tcPr>
            <w:tcW w:w="706" w:type="dxa"/>
            <w:vAlign w:val="center"/>
          </w:tcPr>
          <w:p w14:paraId="49375926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B63E17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" w:type="dxa"/>
          </w:tcPr>
          <w:p w14:paraId="71CD8A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992" w:type="dxa"/>
          </w:tcPr>
          <w:p w14:paraId="753B4C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973" w:type="dxa"/>
          </w:tcPr>
          <w:p w14:paraId="7EEAD8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93A3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4EC93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EDBB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53AC8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B294E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AB94D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1EB76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12898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D5D91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AB40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CC57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78B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6C247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4146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98D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BD4D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61AB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F648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5861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C58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E2842C7" w14:textId="77777777" w:rsidTr="00AB1A42">
        <w:tc>
          <w:tcPr>
            <w:tcW w:w="563" w:type="dxa"/>
          </w:tcPr>
          <w:p w14:paraId="41E276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7E2AB9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</w:tc>
        <w:tc>
          <w:tcPr>
            <w:tcW w:w="706" w:type="dxa"/>
            <w:vAlign w:val="center"/>
          </w:tcPr>
          <w:p w14:paraId="3DDCA9D9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56CD1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" w:type="dxa"/>
          </w:tcPr>
          <w:p w14:paraId="4AA697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41373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6,95</w:t>
            </w:r>
          </w:p>
        </w:tc>
        <w:tc>
          <w:tcPr>
            <w:tcW w:w="1973" w:type="dxa"/>
          </w:tcPr>
          <w:p w14:paraId="293072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B35F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660BBF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1753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1FBDF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A6E1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B252D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C5951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9A7F0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C023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830EA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79323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B35C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5F5FA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8517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DB2F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B35A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B2D1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1E81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55B6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55DD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94B13CC" w14:textId="77777777" w:rsidTr="00434930">
        <w:tc>
          <w:tcPr>
            <w:tcW w:w="9628" w:type="dxa"/>
            <w:gridSpan w:val="8"/>
          </w:tcPr>
          <w:p w14:paraId="399678BA" w14:textId="77777777" w:rsidR="008E09F1" w:rsidRPr="007D1649" w:rsidRDefault="008E09F1" w:rsidP="008E09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водоснабжения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с.Новоалтатка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CA246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736D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F492F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5ABCCD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ADE592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F1003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474F4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5E2D6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4005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50F53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FCF5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E590D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6EDB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E0D6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8F9E5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8BA62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F41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970D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EE7D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D864CE8" w14:textId="77777777" w:rsidTr="00434930">
        <w:tc>
          <w:tcPr>
            <w:tcW w:w="563" w:type="dxa"/>
          </w:tcPr>
          <w:p w14:paraId="004364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  <w:gridSpan w:val="5"/>
          </w:tcPr>
          <w:p w14:paraId="3481070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и промывка ВНБ с хлорированием накопительных емкостей:</w:t>
            </w:r>
          </w:p>
        </w:tc>
        <w:tc>
          <w:tcPr>
            <w:tcW w:w="1973" w:type="dxa"/>
          </w:tcPr>
          <w:p w14:paraId="54F7F08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46D3A13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DBC4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0C15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3A61D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6D2EF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546AE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73B320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9F6C3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AABAD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2B30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EF969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1C4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32B2C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525F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1374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588D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4066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B422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A267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7390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F24360F" w14:textId="77777777" w:rsidTr="00434930">
        <w:tc>
          <w:tcPr>
            <w:tcW w:w="563" w:type="dxa"/>
          </w:tcPr>
          <w:p w14:paraId="14412A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30C83B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с. Новоалтатка</w:t>
            </w:r>
          </w:p>
        </w:tc>
        <w:tc>
          <w:tcPr>
            <w:tcW w:w="706" w:type="dxa"/>
          </w:tcPr>
          <w:p w14:paraId="322572D9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1B3BC3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14:paraId="474915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7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9CF6E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40,25</w:t>
            </w:r>
          </w:p>
        </w:tc>
        <w:tc>
          <w:tcPr>
            <w:tcW w:w="1973" w:type="dxa"/>
          </w:tcPr>
          <w:p w14:paraId="05BE85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CAF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6C3A9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B54C7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0E7296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CFEF6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C3143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8FC76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85D74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45AFF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20827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DCD9E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4CD4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27846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B2A7C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7E6EB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0F2C2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2998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C1FF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71CD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F1D27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DAC4BD1" w14:textId="77777777" w:rsidTr="00434930">
        <w:tc>
          <w:tcPr>
            <w:tcW w:w="563" w:type="dxa"/>
          </w:tcPr>
          <w:p w14:paraId="3B3ACF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A48190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п. Крутоярский</w:t>
            </w:r>
          </w:p>
        </w:tc>
        <w:tc>
          <w:tcPr>
            <w:tcW w:w="706" w:type="dxa"/>
          </w:tcPr>
          <w:p w14:paraId="1AF42E02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495B2C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1DF780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992" w:type="dxa"/>
          </w:tcPr>
          <w:p w14:paraId="3B09F8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973" w:type="dxa"/>
          </w:tcPr>
          <w:p w14:paraId="089801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76482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6BBCD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DC58C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7EA119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550F06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D246E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9A743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0DF12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8C8A0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D2DC3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B564F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2AD8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BC5BA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B8756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1FC6B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BC2D9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30F3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F5CC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C056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3C7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6D35080" w14:textId="77777777" w:rsidTr="00434930">
        <w:tc>
          <w:tcPr>
            <w:tcW w:w="563" w:type="dxa"/>
          </w:tcPr>
          <w:p w14:paraId="15E5640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C3AFE84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Новокурск</w:t>
            </w:r>
            <w:proofErr w:type="spellEnd"/>
          </w:p>
        </w:tc>
        <w:tc>
          <w:tcPr>
            <w:tcW w:w="706" w:type="dxa"/>
          </w:tcPr>
          <w:p w14:paraId="1E42DA9B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05C93F2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14899D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992" w:type="dxa"/>
          </w:tcPr>
          <w:p w14:paraId="7E6C36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973" w:type="dxa"/>
          </w:tcPr>
          <w:p w14:paraId="188227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31A0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EE65F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36F45D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57B326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E74E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ABB1F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7C48D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A624B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7EE12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3448A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77C7A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73AE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9EA16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471C3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3B67B5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4A2B3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BF75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0888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5830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38D1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B3FEC12" w14:textId="77777777" w:rsidTr="00434930">
        <w:tc>
          <w:tcPr>
            <w:tcW w:w="563" w:type="dxa"/>
          </w:tcPr>
          <w:p w14:paraId="43C3F6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FCAAE1F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Скрипачи</w:t>
            </w:r>
          </w:p>
        </w:tc>
        <w:tc>
          <w:tcPr>
            <w:tcW w:w="706" w:type="dxa"/>
          </w:tcPr>
          <w:p w14:paraId="2D86AFEF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318210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</w:tcPr>
          <w:p w14:paraId="6FB865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992" w:type="dxa"/>
          </w:tcPr>
          <w:p w14:paraId="102777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1973" w:type="dxa"/>
          </w:tcPr>
          <w:p w14:paraId="551192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2F8D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15077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6F2C3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4A3181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83258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E7903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37DD0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CA6C9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58DE8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017BA6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570F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F40A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C4DE7B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3BED0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A5D8F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2450D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13BD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47FD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D036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C792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05D9331" w14:textId="77777777" w:rsidTr="00434930">
        <w:tc>
          <w:tcPr>
            <w:tcW w:w="563" w:type="dxa"/>
          </w:tcPr>
          <w:p w14:paraId="2E501D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528C2CC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Белоозерка</w:t>
            </w:r>
            <w:proofErr w:type="spellEnd"/>
          </w:p>
        </w:tc>
        <w:tc>
          <w:tcPr>
            <w:tcW w:w="706" w:type="dxa"/>
          </w:tcPr>
          <w:p w14:paraId="669DCE77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F0689B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48DE0D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12,33</w:t>
            </w:r>
          </w:p>
        </w:tc>
        <w:tc>
          <w:tcPr>
            <w:tcW w:w="992" w:type="dxa"/>
          </w:tcPr>
          <w:p w14:paraId="09ACF7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12,33</w:t>
            </w:r>
          </w:p>
        </w:tc>
        <w:tc>
          <w:tcPr>
            <w:tcW w:w="1973" w:type="dxa"/>
          </w:tcPr>
          <w:p w14:paraId="4B9551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6559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D1E92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8F530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715587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92D4C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9D743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24F375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40A60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D3005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61B3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D393F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50F2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46232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63108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21622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64656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726C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A84E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ED175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98AE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E55CBB0" w14:textId="77777777" w:rsidTr="00434930">
        <w:tc>
          <w:tcPr>
            <w:tcW w:w="563" w:type="dxa"/>
          </w:tcPr>
          <w:p w14:paraId="20E478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7FAF43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Глинка</w:t>
            </w:r>
          </w:p>
        </w:tc>
        <w:tc>
          <w:tcPr>
            <w:tcW w:w="706" w:type="dxa"/>
          </w:tcPr>
          <w:p w14:paraId="7177BC7E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198717C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6EA8C7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</w:tcPr>
          <w:p w14:paraId="5C07A8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973" w:type="dxa"/>
          </w:tcPr>
          <w:p w14:paraId="2CD41F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C978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C216C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9445B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6E6D96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D361D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00C31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ECB70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DAF38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623E0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6967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BBECA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67C9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5A840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2C62F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81439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AEA57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3312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4B82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8C97F5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2743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3832CED" w14:textId="77777777" w:rsidTr="00434930">
        <w:tc>
          <w:tcPr>
            <w:tcW w:w="563" w:type="dxa"/>
          </w:tcPr>
          <w:p w14:paraId="0C73E3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  <w:gridSpan w:val="5"/>
          </w:tcPr>
          <w:p w14:paraId="54E2C11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Промывка трубопровода ХВС:</w:t>
            </w:r>
          </w:p>
        </w:tc>
        <w:tc>
          <w:tcPr>
            <w:tcW w:w="1973" w:type="dxa"/>
          </w:tcPr>
          <w:p w14:paraId="1A16158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5C43A5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A2907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0867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46797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52621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2EB98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34A31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0616D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4A461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135E7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C0942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5316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09B6F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1364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1066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2F46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9FE9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CB95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3CD0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F36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33CB4E8" w14:textId="77777777" w:rsidTr="00434930">
        <w:tc>
          <w:tcPr>
            <w:tcW w:w="563" w:type="dxa"/>
          </w:tcPr>
          <w:p w14:paraId="6A5F52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5DF2B4F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с. Новоалтатка</w:t>
            </w:r>
          </w:p>
        </w:tc>
        <w:tc>
          <w:tcPr>
            <w:tcW w:w="706" w:type="dxa"/>
            <w:vAlign w:val="center"/>
          </w:tcPr>
          <w:p w14:paraId="3D8D55AF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721CE83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7251</w:t>
            </w:r>
          </w:p>
        </w:tc>
        <w:tc>
          <w:tcPr>
            <w:tcW w:w="861" w:type="dxa"/>
          </w:tcPr>
          <w:p w14:paraId="5A04CD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5434A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34,31</w:t>
            </w:r>
          </w:p>
        </w:tc>
        <w:tc>
          <w:tcPr>
            <w:tcW w:w="1973" w:type="dxa"/>
          </w:tcPr>
          <w:p w14:paraId="017AA0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6BC7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E3C9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B990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3DFE4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F57A3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029E6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28683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D6DF7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EB8BA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C489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E7B5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1967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6B59F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C45D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5045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774A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67D9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11FC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11BDA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91AA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819BB0D" w14:textId="77777777" w:rsidTr="00434930">
        <w:tc>
          <w:tcPr>
            <w:tcW w:w="563" w:type="dxa"/>
          </w:tcPr>
          <w:p w14:paraId="7AF524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992153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п. Крутоярский</w:t>
            </w:r>
          </w:p>
        </w:tc>
        <w:tc>
          <w:tcPr>
            <w:tcW w:w="706" w:type="dxa"/>
            <w:vAlign w:val="center"/>
          </w:tcPr>
          <w:p w14:paraId="64445D68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2DC03FB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861" w:type="dxa"/>
          </w:tcPr>
          <w:p w14:paraId="435A11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150B0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1973" w:type="dxa"/>
          </w:tcPr>
          <w:p w14:paraId="3F8951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1A6D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ECD8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2E78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0CB5F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515A6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AA486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4C438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6C379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414F3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D33C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CC32D9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B8F8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132C5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BEC1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0A23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ED9F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FF61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3C01C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1DDE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EBE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34462E7" w14:textId="77777777" w:rsidTr="00434930">
        <w:tc>
          <w:tcPr>
            <w:tcW w:w="563" w:type="dxa"/>
          </w:tcPr>
          <w:p w14:paraId="4E29BB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21034D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Новокурск</w:t>
            </w:r>
            <w:proofErr w:type="spellEnd"/>
          </w:p>
        </w:tc>
        <w:tc>
          <w:tcPr>
            <w:tcW w:w="706" w:type="dxa"/>
            <w:vAlign w:val="center"/>
          </w:tcPr>
          <w:p w14:paraId="32C88AD4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5282B59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861" w:type="dxa"/>
          </w:tcPr>
          <w:p w14:paraId="7B7E36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4029C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1973" w:type="dxa"/>
          </w:tcPr>
          <w:p w14:paraId="633019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08D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83E89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3486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41F19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1973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436C78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355CB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D7304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07562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240B1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6D8B9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4D59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76BA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E78E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415F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0A64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BEC5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B5B1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66044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ACE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76AF363" w14:textId="77777777" w:rsidTr="00434930">
        <w:tc>
          <w:tcPr>
            <w:tcW w:w="563" w:type="dxa"/>
          </w:tcPr>
          <w:p w14:paraId="61930E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1AFD61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Скрипачи</w:t>
            </w:r>
          </w:p>
        </w:tc>
        <w:tc>
          <w:tcPr>
            <w:tcW w:w="706" w:type="dxa"/>
            <w:vAlign w:val="center"/>
          </w:tcPr>
          <w:p w14:paraId="31B4005A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617E3CA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2666,8</w:t>
            </w:r>
          </w:p>
        </w:tc>
        <w:tc>
          <w:tcPr>
            <w:tcW w:w="861" w:type="dxa"/>
          </w:tcPr>
          <w:p w14:paraId="42EAE4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83BEF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19,36</w:t>
            </w:r>
          </w:p>
        </w:tc>
        <w:tc>
          <w:tcPr>
            <w:tcW w:w="1973" w:type="dxa"/>
          </w:tcPr>
          <w:p w14:paraId="3E52DE5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27D5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F2C83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AED6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36183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F218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89C5D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1BDE0E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C6A19B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D688D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F032D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807B4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B3B6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B7393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E192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B702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DB16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EE54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3432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87464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1D9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1B75684" w14:textId="77777777" w:rsidTr="00434930">
        <w:tc>
          <w:tcPr>
            <w:tcW w:w="563" w:type="dxa"/>
          </w:tcPr>
          <w:p w14:paraId="2D07D3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03EABF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Глинка</w:t>
            </w:r>
          </w:p>
        </w:tc>
        <w:tc>
          <w:tcPr>
            <w:tcW w:w="706" w:type="dxa"/>
            <w:vAlign w:val="center"/>
          </w:tcPr>
          <w:p w14:paraId="1F56F08E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65572D4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861" w:type="dxa"/>
          </w:tcPr>
          <w:p w14:paraId="5C7212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0,007</w:t>
            </w:r>
          </w:p>
        </w:tc>
        <w:tc>
          <w:tcPr>
            <w:tcW w:w="992" w:type="dxa"/>
          </w:tcPr>
          <w:p w14:paraId="1F4095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1973" w:type="dxa"/>
          </w:tcPr>
          <w:p w14:paraId="0BA6F9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AB23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38A6A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11C1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436E9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9A547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4B791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158465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28E2E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394EA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F5B0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5673BF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7646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17397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96EE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3D1B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5CA7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A2F9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41EB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034E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DA6D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324FE4D" w14:textId="77777777" w:rsidTr="00434930">
        <w:tc>
          <w:tcPr>
            <w:tcW w:w="563" w:type="dxa"/>
          </w:tcPr>
          <w:p w14:paraId="317EDB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6" w:type="dxa"/>
            <w:gridSpan w:val="5"/>
          </w:tcPr>
          <w:p w14:paraId="6AC1076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колодцев:</w:t>
            </w:r>
          </w:p>
        </w:tc>
        <w:tc>
          <w:tcPr>
            <w:tcW w:w="1973" w:type="dxa"/>
          </w:tcPr>
          <w:p w14:paraId="0A45CC2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32B647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E6428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921A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9224A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399B4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AA352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68E01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0CDFF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9D9E5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74873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179F8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43E9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B6438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D9FB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9C95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12B1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3C5E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0975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FC20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83B0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040AD8E" w14:textId="77777777" w:rsidTr="00434930">
        <w:tc>
          <w:tcPr>
            <w:tcW w:w="563" w:type="dxa"/>
          </w:tcPr>
          <w:p w14:paraId="1D3CBF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E7BBD82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с. Новоалтатка</w:t>
            </w:r>
          </w:p>
        </w:tc>
        <w:tc>
          <w:tcPr>
            <w:tcW w:w="706" w:type="dxa"/>
            <w:vAlign w:val="center"/>
          </w:tcPr>
          <w:p w14:paraId="2C21EA23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C20064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" w:type="dxa"/>
          </w:tcPr>
          <w:p w14:paraId="639C8E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98">
              <w:rPr>
                <w:rFonts w:ascii="Times New Roman" w:hAnsi="Times New Roman" w:cs="Times New Roman"/>
                <w:sz w:val="28"/>
                <w:szCs w:val="28"/>
              </w:rPr>
              <w:t>1,015</w:t>
            </w:r>
          </w:p>
        </w:tc>
        <w:tc>
          <w:tcPr>
            <w:tcW w:w="992" w:type="dxa"/>
          </w:tcPr>
          <w:p w14:paraId="080C24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10,15</w:t>
            </w:r>
          </w:p>
        </w:tc>
        <w:tc>
          <w:tcPr>
            <w:tcW w:w="1973" w:type="dxa"/>
          </w:tcPr>
          <w:p w14:paraId="54CDC9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B521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0D7FED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5796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02EFE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5F06E6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03C877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C9B77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34A2B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F7AFF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BA78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8A700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DBC9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FCF58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7579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B74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6FA5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2D79D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A812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ED9EF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CC5E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ACF9FF0" w14:textId="77777777" w:rsidTr="00434930">
        <w:tc>
          <w:tcPr>
            <w:tcW w:w="563" w:type="dxa"/>
          </w:tcPr>
          <w:p w14:paraId="1C4EE7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A045AA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п. Крутоярский</w:t>
            </w:r>
          </w:p>
        </w:tc>
        <w:tc>
          <w:tcPr>
            <w:tcW w:w="706" w:type="dxa"/>
            <w:vAlign w:val="center"/>
          </w:tcPr>
          <w:p w14:paraId="3415EDAA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84B736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" w:type="dxa"/>
          </w:tcPr>
          <w:p w14:paraId="11978F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992" w:type="dxa"/>
          </w:tcPr>
          <w:p w14:paraId="7E686A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1973" w:type="dxa"/>
          </w:tcPr>
          <w:p w14:paraId="06B965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6615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4A83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90AB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E0215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0F2AF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94825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FD574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DBB0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91D41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616B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E5D11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82C5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AE5F3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AA5A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56D2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E891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2646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73B3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C560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EC6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B835B39" w14:textId="77777777" w:rsidTr="00434930">
        <w:tc>
          <w:tcPr>
            <w:tcW w:w="563" w:type="dxa"/>
          </w:tcPr>
          <w:p w14:paraId="5A375F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9631C5C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Новокурск</w:t>
            </w:r>
            <w:proofErr w:type="spellEnd"/>
          </w:p>
        </w:tc>
        <w:tc>
          <w:tcPr>
            <w:tcW w:w="706" w:type="dxa"/>
            <w:vAlign w:val="center"/>
          </w:tcPr>
          <w:p w14:paraId="0A43A395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FE73A6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" w:type="dxa"/>
          </w:tcPr>
          <w:p w14:paraId="44B899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992" w:type="dxa"/>
          </w:tcPr>
          <w:p w14:paraId="78DAF9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973" w:type="dxa"/>
          </w:tcPr>
          <w:p w14:paraId="03AA01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FFAB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A661B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430C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94C51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FDCA7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F0833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8B5A1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AF0E6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6DA3B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20AB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95565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20D7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2F8E9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2C3B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FFD5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B47D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34E2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EEA0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9BDB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A11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215AA71" w14:textId="77777777" w:rsidTr="00434930">
        <w:tc>
          <w:tcPr>
            <w:tcW w:w="563" w:type="dxa"/>
          </w:tcPr>
          <w:p w14:paraId="294F77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8A04D2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Скрипачи</w:t>
            </w:r>
          </w:p>
        </w:tc>
        <w:tc>
          <w:tcPr>
            <w:tcW w:w="706" w:type="dxa"/>
            <w:vAlign w:val="center"/>
          </w:tcPr>
          <w:p w14:paraId="68BC3033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1691F15E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" w:type="dxa"/>
          </w:tcPr>
          <w:p w14:paraId="77E558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992" w:type="dxa"/>
          </w:tcPr>
          <w:p w14:paraId="3486A6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1973" w:type="dxa"/>
          </w:tcPr>
          <w:p w14:paraId="2CA6DB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4442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DA788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2005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A8B99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88928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60E11B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6ED487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8014B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4BF2F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9CED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04F75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5F80B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1D8E7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40C9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814D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99B0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2797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F48E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D16BB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2492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EFAB1ED" w14:textId="77777777" w:rsidTr="00434930">
        <w:tc>
          <w:tcPr>
            <w:tcW w:w="563" w:type="dxa"/>
          </w:tcPr>
          <w:p w14:paraId="74389E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B2EDC3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д. Глинка</w:t>
            </w:r>
          </w:p>
        </w:tc>
        <w:tc>
          <w:tcPr>
            <w:tcW w:w="706" w:type="dxa"/>
            <w:vAlign w:val="center"/>
          </w:tcPr>
          <w:p w14:paraId="0FC38AFE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BB7F7A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" w:type="dxa"/>
          </w:tcPr>
          <w:p w14:paraId="3BA4C9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992" w:type="dxa"/>
          </w:tcPr>
          <w:p w14:paraId="3BD38C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973" w:type="dxa"/>
          </w:tcPr>
          <w:p w14:paraId="3DC198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1031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4D1E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93DCE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38EB6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506CB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0C769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D15DF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B1AF2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3E65BF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76211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83FA9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47C9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60739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2B76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5DE1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ACCE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8505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3A7A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08231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A145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26CE766" w14:textId="77777777" w:rsidTr="00434930">
        <w:tc>
          <w:tcPr>
            <w:tcW w:w="8352" w:type="dxa"/>
            <w:gridSpan w:val="7"/>
          </w:tcPr>
          <w:p w14:paraId="62888DDD" w14:textId="77777777" w:rsidR="008E09F1" w:rsidRPr="007D1649" w:rsidRDefault="008E09F1" w:rsidP="008E09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водоснабжения с.Ивановка</w:t>
            </w:r>
          </w:p>
        </w:tc>
        <w:tc>
          <w:tcPr>
            <w:tcW w:w="1276" w:type="dxa"/>
          </w:tcPr>
          <w:p w14:paraId="2BB73D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AD75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8A83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8E801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8D0D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94B7D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0242C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6DC7BC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386636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A050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24C18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658E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F1599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BE16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71EF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F790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81C5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8C25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7636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137B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389FB0F" w14:textId="77777777" w:rsidTr="009B4B3D">
        <w:tc>
          <w:tcPr>
            <w:tcW w:w="563" w:type="dxa"/>
          </w:tcPr>
          <w:p w14:paraId="36F60C0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  <w:gridSpan w:val="5"/>
          </w:tcPr>
          <w:p w14:paraId="1837FF19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и промывка ВНБ с хлорированием накопительных емкостей:</w:t>
            </w:r>
          </w:p>
        </w:tc>
        <w:tc>
          <w:tcPr>
            <w:tcW w:w="1973" w:type="dxa"/>
          </w:tcPr>
          <w:p w14:paraId="37422F6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12194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037C1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0475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416BB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71A41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544D9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1D518E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CE700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50B66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16620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606DA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06DB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231C6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8CD4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AF4A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D31CF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0ADD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D544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A8FB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BB11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8FBAB9D" w14:textId="77777777" w:rsidTr="009B4B3D">
        <w:tc>
          <w:tcPr>
            <w:tcW w:w="563" w:type="dxa"/>
          </w:tcPr>
          <w:p w14:paraId="0F7158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0A5914E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Ивановка</w:t>
            </w:r>
          </w:p>
        </w:tc>
        <w:tc>
          <w:tcPr>
            <w:tcW w:w="706" w:type="dxa"/>
          </w:tcPr>
          <w:p w14:paraId="16839F36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27FA46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05D399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14,19</w:t>
            </w:r>
          </w:p>
        </w:tc>
        <w:tc>
          <w:tcPr>
            <w:tcW w:w="992" w:type="dxa"/>
          </w:tcPr>
          <w:p w14:paraId="21C219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14,19</w:t>
            </w:r>
          </w:p>
        </w:tc>
        <w:tc>
          <w:tcPr>
            <w:tcW w:w="1973" w:type="dxa"/>
          </w:tcPr>
          <w:p w14:paraId="2E4B1E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DDAC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D2603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5B16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F7F88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AA2E1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5A8FC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6EDAF6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12FCD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1E937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FF2B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A38B4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65DF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B4286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2DCA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C2D0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BA86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48F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E9CE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49347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163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78D97A1" w14:textId="77777777" w:rsidTr="009B4B3D">
        <w:tc>
          <w:tcPr>
            <w:tcW w:w="563" w:type="dxa"/>
          </w:tcPr>
          <w:p w14:paraId="49F386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  <w:gridSpan w:val="5"/>
          </w:tcPr>
          <w:p w14:paraId="1E6C1B51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Промывка трубопровода ХВС:</w:t>
            </w:r>
          </w:p>
        </w:tc>
        <w:tc>
          <w:tcPr>
            <w:tcW w:w="1973" w:type="dxa"/>
          </w:tcPr>
          <w:p w14:paraId="3460A8A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B33BB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AB8A8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1988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3A091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201AF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65AA51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215BF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56BF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5EB8C5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874D2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4C24F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604F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2E4A1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12EC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1A2D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4129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D15D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F22A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5CEA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9AF3F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8E55678" w14:textId="77777777" w:rsidTr="009B4B3D">
        <w:tc>
          <w:tcPr>
            <w:tcW w:w="563" w:type="dxa"/>
          </w:tcPr>
          <w:p w14:paraId="6DFED9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4FD012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Ивановка</w:t>
            </w:r>
          </w:p>
        </w:tc>
        <w:tc>
          <w:tcPr>
            <w:tcW w:w="706" w:type="dxa"/>
            <w:vAlign w:val="center"/>
          </w:tcPr>
          <w:p w14:paraId="5922B50C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238872D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4726</w:t>
            </w:r>
          </w:p>
        </w:tc>
        <w:tc>
          <w:tcPr>
            <w:tcW w:w="861" w:type="dxa"/>
          </w:tcPr>
          <w:p w14:paraId="44A96D2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2CD57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93D">
              <w:rPr>
                <w:rFonts w:ascii="Times New Roman" w:hAnsi="Times New Roman" w:cs="Times New Roman"/>
                <w:sz w:val="28"/>
                <w:szCs w:val="28"/>
              </w:rPr>
              <w:t>23,63</w:t>
            </w:r>
          </w:p>
        </w:tc>
        <w:tc>
          <w:tcPr>
            <w:tcW w:w="1973" w:type="dxa"/>
          </w:tcPr>
          <w:p w14:paraId="0AB4A7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787A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C0175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0DE4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2F714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BE0D6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6B84CE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0E9EB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90452E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5ED1A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26E48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319E7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C5DA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865BCD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0A23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FB03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CA83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1F22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857C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0E45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81DC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C4B287D" w14:textId="77777777" w:rsidTr="009B4B3D">
        <w:tc>
          <w:tcPr>
            <w:tcW w:w="563" w:type="dxa"/>
          </w:tcPr>
          <w:p w14:paraId="3132F3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  <w:gridSpan w:val="5"/>
          </w:tcPr>
          <w:p w14:paraId="0AB7B1F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колодцев:</w:t>
            </w:r>
          </w:p>
        </w:tc>
        <w:tc>
          <w:tcPr>
            <w:tcW w:w="1973" w:type="dxa"/>
          </w:tcPr>
          <w:p w14:paraId="4432F67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2272E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643349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E9763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0D7DC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426C5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3E85C59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CF8F2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57E62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C982F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710D4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D17F88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A6E7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D1889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50A9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8455E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E0E2E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6E6D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7235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A83FD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8EFB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3B006E4" w14:textId="77777777" w:rsidTr="009B4B3D">
        <w:tc>
          <w:tcPr>
            <w:tcW w:w="563" w:type="dxa"/>
          </w:tcPr>
          <w:p w14:paraId="4A5D1E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1716F5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Ивановка</w:t>
            </w:r>
          </w:p>
        </w:tc>
        <w:tc>
          <w:tcPr>
            <w:tcW w:w="706" w:type="dxa"/>
            <w:vAlign w:val="center"/>
          </w:tcPr>
          <w:p w14:paraId="27C909F0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668F11F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" w:type="dxa"/>
          </w:tcPr>
          <w:p w14:paraId="19B1A3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0,791</w:t>
            </w:r>
          </w:p>
        </w:tc>
        <w:tc>
          <w:tcPr>
            <w:tcW w:w="992" w:type="dxa"/>
          </w:tcPr>
          <w:p w14:paraId="4ECEAD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1973" w:type="dxa"/>
          </w:tcPr>
          <w:p w14:paraId="69DA36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74AD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E3060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0F456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38AAAB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740D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D4027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1146FE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BA1B9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6564A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77E8D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CFEBB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664E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6D99B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2319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9797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9078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6187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9988C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6213DB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986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F16445C" w14:textId="77777777" w:rsidTr="00000928">
        <w:tc>
          <w:tcPr>
            <w:tcW w:w="563" w:type="dxa"/>
          </w:tcPr>
          <w:p w14:paraId="330510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6462563F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</w:t>
            </w:r>
          </w:p>
        </w:tc>
        <w:tc>
          <w:tcPr>
            <w:tcW w:w="706" w:type="dxa"/>
            <w:vAlign w:val="center"/>
          </w:tcPr>
          <w:p w14:paraId="2B939D8F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591035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5DD9368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0D4F9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26B3A5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D2C9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5800D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87FD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58088D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B256B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4587D7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76C52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1A938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3D768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9C4FF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57BB0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3AD4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CFD1A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F283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AC96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03748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9A93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0FAB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A3EE8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68BC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750021E" w14:textId="77777777" w:rsidTr="00A344B2">
        <w:tc>
          <w:tcPr>
            <w:tcW w:w="8352" w:type="dxa"/>
            <w:gridSpan w:val="7"/>
          </w:tcPr>
          <w:p w14:paraId="14498725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водоснабжения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с.Инголь</w:t>
            </w:r>
            <w:proofErr w:type="spellEnd"/>
          </w:p>
        </w:tc>
        <w:tc>
          <w:tcPr>
            <w:tcW w:w="1276" w:type="dxa"/>
          </w:tcPr>
          <w:p w14:paraId="63D244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9B97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0A4D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642B6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63A1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414A26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4AC25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B1720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13BE7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3772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42784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1BAE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FF805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F3C6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0418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3B61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177B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DD893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E53C2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24B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02A15FF" w14:textId="77777777" w:rsidTr="00AF56A8">
        <w:tc>
          <w:tcPr>
            <w:tcW w:w="563" w:type="dxa"/>
          </w:tcPr>
          <w:p w14:paraId="036E32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  <w:gridSpan w:val="5"/>
          </w:tcPr>
          <w:p w14:paraId="359D229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и промывка ВНБ с хлорированием накопительных емкостей:</w:t>
            </w:r>
          </w:p>
        </w:tc>
        <w:tc>
          <w:tcPr>
            <w:tcW w:w="1973" w:type="dxa"/>
          </w:tcPr>
          <w:p w14:paraId="684437C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1D512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BBECF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22E6A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59B7EB5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FCC4F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C1AAA3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60019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CCFEB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F8DBD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BDC3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9F5D8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6FA1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08260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BC83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0A317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1909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8CBC2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1BC8A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EEE6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1058C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7CB2313" w14:textId="77777777" w:rsidTr="00AF56A8">
        <w:tc>
          <w:tcPr>
            <w:tcW w:w="563" w:type="dxa"/>
          </w:tcPr>
          <w:p w14:paraId="599A93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A13DAFC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6" w:type="dxa"/>
          </w:tcPr>
          <w:p w14:paraId="06C4AF9F" w14:textId="77777777" w:rsidR="008E09F1" w:rsidRPr="002945E2" w:rsidRDefault="008E09F1" w:rsidP="008E09F1">
            <w:pPr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42921179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78B516F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14,19</w:t>
            </w:r>
          </w:p>
        </w:tc>
        <w:tc>
          <w:tcPr>
            <w:tcW w:w="992" w:type="dxa"/>
          </w:tcPr>
          <w:p w14:paraId="563ECA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14,19</w:t>
            </w:r>
          </w:p>
        </w:tc>
        <w:tc>
          <w:tcPr>
            <w:tcW w:w="1973" w:type="dxa"/>
          </w:tcPr>
          <w:p w14:paraId="41EDBF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C7D7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59C776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E9E56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7B5B1F6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D0B6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EF3E8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1E3E06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C9D9E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5E0ED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103D34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ACC9F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FDF3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76467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3C9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D6CB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5A28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E3C0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4B0DC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5C9C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F85B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4E169AD" w14:textId="77777777" w:rsidTr="00AF56A8">
        <w:tc>
          <w:tcPr>
            <w:tcW w:w="563" w:type="dxa"/>
          </w:tcPr>
          <w:p w14:paraId="670D5F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  <w:gridSpan w:val="5"/>
          </w:tcPr>
          <w:p w14:paraId="071D4107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Промывка трубопровода ХВС:</w:t>
            </w:r>
          </w:p>
        </w:tc>
        <w:tc>
          <w:tcPr>
            <w:tcW w:w="1973" w:type="dxa"/>
          </w:tcPr>
          <w:p w14:paraId="08546BB5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9B4C1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6259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0B5C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CE6271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476F8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3204C0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910BE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2754C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910AF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1DA6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C844D7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9DE9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71FA0F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6ED3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B3246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87F7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402D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1E43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110B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C94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28ABF4B" w14:textId="77777777" w:rsidTr="00AF56A8">
        <w:tc>
          <w:tcPr>
            <w:tcW w:w="563" w:type="dxa"/>
          </w:tcPr>
          <w:p w14:paraId="469FD2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C645BAC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6" w:type="dxa"/>
            <w:vAlign w:val="center"/>
          </w:tcPr>
          <w:p w14:paraId="311DCC79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5F3A028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</w:p>
        </w:tc>
        <w:tc>
          <w:tcPr>
            <w:tcW w:w="861" w:type="dxa"/>
          </w:tcPr>
          <w:p w14:paraId="4F7F63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5195F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24,30</w:t>
            </w:r>
          </w:p>
        </w:tc>
        <w:tc>
          <w:tcPr>
            <w:tcW w:w="1973" w:type="dxa"/>
          </w:tcPr>
          <w:p w14:paraId="196219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65E3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D393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CBEF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3A83E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884ED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2E8A3C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836F3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F3271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D41F0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AF33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D537D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F2953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352A80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061B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660E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5A1F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88D3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1CD8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A0EA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4607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3976A9C6" w14:textId="77777777" w:rsidTr="00AF56A8">
        <w:tc>
          <w:tcPr>
            <w:tcW w:w="563" w:type="dxa"/>
          </w:tcPr>
          <w:p w14:paraId="2FD9741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  <w:gridSpan w:val="5"/>
          </w:tcPr>
          <w:p w14:paraId="44477A0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Очистка колодцев:</w:t>
            </w:r>
          </w:p>
        </w:tc>
        <w:tc>
          <w:tcPr>
            <w:tcW w:w="1973" w:type="dxa"/>
          </w:tcPr>
          <w:p w14:paraId="05208EE6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6BD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C7C87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0593A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0A33C8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F93B1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FFE20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3326BB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001FD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77940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B9CD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0162CF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C6E1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1BC745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C940B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C4B5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6EF8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3650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C46A4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2E1D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27085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96A34AA" w14:textId="77777777" w:rsidTr="00AF56A8">
        <w:tc>
          <w:tcPr>
            <w:tcW w:w="563" w:type="dxa"/>
          </w:tcPr>
          <w:p w14:paraId="185BDA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6C95615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6" w:type="dxa"/>
            <w:vAlign w:val="center"/>
          </w:tcPr>
          <w:p w14:paraId="44F814EF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7C47DC3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1" w:type="dxa"/>
          </w:tcPr>
          <w:p w14:paraId="6BD8A1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0,791</w:t>
            </w:r>
          </w:p>
        </w:tc>
        <w:tc>
          <w:tcPr>
            <w:tcW w:w="992" w:type="dxa"/>
          </w:tcPr>
          <w:p w14:paraId="70AEB1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BE">
              <w:rPr>
                <w:rFonts w:ascii="Times New Roman" w:hAnsi="Times New Roman" w:cs="Times New Roman"/>
                <w:sz w:val="28"/>
                <w:szCs w:val="28"/>
              </w:rPr>
              <w:t>23,73</w:t>
            </w:r>
          </w:p>
        </w:tc>
        <w:tc>
          <w:tcPr>
            <w:tcW w:w="1973" w:type="dxa"/>
          </w:tcPr>
          <w:p w14:paraId="78D2A31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C878A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CC9BF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62BA6A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7F7F7F" w:themeFill="text1" w:themeFillTint="80"/>
          </w:tcPr>
          <w:p w14:paraId="24A09DE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0D5A5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F32FE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426B557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AB9AD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0415B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581F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DC2B6C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EB1F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42638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55E6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88FC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488B6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18FC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9243E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4392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6421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8FCD774" w14:textId="77777777" w:rsidTr="00AF56A8">
        <w:tc>
          <w:tcPr>
            <w:tcW w:w="563" w:type="dxa"/>
          </w:tcPr>
          <w:p w14:paraId="6A7333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14:paraId="608201C1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</w:t>
            </w:r>
          </w:p>
        </w:tc>
        <w:tc>
          <w:tcPr>
            <w:tcW w:w="706" w:type="dxa"/>
            <w:vAlign w:val="center"/>
          </w:tcPr>
          <w:p w14:paraId="768A2B57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</w:tcPr>
          <w:p w14:paraId="2DADADD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7AF2765A" w14:textId="77777777" w:rsidR="008E09F1" w:rsidRPr="00AB1A4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B360D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6961128" w14:textId="77777777" w:rsidR="008E09F1" w:rsidRDefault="008E09F1" w:rsidP="008E09F1">
            <w:pPr>
              <w:jc w:val="center"/>
            </w:pPr>
            <w:r w:rsidRPr="00D016A1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№3</w:t>
            </w:r>
          </w:p>
        </w:tc>
        <w:tc>
          <w:tcPr>
            <w:tcW w:w="1276" w:type="dxa"/>
          </w:tcPr>
          <w:p w14:paraId="761D26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75D46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54E4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3DC0BE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BC2A5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54178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5BB6A0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829EF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BD00F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7F3AB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9FB30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77AD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E3940E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7A97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07B1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2525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12E5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FC981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6312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D9076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62E5B19" w14:textId="77777777" w:rsidTr="00AF56A8">
        <w:tc>
          <w:tcPr>
            <w:tcW w:w="563" w:type="dxa"/>
          </w:tcPr>
          <w:p w14:paraId="36E22D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14:paraId="1E0B5399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канализационных колодцев</w:t>
            </w:r>
          </w:p>
        </w:tc>
        <w:tc>
          <w:tcPr>
            <w:tcW w:w="706" w:type="dxa"/>
            <w:vAlign w:val="center"/>
          </w:tcPr>
          <w:p w14:paraId="3392E4C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55EA7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61" w:type="dxa"/>
            <w:vAlign w:val="center"/>
          </w:tcPr>
          <w:p w14:paraId="3B501FC7" w14:textId="77777777" w:rsidR="008E09F1" w:rsidRPr="00AB1A4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2">
              <w:rPr>
                <w:rFonts w:ascii="Times New Roman" w:hAnsi="Times New Roman" w:cs="Times New Roman"/>
                <w:sz w:val="28"/>
                <w:szCs w:val="28"/>
              </w:rPr>
              <w:t>0,791</w:t>
            </w:r>
          </w:p>
        </w:tc>
        <w:tc>
          <w:tcPr>
            <w:tcW w:w="992" w:type="dxa"/>
            <w:vAlign w:val="center"/>
          </w:tcPr>
          <w:p w14:paraId="0BDFD9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FC2">
              <w:rPr>
                <w:rFonts w:ascii="Times New Roman" w:hAnsi="Times New Roman" w:cs="Times New Roman"/>
                <w:sz w:val="28"/>
                <w:szCs w:val="28"/>
              </w:rPr>
              <w:t>67,235</w:t>
            </w:r>
          </w:p>
        </w:tc>
        <w:tc>
          <w:tcPr>
            <w:tcW w:w="1973" w:type="dxa"/>
          </w:tcPr>
          <w:p w14:paraId="25A9E245" w14:textId="77777777" w:rsidR="008E09F1" w:rsidRDefault="008E09F1" w:rsidP="008E09F1">
            <w:pPr>
              <w:jc w:val="center"/>
            </w:pPr>
            <w:r w:rsidRPr="00D016A1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№3</w:t>
            </w:r>
          </w:p>
        </w:tc>
        <w:tc>
          <w:tcPr>
            <w:tcW w:w="1276" w:type="dxa"/>
          </w:tcPr>
          <w:p w14:paraId="015A48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F8B3C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AAED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75A16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60C62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4419DC6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F28E27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E84A5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1D0068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496A5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264B8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3EF7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0D7710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1781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DB0C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74EC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A499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930C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4C089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F182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6EA3A62" w14:textId="77777777" w:rsidTr="00AF56A8">
        <w:tc>
          <w:tcPr>
            <w:tcW w:w="563" w:type="dxa"/>
          </w:tcPr>
          <w:p w14:paraId="0B698F6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14:paraId="6BAFE4B2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насосов КНС</w:t>
            </w:r>
          </w:p>
        </w:tc>
        <w:tc>
          <w:tcPr>
            <w:tcW w:w="706" w:type="dxa"/>
            <w:vAlign w:val="center"/>
          </w:tcPr>
          <w:p w14:paraId="55E55EE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B77710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  <w:vAlign w:val="center"/>
          </w:tcPr>
          <w:p w14:paraId="10390074" w14:textId="77777777" w:rsidR="008E09F1" w:rsidRPr="00AB1A4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FC2">
              <w:rPr>
                <w:rFonts w:ascii="Times New Roman" w:hAnsi="Times New Roman" w:cs="Times New Roman"/>
                <w:sz w:val="28"/>
                <w:szCs w:val="28"/>
              </w:rPr>
              <w:t>1,264</w:t>
            </w:r>
          </w:p>
        </w:tc>
        <w:tc>
          <w:tcPr>
            <w:tcW w:w="992" w:type="dxa"/>
            <w:vAlign w:val="center"/>
          </w:tcPr>
          <w:p w14:paraId="75D317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FC2">
              <w:rPr>
                <w:rFonts w:ascii="Times New Roman" w:hAnsi="Times New Roman" w:cs="Times New Roman"/>
                <w:sz w:val="28"/>
                <w:szCs w:val="28"/>
              </w:rPr>
              <w:t>2,528</w:t>
            </w:r>
          </w:p>
        </w:tc>
        <w:tc>
          <w:tcPr>
            <w:tcW w:w="1973" w:type="dxa"/>
          </w:tcPr>
          <w:p w14:paraId="3E475C31" w14:textId="77777777" w:rsidR="008E09F1" w:rsidRDefault="008E09F1" w:rsidP="008E09F1">
            <w:pPr>
              <w:jc w:val="center"/>
            </w:pPr>
            <w:r w:rsidRPr="00D016A1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№3</w:t>
            </w:r>
          </w:p>
        </w:tc>
        <w:tc>
          <w:tcPr>
            <w:tcW w:w="1276" w:type="dxa"/>
          </w:tcPr>
          <w:p w14:paraId="52A894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85B7D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F4C3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106D7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E8509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10C2F9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2D99A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111A9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D9090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10D4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6BCE6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E429B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7217A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7471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2462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D5DB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541C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D6D6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F4E73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7AF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10EE08D" w14:textId="77777777" w:rsidTr="00AF56A8">
        <w:tc>
          <w:tcPr>
            <w:tcW w:w="563" w:type="dxa"/>
          </w:tcPr>
          <w:p w14:paraId="22CE942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4" w:type="dxa"/>
          </w:tcPr>
          <w:p w14:paraId="6A173C4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сетей канализации</w:t>
            </w:r>
          </w:p>
        </w:tc>
        <w:tc>
          <w:tcPr>
            <w:tcW w:w="706" w:type="dxa"/>
            <w:vAlign w:val="center"/>
          </w:tcPr>
          <w:p w14:paraId="186FE63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  <w:vAlign w:val="center"/>
          </w:tcPr>
          <w:p w14:paraId="17DF292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D34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</w:p>
        </w:tc>
        <w:tc>
          <w:tcPr>
            <w:tcW w:w="861" w:type="dxa"/>
            <w:vAlign w:val="center"/>
          </w:tcPr>
          <w:p w14:paraId="673A1228" w14:textId="77777777" w:rsidR="008E09F1" w:rsidRPr="00AB1A4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0,112</w:t>
            </w:r>
          </w:p>
        </w:tc>
        <w:tc>
          <w:tcPr>
            <w:tcW w:w="992" w:type="dxa"/>
            <w:vAlign w:val="center"/>
          </w:tcPr>
          <w:p w14:paraId="39D77EB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FC2">
              <w:rPr>
                <w:rFonts w:ascii="Times New Roman" w:hAnsi="Times New Roman" w:cs="Times New Roman"/>
                <w:sz w:val="28"/>
                <w:szCs w:val="28"/>
              </w:rPr>
              <w:t>809,87</w:t>
            </w:r>
          </w:p>
        </w:tc>
        <w:tc>
          <w:tcPr>
            <w:tcW w:w="1973" w:type="dxa"/>
          </w:tcPr>
          <w:p w14:paraId="1B24374D" w14:textId="77777777" w:rsidR="008E09F1" w:rsidRDefault="008E09F1" w:rsidP="008E09F1">
            <w:pPr>
              <w:jc w:val="center"/>
            </w:pPr>
            <w:r w:rsidRPr="00D016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участка ТВС </w:t>
            </w:r>
            <w:r w:rsidRPr="00D01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</w:t>
            </w:r>
          </w:p>
        </w:tc>
        <w:tc>
          <w:tcPr>
            <w:tcW w:w="1276" w:type="dxa"/>
          </w:tcPr>
          <w:p w14:paraId="576A472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337CC1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9DD8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89095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DC78D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4B9BE5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6B4F9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7D91A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3EE08D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79A91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0FC803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72C57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4B1E61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8EF8E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EFF0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DE50B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CAFF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BAAF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E3BF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3F9A4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F17B80A" w14:textId="77777777" w:rsidTr="008E54A9">
        <w:trPr>
          <w:trHeight w:val="303"/>
        </w:trPr>
        <w:tc>
          <w:tcPr>
            <w:tcW w:w="9628" w:type="dxa"/>
            <w:gridSpan w:val="8"/>
          </w:tcPr>
          <w:p w14:paraId="52C948A1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электроснабжения с. Березовское</w:t>
            </w:r>
          </w:p>
        </w:tc>
        <w:tc>
          <w:tcPr>
            <w:tcW w:w="708" w:type="dxa"/>
          </w:tcPr>
          <w:p w14:paraId="0EF426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6E1B5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61B71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CC21F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340B7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4D946D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E7E6AA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2CDB7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8FACE8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8D24C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DC88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574BB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3D952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8EB6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EB11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00A54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D077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485F9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FD8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CC19DC9" w14:textId="77777777" w:rsidTr="00AB1A42">
        <w:tc>
          <w:tcPr>
            <w:tcW w:w="563" w:type="dxa"/>
          </w:tcPr>
          <w:p w14:paraId="7BFC400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1730679E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котельных</w:t>
            </w:r>
          </w:p>
        </w:tc>
        <w:tc>
          <w:tcPr>
            <w:tcW w:w="706" w:type="dxa"/>
            <w:vAlign w:val="center"/>
          </w:tcPr>
          <w:p w14:paraId="3703D89D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999CC1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" w:type="dxa"/>
          </w:tcPr>
          <w:p w14:paraId="0C36512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D479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6443E54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C0A1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FF8B6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92DBB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A0395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9BA9D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CD0A4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B4D6A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5401BA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15B8F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08C7A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847862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AF3B4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24E739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B55C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9FAD8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D1F8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477B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75F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CD03A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12C94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D270ADE" w14:textId="77777777" w:rsidTr="00AB1A42">
        <w:tc>
          <w:tcPr>
            <w:tcW w:w="563" w:type="dxa"/>
          </w:tcPr>
          <w:p w14:paraId="5ACF09F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53BD98B3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ВНБ</w:t>
            </w:r>
          </w:p>
        </w:tc>
        <w:tc>
          <w:tcPr>
            <w:tcW w:w="706" w:type="dxa"/>
            <w:vAlign w:val="center"/>
          </w:tcPr>
          <w:p w14:paraId="2B97FAAC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07864B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" w:type="dxa"/>
          </w:tcPr>
          <w:p w14:paraId="25BB83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AB4EF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380055D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FE9287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EC1AD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1B8D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570E530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B946D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683754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2DB0B0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E75B27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44C30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F75E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1FF1CB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FCE5C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B06F8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67DE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CACAE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D6414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9320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4C00B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1C37F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09204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2B1C312E" w14:textId="77777777" w:rsidTr="00A344B2">
        <w:tc>
          <w:tcPr>
            <w:tcW w:w="9628" w:type="dxa"/>
            <w:gridSpan w:val="8"/>
          </w:tcPr>
          <w:p w14:paraId="5DD8DBC3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электроснабжения с. Новоалтатка</w:t>
            </w:r>
          </w:p>
        </w:tc>
        <w:tc>
          <w:tcPr>
            <w:tcW w:w="708" w:type="dxa"/>
          </w:tcPr>
          <w:p w14:paraId="63739E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4681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39A19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DA4A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65FEE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93BDF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8FD2AF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36676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CCE005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5EFE03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79C3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2053821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B244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F16F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54D45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6338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6DA6C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A4EBA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F03B3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103F356B" w14:textId="77777777" w:rsidTr="00000928">
        <w:tc>
          <w:tcPr>
            <w:tcW w:w="563" w:type="dxa"/>
          </w:tcPr>
          <w:p w14:paraId="73976BC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130EA8B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котельных</w:t>
            </w:r>
          </w:p>
        </w:tc>
        <w:tc>
          <w:tcPr>
            <w:tcW w:w="706" w:type="dxa"/>
            <w:vAlign w:val="center"/>
          </w:tcPr>
          <w:p w14:paraId="346BD617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801072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" w:type="dxa"/>
          </w:tcPr>
          <w:p w14:paraId="4A7B17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3382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2626A644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33C541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6D460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234AB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CF50FD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06E678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68682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1496E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917497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D6B421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D416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316176F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31D6A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1A940D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CD4C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FC01A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D8E8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4ACF8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0941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7130C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D897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2D1266B" w14:textId="77777777" w:rsidTr="00000928">
        <w:tc>
          <w:tcPr>
            <w:tcW w:w="563" w:type="dxa"/>
          </w:tcPr>
          <w:p w14:paraId="63F1097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3105C78E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ВНБ</w:t>
            </w:r>
          </w:p>
        </w:tc>
        <w:tc>
          <w:tcPr>
            <w:tcW w:w="706" w:type="dxa"/>
            <w:vAlign w:val="center"/>
          </w:tcPr>
          <w:p w14:paraId="45C56B27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1AC857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" w:type="dxa"/>
          </w:tcPr>
          <w:p w14:paraId="12891F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832E4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1093616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№2</w:t>
            </w:r>
          </w:p>
        </w:tc>
        <w:tc>
          <w:tcPr>
            <w:tcW w:w="1276" w:type="dxa"/>
          </w:tcPr>
          <w:p w14:paraId="010CF0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8736C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0D39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969B5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77336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9EC9AB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04F80E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B5A1B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AD3BDF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82A84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2305DD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8D43D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A70928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B235C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C72E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4438D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4644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ADE2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C87D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875B9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C056A1F" w14:textId="77777777" w:rsidTr="00A344B2">
        <w:tc>
          <w:tcPr>
            <w:tcW w:w="9628" w:type="dxa"/>
            <w:gridSpan w:val="8"/>
          </w:tcPr>
          <w:p w14:paraId="2CBB8EB2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электроснабжения с. Ивановка</w:t>
            </w:r>
          </w:p>
        </w:tc>
        <w:tc>
          <w:tcPr>
            <w:tcW w:w="708" w:type="dxa"/>
          </w:tcPr>
          <w:p w14:paraId="325E028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92F6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0041B6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9BD83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DC1BC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C5EAA2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6B367A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B9D1D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8E40E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D5BE30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21AE4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C28BE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24F2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80F9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090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D9A3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6C4D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E603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1EB4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52776B49" w14:textId="77777777" w:rsidTr="00000928">
        <w:tc>
          <w:tcPr>
            <w:tcW w:w="563" w:type="dxa"/>
          </w:tcPr>
          <w:p w14:paraId="56C4FF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5E9CF60E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котельных</w:t>
            </w:r>
          </w:p>
        </w:tc>
        <w:tc>
          <w:tcPr>
            <w:tcW w:w="706" w:type="dxa"/>
            <w:vAlign w:val="center"/>
          </w:tcPr>
          <w:p w14:paraId="469867EE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FD7DE1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" w:type="dxa"/>
          </w:tcPr>
          <w:p w14:paraId="776F0C6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3B26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4A40018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48808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1C0389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470D5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ED75CF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716E0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B4331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317DDF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5AABE1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24C74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3103E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657051C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0FEC9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69858E9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BC153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85C69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1FE4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D6B3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88082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1ADD04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1B32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0172F92D" w14:textId="77777777" w:rsidTr="00000928">
        <w:tc>
          <w:tcPr>
            <w:tcW w:w="563" w:type="dxa"/>
          </w:tcPr>
          <w:p w14:paraId="4A5BA0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3829CF5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ВНБ</w:t>
            </w:r>
          </w:p>
        </w:tc>
        <w:tc>
          <w:tcPr>
            <w:tcW w:w="706" w:type="dxa"/>
            <w:vAlign w:val="center"/>
          </w:tcPr>
          <w:p w14:paraId="3704A303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7EE7278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14:paraId="21AA514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FC783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99CC000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D7EC10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2BFFB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18263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B7FE2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426069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71D8A3D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1F12D4E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07ECC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B6808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11B5CF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01CB0F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841A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316B2B5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697AC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97C83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E78D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213E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5A9A5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DECC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60B0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3FEE6B7" w14:textId="77777777" w:rsidTr="00A344B2">
        <w:tc>
          <w:tcPr>
            <w:tcW w:w="9628" w:type="dxa"/>
            <w:gridSpan w:val="8"/>
          </w:tcPr>
          <w:p w14:paraId="32CDD6A4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электроснабжения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8" w:type="dxa"/>
          </w:tcPr>
          <w:p w14:paraId="1DB01A4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EC42A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DC6261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5AF6C7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5E13DA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D0804A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7A670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36BA7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9B2FA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18019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5093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0263CE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FC3CD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B60D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27E6C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CC806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661C9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C64E49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A347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4A52F45D" w14:textId="77777777" w:rsidTr="00000928">
        <w:tc>
          <w:tcPr>
            <w:tcW w:w="563" w:type="dxa"/>
          </w:tcPr>
          <w:p w14:paraId="24E5D96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20D296AB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котельных</w:t>
            </w:r>
          </w:p>
        </w:tc>
        <w:tc>
          <w:tcPr>
            <w:tcW w:w="706" w:type="dxa"/>
            <w:vAlign w:val="center"/>
          </w:tcPr>
          <w:p w14:paraId="49EAEBD2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465BEFD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5E5CD8B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F3828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5AE46EC1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879D4E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4E986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D0010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FC4DAE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0E12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CF32D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82E96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E53B3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C240D5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E1FAF3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7091EC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92EDA6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057DE1C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4AB3B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DE8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1EC94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C5E5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5D11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16684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8B6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E5C52ED" w14:textId="77777777" w:rsidTr="00000928">
        <w:tc>
          <w:tcPr>
            <w:tcW w:w="563" w:type="dxa"/>
          </w:tcPr>
          <w:p w14:paraId="6B7569B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14:paraId="1265EB86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ВНБ</w:t>
            </w:r>
          </w:p>
        </w:tc>
        <w:tc>
          <w:tcPr>
            <w:tcW w:w="706" w:type="dxa"/>
            <w:vAlign w:val="center"/>
          </w:tcPr>
          <w:p w14:paraId="6B093D55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C82D4EC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14:paraId="222F431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2CBB2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7114375B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F9C91C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490379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B232B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E5159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1D1F9C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7F7F7F" w:themeFill="text1" w:themeFillTint="80"/>
          </w:tcPr>
          <w:p w14:paraId="4F6807A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4FA92F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BE607BE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2C3EC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14DFFF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862BD4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04B03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51E8791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79EB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45C10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0BA06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16893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9A89A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9F858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D1EC1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69BADD20" w14:textId="77777777" w:rsidTr="00A344B2">
        <w:tc>
          <w:tcPr>
            <w:tcW w:w="9628" w:type="dxa"/>
            <w:gridSpan w:val="8"/>
          </w:tcPr>
          <w:p w14:paraId="66E63D10" w14:textId="77777777" w:rsidR="008E09F1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электроснабжения с. Парная</w:t>
            </w:r>
          </w:p>
        </w:tc>
        <w:tc>
          <w:tcPr>
            <w:tcW w:w="708" w:type="dxa"/>
          </w:tcPr>
          <w:p w14:paraId="29C18F7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A99D5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306465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C607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229C4A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769A95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B9320D5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65F6B9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AFF3F8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7A2F690D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DE10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6D2EFD84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C0A58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9B913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20103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1B621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8F61E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FABA87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ADD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F1" w14:paraId="799762A4" w14:textId="77777777" w:rsidTr="00276F19">
        <w:tc>
          <w:tcPr>
            <w:tcW w:w="563" w:type="dxa"/>
          </w:tcPr>
          <w:p w14:paraId="40C1F2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14:paraId="6B72F690" w14:textId="77777777" w:rsidR="008E09F1" w:rsidRPr="002945E2" w:rsidRDefault="008E09F1" w:rsidP="008E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Ревизия электрического оборудования котельных</w:t>
            </w:r>
          </w:p>
        </w:tc>
        <w:tc>
          <w:tcPr>
            <w:tcW w:w="706" w:type="dxa"/>
            <w:vAlign w:val="center"/>
          </w:tcPr>
          <w:p w14:paraId="3469E7F3" w14:textId="77777777" w:rsidR="008E09F1" w:rsidRPr="002945E2" w:rsidRDefault="008E09F1" w:rsidP="008E09F1">
            <w:pPr>
              <w:jc w:val="center"/>
              <w:rPr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DF43602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" w:type="dxa"/>
          </w:tcPr>
          <w:p w14:paraId="7CC8D7A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06BF5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14:paraId="5DE869EA" w14:textId="77777777" w:rsidR="008E09F1" w:rsidRPr="002945E2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Начальник участка ТВС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8341E02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270111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4B6096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6C54929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948E9A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32F623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BD7C1A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F2C1BD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A343B80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DB932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42A8867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63AB05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7F7F7F" w:themeFill="text1" w:themeFillTint="80"/>
          </w:tcPr>
          <w:p w14:paraId="248C974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957C07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C3F99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4A5EDC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25EB53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C19AFB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1636221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868BF" w14:textId="77777777" w:rsidR="008E09F1" w:rsidRDefault="008E09F1" w:rsidP="008E0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B02623" w14:textId="77777777" w:rsidR="00355733" w:rsidRPr="00673AE7" w:rsidRDefault="00673AE7" w:rsidP="00844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AE7">
        <w:rPr>
          <w:rFonts w:ascii="Times New Roman" w:hAnsi="Times New Roman" w:cs="Times New Roman"/>
          <w:sz w:val="28"/>
          <w:szCs w:val="28"/>
        </w:rPr>
        <w:t>Тепловые сети города Шарыпово</w:t>
      </w:r>
    </w:p>
    <w:tbl>
      <w:tblPr>
        <w:tblStyle w:val="a3"/>
        <w:tblW w:w="231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98"/>
        <w:gridCol w:w="779"/>
        <w:gridCol w:w="1096"/>
        <w:gridCol w:w="950"/>
        <w:gridCol w:w="1095"/>
        <w:gridCol w:w="2178"/>
        <w:gridCol w:w="1409"/>
        <w:gridCol w:w="622"/>
        <w:gridCol w:w="160"/>
        <w:gridCol w:w="466"/>
        <w:gridCol w:w="160"/>
        <w:gridCol w:w="626"/>
        <w:gridCol w:w="626"/>
        <w:gridCol w:w="170"/>
        <w:gridCol w:w="626"/>
        <w:gridCol w:w="157"/>
        <w:gridCol w:w="626"/>
        <w:gridCol w:w="149"/>
        <w:gridCol w:w="626"/>
        <w:gridCol w:w="159"/>
        <w:gridCol w:w="626"/>
        <w:gridCol w:w="159"/>
        <w:gridCol w:w="626"/>
        <w:gridCol w:w="159"/>
        <w:gridCol w:w="626"/>
        <w:gridCol w:w="15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673AE7" w14:paraId="7F2914EA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63B3F098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тепловых сетей</w:t>
            </w:r>
          </w:p>
        </w:tc>
        <w:tc>
          <w:tcPr>
            <w:tcW w:w="779" w:type="dxa"/>
          </w:tcPr>
          <w:p w14:paraId="0921D5E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7218D5B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14:paraId="3DCBA78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8E7663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704973A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Зам.главного инженера по внешним объектам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«Березовская ГРЭС»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4CE7549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61A50D3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13F96B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2942F6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FFFFFF" w:themeFill="background1"/>
          </w:tcPr>
          <w:p w14:paraId="69EC0C6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1FA5119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1AA12BA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3414259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03F30B1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1DFD47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189F55D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3AC2B0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EFBD8A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EB2629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C7D2D6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94457A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DE3B68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3DF15F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05B71C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B4756E6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66146099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тепловых сетей (в двухтрубном исчислении)</w:t>
            </w:r>
          </w:p>
        </w:tc>
        <w:tc>
          <w:tcPr>
            <w:tcW w:w="779" w:type="dxa"/>
          </w:tcPr>
          <w:p w14:paraId="36CAB6B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BA3EF2">
              <w:rPr>
                <w:rFonts w:ascii="Times New Roman" w:hAnsi="Times New Roman" w:cs="Times New Roman"/>
                <w:sz w:val="27"/>
                <w:szCs w:val="27"/>
              </w:rPr>
              <w:t>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14:paraId="19D0118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950" w:type="dxa"/>
          </w:tcPr>
          <w:p w14:paraId="5E3D1E5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9C2CA1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70CF112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Зам.главного инженера по внешним объектам филиала «Березовская ГРЭС»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</w:p>
        </w:tc>
        <w:tc>
          <w:tcPr>
            <w:tcW w:w="1409" w:type="dxa"/>
          </w:tcPr>
          <w:p w14:paraId="52D194E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4D4A417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34BDC95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FE121E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ADDC5C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8FA162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4D2F9C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69389E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51F487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2C2C421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8EF668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33D5FD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493E0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8187D5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E8C7F2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EF665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D9E5F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FD45E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13076B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91A32BC" w14:textId="77777777" w:rsidTr="00673AE7">
        <w:tc>
          <w:tcPr>
            <w:tcW w:w="10627" w:type="dxa"/>
            <w:gridSpan w:val="8"/>
          </w:tcPr>
          <w:p w14:paraId="1ADD782B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Тепловые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626" w:type="dxa"/>
            <w:gridSpan w:val="2"/>
          </w:tcPr>
          <w:p w14:paraId="3D57CF7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6CBE7A1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25DD1B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444336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619E9C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1CDD3D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6E7A55E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663F945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302B3B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14:paraId="0596928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C80875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D4A17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4441E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EA120A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66F339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31AD7C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7D603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5612B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23D84F19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1D1907D4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Гидравлические испытания тепловых сетей</w:t>
            </w:r>
          </w:p>
        </w:tc>
        <w:tc>
          <w:tcPr>
            <w:tcW w:w="779" w:type="dxa"/>
          </w:tcPr>
          <w:p w14:paraId="644E05F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2047A62E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14:paraId="77BEF73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41E13C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40E89DD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Зам.главного инженера по внешним объектам филиала «Березовская ГРЭС»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36FB388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5EB3CE6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33025D4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CC20D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FFFFFF" w:themeFill="background1"/>
          </w:tcPr>
          <w:p w14:paraId="3B8F4F2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03DCCF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491ED6F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3F2A2D8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502185C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31163F8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14:paraId="3D8FA07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0AE1B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E8150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20A066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5A3D49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1F69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51BE91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C8F7A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AD2CB9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26F5A215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3C5F2841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тепловых сетей (в двухтрубном исчислении)</w:t>
            </w:r>
          </w:p>
        </w:tc>
        <w:tc>
          <w:tcPr>
            <w:tcW w:w="779" w:type="dxa"/>
          </w:tcPr>
          <w:p w14:paraId="29982BF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BA3EF2">
              <w:rPr>
                <w:rFonts w:ascii="Times New Roman" w:hAnsi="Times New Roman" w:cs="Times New Roman"/>
                <w:sz w:val="27"/>
                <w:szCs w:val="27"/>
              </w:rPr>
              <w:t>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14:paraId="4DDB813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950" w:type="dxa"/>
          </w:tcPr>
          <w:p w14:paraId="78F8F6B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21CCAB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259A271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Зам.главного инженера по внешним объектам филиала «Березовская ГРЭС»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</w:p>
        </w:tc>
        <w:tc>
          <w:tcPr>
            <w:tcW w:w="1409" w:type="dxa"/>
          </w:tcPr>
          <w:p w14:paraId="25DAC8A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5550354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0118249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640286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365B64D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6B396F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572AC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6B4D1F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08C8AA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153ED3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14:paraId="264EDA9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A24011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24B62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10E55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DE03AB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3A5F2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061CDC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32077B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F9D0C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62F37E46" w14:textId="77777777" w:rsidTr="00673AE7">
        <w:tc>
          <w:tcPr>
            <w:tcW w:w="10627" w:type="dxa"/>
            <w:gridSpan w:val="8"/>
          </w:tcPr>
          <w:p w14:paraId="3857C4B7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Водозаборные сооружения г.Шарыпово</w:t>
            </w:r>
          </w:p>
        </w:tc>
        <w:tc>
          <w:tcPr>
            <w:tcW w:w="626" w:type="dxa"/>
            <w:gridSpan w:val="2"/>
          </w:tcPr>
          <w:p w14:paraId="1A22661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34B3506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E1F72C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7783187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7B4E04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7AFCDA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514DD0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31446C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290C1E8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50FCA7D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7BED74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F560D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362C5F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F52BED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470644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6C48CC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5A827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44C01F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C71D8E0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324029B5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на насосной станции 3-го подъема – замена запорной арматуры РЧВ</w:t>
            </w:r>
          </w:p>
        </w:tc>
        <w:tc>
          <w:tcPr>
            <w:tcW w:w="779" w:type="dxa"/>
          </w:tcPr>
          <w:p w14:paraId="628CDC4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50EB22E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" w:type="dxa"/>
          </w:tcPr>
          <w:p w14:paraId="67A6B79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1DE9E4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386,9</w:t>
            </w:r>
          </w:p>
        </w:tc>
        <w:tc>
          <w:tcPr>
            <w:tcW w:w="2178" w:type="dxa"/>
          </w:tcPr>
          <w:p w14:paraId="546B1C5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«СВР»</w:t>
            </w:r>
          </w:p>
        </w:tc>
        <w:tc>
          <w:tcPr>
            <w:tcW w:w="1409" w:type="dxa"/>
          </w:tcPr>
          <w:p w14:paraId="2C2B8D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1DE5174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78BBDF8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A7C2AB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687FB07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05A23E2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3C36D4A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E88E1E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44E85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36176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D164B0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B49B8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647D3A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C8EB38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8A65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D6EBF4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CAC238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2DB3F0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00D61E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03C1D029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5699C9D0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трансформаторных подстанций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Кадатском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Южно-Шарыповском водозаборах, насосной станции 3-го подъема</w:t>
            </w:r>
          </w:p>
        </w:tc>
        <w:tc>
          <w:tcPr>
            <w:tcW w:w="779" w:type="dxa"/>
          </w:tcPr>
          <w:p w14:paraId="64E0202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053D7D9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0" w:type="dxa"/>
          </w:tcPr>
          <w:p w14:paraId="2307B70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A05C26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2178" w:type="dxa"/>
          </w:tcPr>
          <w:p w14:paraId="4A0036C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«СВР»</w:t>
            </w:r>
          </w:p>
        </w:tc>
        <w:tc>
          <w:tcPr>
            <w:tcW w:w="1409" w:type="dxa"/>
          </w:tcPr>
          <w:p w14:paraId="0543054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772F48F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6C0F1E7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B0FD8D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49FEEA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369B48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193FA1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92341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89B811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20B2F5E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0C90E73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E027D8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0964A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0A2F24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63500F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7374B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50D6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A4F9BF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B1F88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6AB4E3EF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3D5B7376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запорной арматуры от 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мм до Ду 500 мм</w:t>
            </w:r>
          </w:p>
        </w:tc>
        <w:tc>
          <w:tcPr>
            <w:tcW w:w="779" w:type="dxa"/>
          </w:tcPr>
          <w:p w14:paraId="7869430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1096" w:type="dxa"/>
          </w:tcPr>
          <w:p w14:paraId="793DDA4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0" w:type="dxa"/>
          </w:tcPr>
          <w:p w14:paraId="54EBDB8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7521FC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280,2</w:t>
            </w:r>
          </w:p>
        </w:tc>
        <w:tc>
          <w:tcPr>
            <w:tcW w:w="2178" w:type="dxa"/>
          </w:tcPr>
          <w:p w14:paraId="249B50D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«СВР»</w:t>
            </w:r>
          </w:p>
        </w:tc>
        <w:tc>
          <w:tcPr>
            <w:tcW w:w="1409" w:type="dxa"/>
          </w:tcPr>
          <w:p w14:paraId="757A3A7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6D222E6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535A84A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2A0AC4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78FEDC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45BA60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2AFE3A2F" w14:textId="77777777" w:rsidR="00673AE7" w:rsidRPr="00CD0AB2" w:rsidRDefault="00673AE7" w:rsidP="00C7683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760AE16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A7645C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660760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D9DD3D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AD500B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889B1C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575900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A22747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DAED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7E81CC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EA50EC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33E3B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0857C189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389947F4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 насосных агрегатов</w:t>
            </w:r>
          </w:p>
        </w:tc>
        <w:tc>
          <w:tcPr>
            <w:tcW w:w="779" w:type="dxa"/>
          </w:tcPr>
          <w:p w14:paraId="6B6A265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624DDB7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0" w:type="dxa"/>
          </w:tcPr>
          <w:p w14:paraId="5FE9CB8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732160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405,5</w:t>
            </w:r>
          </w:p>
        </w:tc>
        <w:tc>
          <w:tcPr>
            <w:tcW w:w="2178" w:type="dxa"/>
          </w:tcPr>
          <w:p w14:paraId="4784849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«СВР»</w:t>
            </w:r>
          </w:p>
        </w:tc>
        <w:tc>
          <w:tcPr>
            <w:tcW w:w="1409" w:type="dxa"/>
          </w:tcPr>
          <w:p w14:paraId="41DF00C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232D920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264913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C6BDB9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30D521B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B7AC00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2F26550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C9941F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E8478B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B17281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269FBF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6F4AF2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3F0B61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485CC3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BF9627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942E69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695F32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19DB1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B60E8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8934778" w14:textId="77777777" w:rsidTr="00673AE7">
        <w:tc>
          <w:tcPr>
            <w:tcW w:w="10627" w:type="dxa"/>
            <w:gridSpan w:val="8"/>
          </w:tcPr>
          <w:p w14:paraId="29A8679B" w14:textId="77777777" w:rsidR="00673AE7" w:rsidRPr="00417B7E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Водозаборные сооружения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626" w:type="dxa"/>
            <w:gridSpan w:val="2"/>
          </w:tcPr>
          <w:p w14:paraId="3C9B800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348C24E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F71666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3C7229C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02B97F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214FB61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0A0854D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7CAA879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3521093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4F6A8C8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59D9D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AF8FB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C2928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1F0CE5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E288B8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47D0B5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C29C27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916BE6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85AF6F9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65297619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 на насосных станциях 1-го и 2-го подъема</w:t>
            </w:r>
          </w:p>
        </w:tc>
        <w:tc>
          <w:tcPr>
            <w:tcW w:w="779" w:type="dxa"/>
          </w:tcPr>
          <w:p w14:paraId="02A47D1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7B5EC2C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50" w:type="dxa"/>
          </w:tcPr>
          <w:p w14:paraId="7D64133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341B5D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78" w:type="dxa"/>
          </w:tcPr>
          <w:p w14:paraId="0AE9CE0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690A82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368EA11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18C6D93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1F88792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19CF3B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0D3F44F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F45B77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409CDE4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D07EF2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46FAA0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ADB959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5072FD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FC2ADA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A8CF78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D0196D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103AB6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4D3D31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D56854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B44DAA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B84FFE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8C00EEA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74C17A0F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и частичная замена электрооборудования (автоматы, контакторы, пускатели) на насосной станции 2-го подъема</w:t>
            </w:r>
          </w:p>
        </w:tc>
        <w:tc>
          <w:tcPr>
            <w:tcW w:w="779" w:type="dxa"/>
          </w:tcPr>
          <w:p w14:paraId="3D7475D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37DA155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0" w:type="dxa"/>
          </w:tcPr>
          <w:p w14:paraId="4470BE8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44B50A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78" w:type="dxa"/>
          </w:tcPr>
          <w:p w14:paraId="48614B2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78C7A5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433D78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283B0EA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7CAD3F7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D6846D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4472902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A101CA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728044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538773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241B8D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E5CFDB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07E987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3AB190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5EB92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96DC4A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31F41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11AA9A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EB60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ECFF01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A3B873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3114C0B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7B092C74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Ревизия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электропривода (замена смазки подшипника) на НС 2-го подъема</w:t>
            </w:r>
          </w:p>
        </w:tc>
        <w:tc>
          <w:tcPr>
            <w:tcW w:w="779" w:type="dxa"/>
          </w:tcPr>
          <w:p w14:paraId="29FB4B5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2885089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</w:tcPr>
          <w:p w14:paraId="12A6679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4E1A9B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178" w:type="dxa"/>
          </w:tcPr>
          <w:p w14:paraId="30385D0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D55619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4F8E5A8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2333405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0037060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9EFAAB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5A7401D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2F77B6E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1EAF8F6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01E69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9D238F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0E0E2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E5E493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22C12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FC16B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A43788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973F93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12D47F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12FA2E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B896A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1CCA63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602EF2C2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799F2772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кабельного хозяйства КЛ-0,4 кВ на НС 2-го подъема</w:t>
            </w:r>
          </w:p>
        </w:tc>
        <w:tc>
          <w:tcPr>
            <w:tcW w:w="779" w:type="dxa"/>
          </w:tcPr>
          <w:p w14:paraId="69B93E8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02A042C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" w:type="dxa"/>
          </w:tcPr>
          <w:p w14:paraId="592E39D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D6E92E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78" w:type="dxa"/>
          </w:tcPr>
          <w:p w14:paraId="76067A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198CD9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0E12F2D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07FB00B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43583C4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B0E80E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6673444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F1034E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BC9A60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1F44CE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7437811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05FAE7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1B4C8B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F86261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870575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8D3584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EEF8EE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74A74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524C9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65230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A2CB52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07DDAE16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0423E8E7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и частичная замена электрооборудования (автоматы, контакторы, пускатели, шинные мосты) на НС 2-го подъема</w:t>
            </w:r>
          </w:p>
        </w:tc>
        <w:tc>
          <w:tcPr>
            <w:tcW w:w="779" w:type="dxa"/>
          </w:tcPr>
          <w:p w14:paraId="70AA930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5AD7345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0" w:type="dxa"/>
          </w:tcPr>
          <w:p w14:paraId="0D00658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344613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178" w:type="dxa"/>
          </w:tcPr>
          <w:p w14:paraId="515214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4F03CA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1F541D5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78F6C62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2E1BE84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FAAFB9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5D824C6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ABA24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0216F9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66E63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3E8B1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0DC2A0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944B8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C648A7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821A32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D7D869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3A0D3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BDBD98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C34330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997905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88C4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DBBBAA9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5E6C2582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силового трансформатора 630 кВ на НС 2-го подъема</w:t>
            </w:r>
          </w:p>
        </w:tc>
        <w:tc>
          <w:tcPr>
            <w:tcW w:w="779" w:type="dxa"/>
          </w:tcPr>
          <w:p w14:paraId="75E7C9C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5836056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" w:type="dxa"/>
          </w:tcPr>
          <w:p w14:paraId="2B794BC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75C0C1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78" w:type="dxa"/>
          </w:tcPr>
          <w:p w14:paraId="5147EA0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EE9E01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7D45B7A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76A271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50FA8F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752D2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7F64C0C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74412F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69987FF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A73338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08D80D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F95738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037EDD3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4F842A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32277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C5CEF5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455B9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7B3F9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E88B3B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D638EE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F6D434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F5C9E3E" w14:textId="77777777" w:rsidTr="00673AE7">
        <w:tc>
          <w:tcPr>
            <w:tcW w:w="10627" w:type="dxa"/>
            <w:gridSpan w:val="8"/>
          </w:tcPr>
          <w:p w14:paraId="35F4CF92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Сети водоснабжения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</w:p>
        </w:tc>
        <w:tc>
          <w:tcPr>
            <w:tcW w:w="626" w:type="dxa"/>
            <w:gridSpan w:val="2"/>
          </w:tcPr>
          <w:p w14:paraId="0BCBD64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25E82B2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6CC23F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708CF91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6B3E09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45F216C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7360A2A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5D4C38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5031DEA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243789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1AB95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8CEC3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F4FE4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70BB0B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86A8B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702EDE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66CF7E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6F3BF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2496A96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2F2F81BF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запорной арматуры</w:t>
            </w:r>
          </w:p>
        </w:tc>
        <w:tc>
          <w:tcPr>
            <w:tcW w:w="779" w:type="dxa"/>
          </w:tcPr>
          <w:p w14:paraId="4C91525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7E10477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0" w:type="dxa"/>
          </w:tcPr>
          <w:p w14:paraId="5192901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EAEF04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178" w:type="dxa"/>
          </w:tcPr>
          <w:p w14:paraId="18442AB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A28337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434ADC1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29E9DD8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0BE4845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8B516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362A4F3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02E590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D1A76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B40EA3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466E28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A0E24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B9AFDD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4091BE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C80AE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FBD1EA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54D75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79F06D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AD5D5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862B0C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23679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013A01C7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058AE3D2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Теплоизоляция трубопроводов ХВС надземной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прокладки</w:t>
            </w:r>
          </w:p>
        </w:tc>
        <w:tc>
          <w:tcPr>
            <w:tcW w:w="779" w:type="dxa"/>
          </w:tcPr>
          <w:p w14:paraId="3C52B55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1096" w:type="dxa"/>
          </w:tcPr>
          <w:p w14:paraId="4C03EAC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0" w:type="dxa"/>
          </w:tcPr>
          <w:p w14:paraId="4D53A1A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C6D3BB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78" w:type="dxa"/>
          </w:tcPr>
          <w:p w14:paraId="2598B03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DAD654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301253B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4A2188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037DFF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3BCAE2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4872A2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0E243B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334D35A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40FFD8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47E87F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5334A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BBB11C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2A726B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184FF5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64483A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D7C3A0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1CAB82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908281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8F76F8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77E3EB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5872FC7B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2962E159" w14:textId="77777777" w:rsidR="00673AE7" w:rsidRDefault="00673AE7" w:rsidP="00C768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ветхих сетей ХВС</w:t>
            </w:r>
          </w:p>
          <w:p w14:paraId="516BD3B2" w14:textId="77777777" w:rsidR="00673AE7" w:rsidRPr="00CE1468" w:rsidRDefault="00673AE7" w:rsidP="00C768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</w:tcPr>
          <w:p w14:paraId="30A53A2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4DB3D9B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950" w:type="dxa"/>
          </w:tcPr>
          <w:p w14:paraId="07B3C6CE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6DE7C5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2383,1</w:t>
            </w:r>
          </w:p>
        </w:tc>
        <w:tc>
          <w:tcPr>
            <w:tcW w:w="2178" w:type="dxa"/>
          </w:tcPr>
          <w:p w14:paraId="7054F59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65E6F7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АкваРесурс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9" w:type="dxa"/>
          </w:tcPr>
          <w:p w14:paraId="6FE7A2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244EA97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78C7A52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E18879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E176AF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36FC39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01AFA91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AF5948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A50682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9B8478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D9C07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5DB082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ED4050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6D291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724A3C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3ACFA8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E145EC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E846EE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9A05F4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02C226DE" w14:textId="77777777" w:rsidTr="00673AE7">
        <w:tc>
          <w:tcPr>
            <w:tcW w:w="10627" w:type="dxa"/>
            <w:gridSpan w:val="8"/>
          </w:tcPr>
          <w:p w14:paraId="4E4CD98B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водоснабжения г.Шарыпово</w:t>
            </w:r>
          </w:p>
        </w:tc>
        <w:tc>
          <w:tcPr>
            <w:tcW w:w="626" w:type="dxa"/>
            <w:gridSpan w:val="2"/>
          </w:tcPr>
          <w:p w14:paraId="754281A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13760EC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3210FC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166817D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32669FC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14:paraId="260CF3A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59ED383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7C93A12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469A2DF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23E1F34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3F04D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2A9BDB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4DF065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B04208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861002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C50F1C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59206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E3E2FF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3A5A1824" w14:textId="77777777" w:rsidTr="00673AE7">
        <w:trPr>
          <w:gridAfter w:val="1"/>
          <w:wAfter w:w="626" w:type="dxa"/>
          <w:trHeight w:val="1434"/>
        </w:trPr>
        <w:tc>
          <w:tcPr>
            <w:tcW w:w="2498" w:type="dxa"/>
          </w:tcPr>
          <w:p w14:paraId="6D59BEDB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запорной арматуры</w:t>
            </w:r>
          </w:p>
          <w:p w14:paraId="26FBB7D8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21C8B39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2B9F2ED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950" w:type="dxa"/>
          </w:tcPr>
          <w:p w14:paraId="14D5507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67CB4F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2178" w:type="dxa"/>
          </w:tcPr>
          <w:p w14:paraId="0936D8A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«ЦРКУ»</w:t>
            </w:r>
          </w:p>
        </w:tc>
        <w:tc>
          <w:tcPr>
            <w:tcW w:w="1409" w:type="dxa"/>
          </w:tcPr>
          <w:p w14:paraId="182304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  <w:shd w:val="clear" w:color="auto" w:fill="D5DCE4" w:themeFill="text2" w:themeFillTint="33"/>
          </w:tcPr>
          <w:p w14:paraId="127ABB9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  <w:shd w:val="clear" w:color="auto" w:fill="D5DCE4" w:themeFill="text2" w:themeFillTint="33"/>
          </w:tcPr>
          <w:p w14:paraId="097AF79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D78C84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DA8FC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6DE374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5FAF00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6D77C4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3C7CF6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36C052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20D4F4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3A7288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ECB167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02AA9E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FC3E8D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9C9551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BD2B91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E13576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70C350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DCBC4F0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2D5D006F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водоразборных колонок</w:t>
            </w:r>
            <w:r w:rsidRPr="0029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" w:type="dxa"/>
          </w:tcPr>
          <w:p w14:paraId="63E6769E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1B61728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" w:type="dxa"/>
          </w:tcPr>
          <w:p w14:paraId="04726FF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53D496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2178" w:type="dxa"/>
          </w:tcPr>
          <w:p w14:paraId="0B3651A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«ЦРКУ»</w:t>
            </w:r>
          </w:p>
        </w:tc>
        <w:tc>
          <w:tcPr>
            <w:tcW w:w="1409" w:type="dxa"/>
          </w:tcPr>
          <w:p w14:paraId="3DE868D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1809BCE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48A1568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081DDC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auto"/>
          </w:tcPr>
          <w:p w14:paraId="4126CA0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auto"/>
          </w:tcPr>
          <w:p w14:paraId="08205B9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5C6741F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0059A55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0A2834C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</w:tcPr>
          <w:p w14:paraId="437D5E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3BA61D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ED05CE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A88604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CE19E1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67BAC1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1856A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65A993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CB56E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765F74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2EBE8A68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0D4F3835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Ревизия пожарных гидрантов</w:t>
            </w:r>
          </w:p>
        </w:tc>
        <w:tc>
          <w:tcPr>
            <w:tcW w:w="779" w:type="dxa"/>
          </w:tcPr>
          <w:p w14:paraId="332BF70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5E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96" w:type="dxa"/>
          </w:tcPr>
          <w:p w14:paraId="38B0ED6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950" w:type="dxa"/>
          </w:tcPr>
          <w:p w14:paraId="76919B0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AF473D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2178" w:type="dxa"/>
          </w:tcPr>
          <w:p w14:paraId="1F0CF05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«ЦРКУ»</w:t>
            </w:r>
          </w:p>
        </w:tc>
        <w:tc>
          <w:tcPr>
            <w:tcW w:w="1409" w:type="dxa"/>
          </w:tcPr>
          <w:p w14:paraId="4E6C653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2F749A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2762479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061456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2EB00FD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335D081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130B75A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39AD5CB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4ACA922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58569CF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0DCFA62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226603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545F85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855243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55ACF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7E027E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D67A32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BEA1D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F7AA2A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304DF8FD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5ED071ED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ветхих сетей ХВС</w:t>
            </w:r>
          </w:p>
        </w:tc>
        <w:tc>
          <w:tcPr>
            <w:tcW w:w="779" w:type="dxa"/>
          </w:tcPr>
          <w:p w14:paraId="7DAF692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4D614DF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50" w:type="dxa"/>
          </w:tcPr>
          <w:p w14:paraId="28F8C61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AD40D2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178" w:type="dxa"/>
          </w:tcPr>
          <w:p w14:paraId="6409CF8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ООО «ЦРКУ»</w:t>
            </w:r>
          </w:p>
        </w:tc>
        <w:tc>
          <w:tcPr>
            <w:tcW w:w="1409" w:type="dxa"/>
          </w:tcPr>
          <w:p w14:paraId="676C8FE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4ADA049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28EEBCA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C7CAB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30B911A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6E7AD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40FCD18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DFF124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7D6D907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F4B775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D2F716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01F041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0ECC79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6B2A30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E25514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AD10A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2649F2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9395AF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64062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821E4E5" w14:textId="77777777" w:rsidTr="00673AE7">
        <w:tc>
          <w:tcPr>
            <w:tcW w:w="10627" w:type="dxa"/>
            <w:gridSpan w:val="8"/>
          </w:tcPr>
          <w:p w14:paraId="3A55D981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Жилищный фонд г.Шарыпово</w:t>
            </w:r>
          </w:p>
        </w:tc>
        <w:tc>
          <w:tcPr>
            <w:tcW w:w="626" w:type="dxa"/>
            <w:gridSpan w:val="2"/>
          </w:tcPr>
          <w:p w14:paraId="0A85EA4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4E7A6DE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9D7204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5CFDB9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0CBD8E9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5F12F95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75F5307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5A510A3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7202AB3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6B701E4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746387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BF15A1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519FF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17BB30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18F4F5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1E44B2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E24AD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01386A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3DDAB31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47572DC9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Промывка и опрессовка системы теплоснабжения</w:t>
            </w:r>
          </w:p>
        </w:tc>
        <w:tc>
          <w:tcPr>
            <w:tcW w:w="779" w:type="dxa"/>
          </w:tcPr>
          <w:p w14:paraId="768456F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ж.д.</w:t>
            </w:r>
          </w:p>
        </w:tc>
        <w:tc>
          <w:tcPr>
            <w:tcW w:w="1096" w:type="dxa"/>
          </w:tcPr>
          <w:p w14:paraId="4E08ADC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50" w:type="dxa"/>
          </w:tcPr>
          <w:p w14:paraId="3E005F5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F55C26E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5684,8</w:t>
            </w:r>
          </w:p>
        </w:tc>
        <w:tc>
          <w:tcPr>
            <w:tcW w:w="2178" w:type="dxa"/>
          </w:tcPr>
          <w:p w14:paraId="0810B02F" w14:textId="77777777" w:rsidR="00673AE7" w:rsidRPr="00D730C9" w:rsidRDefault="00673AE7" w:rsidP="00C7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0343B3B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57527F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13043D0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4A6815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2BD0F9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A0B1E8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279E9CE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AF6E3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C93AF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8BDD3C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571167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0E78738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DF5E6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D9D72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C39961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83F68D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3A6B9D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33E82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85E473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6E0A308A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19FD5DD4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трубопроводов внутридомовых инженерных систем</w:t>
            </w:r>
          </w:p>
        </w:tc>
        <w:tc>
          <w:tcPr>
            <w:tcW w:w="779" w:type="dxa"/>
          </w:tcPr>
          <w:p w14:paraId="28055E91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71099E44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</w:p>
        </w:tc>
        <w:tc>
          <w:tcPr>
            <w:tcW w:w="950" w:type="dxa"/>
          </w:tcPr>
          <w:p w14:paraId="19097C6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BF581D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1609,8</w:t>
            </w:r>
          </w:p>
        </w:tc>
        <w:tc>
          <w:tcPr>
            <w:tcW w:w="2178" w:type="dxa"/>
          </w:tcPr>
          <w:p w14:paraId="3481C39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7139F03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56C259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78F75C6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4A190D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053F9BC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446B4F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7996BF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3D0469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830D07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3BB501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23FD0FF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E59A59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03229D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F7BAF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6F5EFB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3FB03F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FD51B7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D8C59B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C596F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352AC0CD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17F50443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и ревизия запорной арматуры</w:t>
            </w:r>
          </w:p>
        </w:tc>
        <w:tc>
          <w:tcPr>
            <w:tcW w:w="779" w:type="dxa"/>
          </w:tcPr>
          <w:p w14:paraId="2DB147F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96" w:type="dxa"/>
          </w:tcPr>
          <w:p w14:paraId="0523CA5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950" w:type="dxa"/>
          </w:tcPr>
          <w:p w14:paraId="4915669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50E38B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1722,7</w:t>
            </w:r>
          </w:p>
        </w:tc>
        <w:tc>
          <w:tcPr>
            <w:tcW w:w="2178" w:type="dxa"/>
          </w:tcPr>
          <w:p w14:paraId="1DA2168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6E47EBC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582DE3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7378B3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9904E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15D96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E5D56A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7DD236B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489A92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02A15B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98F75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F9BAAE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1F866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17AEC5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3C9FCE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F728F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2EB74C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DEBE97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E680E5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8F9E09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B56AB20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4433432D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кровель </w:t>
            </w:r>
          </w:p>
        </w:tc>
        <w:tc>
          <w:tcPr>
            <w:tcW w:w="779" w:type="dxa"/>
          </w:tcPr>
          <w:p w14:paraId="7DA4F2DB" w14:textId="77777777" w:rsidR="00673AE7" w:rsidRPr="00E24410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96" w:type="dxa"/>
          </w:tcPr>
          <w:p w14:paraId="3C05AFC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2052</w:t>
            </w:r>
          </w:p>
        </w:tc>
        <w:tc>
          <w:tcPr>
            <w:tcW w:w="950" w:type="dxa"/>
          </w:tcPr>
          <w:p w14:paraId="41350E4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B71A15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2381,1</w:t>
            </w:r>
          </w:p>
        </w:tc>
        <w:tc>
          <w:tcPr>
            <w:tcW w:w="2178" w:type="dxa"/>
          </w:tcPr>
          <w:p w14:paraId="414787D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УК: </w:t>
            </w:r>
            <w:r w:rsidRPr="00D73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7033C30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0CCF02E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7CADF88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9254D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6723D95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556F49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3F13D7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8CFA91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196AD4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C8323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DF814D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143828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5F3937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0C6D9F6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48975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8605C9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3CCFD9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A2AA4C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0FFAB2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45B472B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66EFB314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межпанельных швов</w:t>
            </w:r>
          </w:p>
        </w:tc>
        <w:tc>
          <w:tcPr>
            <w:tcW w:w="779" w:type="dxa"/>
          </w:tcPr>
          <w:p w14:paraId="14B5F8E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241AB2A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</w:t>
            </w:r>
          </w:p>
        </w:tc>
        <w:tc>
          <w:tcPr>
            <w:tcW w:w="950" w:type="dxa"/>
          </w:tcPr>
          <w:p w14:paraId="2F455AE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2BC673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2377,2</w:t>
            </w:r>
          </w:p>
        </w:tc>
        <w:tc>
          <w:tcPr>
            <w:tcW w:w="2178" w:type="dxa"/>
          </w:tcPr>
          <w:p w14:paraId="60D198E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63E2C40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0D874E0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1AC87A2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8039C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5D972B3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0B61EBF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46A56C4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337663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F59FD7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A5D86C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4107BA1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07AB04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DC8E51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F0A5D2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BA4964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4261E6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5690B8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9EBA65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05913D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9FC344A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7CC62691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входных дверей</w:t>
            </w:r>
          </w:p>
        </w:tc>
        <w:tc>
          <w:tcPr>
            <w:tcW w:w="779" w:type="dxa"/>
          </w:tcPr>
          <w:p w14:paraId="58C282B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96" w:type="dxa"/>
          </w:tcPr>
          <w:p w14:paraId="391E3C17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950" w:type="dxa"/>
          </w:tcPr>
          <w:p w14:paraId="57F4175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A316942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566,0</w:t>
            </w:r>
          </w:p>
        </w:tc>
        <w:tc>
          <w:tcPr>
            <w:tcW w:w="2178" w:type="dxa"/>
          </w:tcPr>
          <w:p w14:paraId="649FE95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65C7525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2AAEEC7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13B2335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667C3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45C1295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E5C4C1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5E00BD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F33DA4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349AA1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C0EF51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74DD712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E4B0A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FE89EC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A20EEB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C72F74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185A1A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E987B3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ABB88C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77B230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157E94AA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6B6EC5E2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оконных заполнений</w:t>
            </w:r>
          </w:p>
        </w:tc>
        <w:tc>
          <w:tcPr>
            <w:tcW w:w="779" w:type="dxa"/>
          </w:tcPr>
          <w:p w14:paraId="13AA687D" w14:textId="77777777" w:rsidR="00673AE7" w:rsidRPr="000D532F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96" w:type="dxa"/>
          </w:tcPr>
          <w:p w14:paraId="0B7740C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0" w:type="dxa"/>
          </w:tcPr>
          <w:p w14:paraId="78FCE31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89FD5A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183,0</w:t>
            </w:r>
          </w:p>
        </w:tc>
        <w:tc>
          <w:tcPr>
            <w:tcW w:w="2178" w:type="dxa"/>
          </w:tcPr>
          <w:p w14:paraId="46D500E0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0C9">
              <w:rPr>
                <w:rFonts w:ascii="Times New Roman" w:hAnsi="Times New Roman" w:cs="Times New Roman"/>
                <w:sz w:val="24"/>
                <w:szCs w:val="24"/>
              </w:rPr>
              <w:t>Руководители УК: ООО «УК Восточная», ООО «УК Западная», ООО «УК Вера», ООО «УК Инновация»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«Меридиан»,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КАТЭКЖилСервис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ООО «ПЖКХ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9" w:type="dxa"/>
          </w:tcPr>
          <w:p w14:paraId="748F5F9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3B5362B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08FE391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BE09C1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12D1FB4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1CA268A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1D94B00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C3281B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68A837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86635D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242C5B1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4B031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06676C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8CC10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79F17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D54F3D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F1B92B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FD849E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796F69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0407DF1" w14:textId="77777777" w:rsidTr="00673AE7">
        <w:tc>
          <w:tcPr>
            <w:tcW w:w="10627" w:type="dxa"/>
            <w:gridSpan w:val="8"/>
          </w:tcPr>
          <w:p w14:paraId="3419EBC4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Жилищный фонд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п.Дубинино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626" w:type="dxa"/>
            <w:gridSpan w:val="2"/>
          </w:tcPr>
          <w:p w14:paraId="617685E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2"/>
          </w:tcPr>
          <w:p w14:paraId="1AFC0E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2D6F2F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</w:tcPr>
          <w:p w14:paraId="1B33FAC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</w:tcPr>
          <w:p w14:paraId="3427456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14:paraId="619D8BD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14:paraId="740A2BF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454493E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</w:tcPr>
          <w:p w14:paraId="72EB70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4D448EB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A24C8C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037EF4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CE4823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563592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F5F443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4C7F9A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C113B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81E5F7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46F717C2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052C6530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Промывка и опрессовка системы теплоснабжения</w:t>
            </w:r>
          </w:p>
        </w:tc>
        <w:tc>
          <w:tcPr>
            <w:tcW w:w="779" w:type="dxa"/>
          </w:tcPr>
          <w:p w14:paraId="1332A5B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ж.д.</w:t>
            </w:r>
          </w:p>
        </w:tc>
        <w:tc>
          <w:tcPr>
            <w:tcW w:w="1096" w:type="dxa"/>
          </w:tcPr>
          <w:p w14:paraId="190C8865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0" w:type="dxa"/>
          </w:tcPr>
          <w:p w14:paraId="10D94A8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B0D13F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468,0</w:t>
            </w:r>
          </w:p>
        </w:tc>
        <w:tc>
          <w:tcPr>
            <w:tcW w:w="2178" w:type="dxa"/>
          </w:tcPr>
          <w:p w14:paraId="3FC35B9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«ДРЭУ»</w:t>
            </w:r>
          </w:p>
        </w:tc>
        <w:tc>
          <w:tcPr>
            <w:tcW w:w="1409" w:type="dxa"/>
          </w:tcPr>
          <w:p w14:paraId="449DBC0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7243EC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32D20A2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EDC846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2CD08ED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80531D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5A54D2A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3212AB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2A70086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26FFC03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C7E22E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E0DA3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C41813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8066DD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9B1F70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B5E9A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7598A2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1168EE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9741FD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B94D734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10574958" w14:textId="77777777" w:rsidR="00673AE7" w:rsidRPr="002945E2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и ревизия запорной арматуры</w:t>
            </w:r>
          </w:p>
        </w:tc>
        <w:tc>
          <w:tcPr>
            <w:tcW w:w="779" w:type="dxa"/>
          </w:tcPr>
          <w:p w14:paraId="7FA55C9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96" w:type="dxa"/>
          </w:tcPr>
          <w:p w14:paraId="05DE8386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50" w:type="dxa"/>
          </w:tcPr>
          <w:p w14:paraId="44685DA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72DDD5C9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133,0</w:t>
            </w:r>
          </w:p>
        </w:tc>
        <w:tc>
          <w:tcPr>
            <w:tcW w:w="2178" w:type="dxa"/>
          </w:tcPr>
          <w:p w14:paraId="435F8578" w14:textId="77777777" w:rsidR="00673AE7" w:rsidRDefault="00673AE7" w:rsidP="00C7683B">
            <w:pPr>
              <w:jc w:val="center"/>
            </w:pPr>
            <w:r w:rsidRPr="00B24C6B">
              <w:rPr>
                <w:rFonts w:ascii="Times New Roman" w:hAnsi="Times New Roman" w:cs="Times New Roman"/>
                <w:sz w:val="28"/>
                <w:szCs w:val="28"/>
              </w:rPr>
              <w:t>Директор ООО «ДРЭУ»</w:t>
            </w:r>
          </w:p>
        </w:tc>
        <w:tc>
          <w:tcPr>
            <w:tcW w:w="1409" w:type="dxa"/>
          </w:tcPr>
          <w:p w14:paraId="4290136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2C4522D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73569CCC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CCA204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5144A8B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20A6B4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74C225A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72AA37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9CD465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730FA5E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A5D9C1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43AD9B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50BFA29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62CC610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5B326E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4E8523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FA61FA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31A360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F982A2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7D74C04C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1810CDF8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Теплоизоляция трубопроводов отопления</w:t>
            </w:r>
          </w:p>
        </w:tc>
        <w:tc>
          <w:tcPr>
            <w:tcW w:w="779" w:type="dxa"/>
          </w:tcPr>
          <w:p w14:paraId="57BA621B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24529CC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0" w:type="dxa"/>
          </w:tcPr>
          <w:p w14:paraId="105602AC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EB13BA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2178" w:type="dxa"/>
          </w:tcPr>
          <w:p w14:paraId="004B48B9" w14:textId="77777777" w:rsidR="00673AE7" w:rsidRDefault="00673AE7" w:rsidP="00C7683B">
            <w:pPr>
              <w:jc w:val="center"/>
            </w:pPr>
            <w:r w:rsidRPr="00B24C6B">
              <w:rPr>
                <w:rFonts w:ascii="Times New Roman" w:hAnsi="Times New Roman" w:cs="Times New Roman"/>
                <w:sz w:val="28"/>
                <w:szCs w:val="28"/>
              </w:rPr>
              <w:t>Директор ООО «ДРЭУ»</w:t>
            </w:r>
          </w:p>
        </w:tc>
        <w:tc>
          <w:tcPr>
            <w:tcW w:w="1409" w:type="dxa"/>
          </w:tcPr>
          <w:p w14:paraId="633191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7FB1B44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5F5E69E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4128A6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165575EE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6799E8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16749E9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12F3E58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1B98FD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6CFE12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FFC876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5E3612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F12A36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913940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F23138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FB02DF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4E0C23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D885FB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3CD139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50D271A8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030211E8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кровель </w:t>
            </w:r>
          </w:p>
        </w:tc>
        <w:tc>
          <w:tcPr>
            <w:tcW w:w="779" w:type="dxa"/>
          </w:tcPr>
          <w:p w14:paraId="0175B326" w14:textId="77777777" w:rsidR="00673AE7" w:rsidRPr="002A1C7F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96" w:type="dxa"/>
          </w:tcPr>
          <w:p w14:paraId="1B665F5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0" w:type="dxa"/>
          </w:tcPr>
          <w:p w14:paraId="4163A533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6C5691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2178" w:type="dxa"/>
          </w:tcPr>
          <w:p w14:paraId="7E5E3594" w14:textId="77777777" w:rsidR="00673AE7" w:rsidRDefault="00673AE7" w:rsidP="00C7683B">
            <w:pPr>
              <w:jc w:val="center"/>
            </w:pPr>
            <w:r w:rsidRPr="00B24C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 w:rsidRPr="00B24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«ДРЭУ»</w:t>
            </w:r>
          </w:p>
        </w:tc>
        <w:tc>
          <w:tcPr>
            <w:tcW w:w="1409" w:type="dxa"/>
          </w:tcPr>
          <w:p w14:paraId="7F3A69D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7EFC7AA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36F984F9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1D6F227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4B8B140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18C9C6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7A59BE7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5FEBBB6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7181743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0E53A631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A1B5B6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468D46D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4E3A58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1C5337A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3F8B50F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EAF111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7D3074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6F2531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969F46A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E7" w14:paraId="25BAD7A5" w14:textId="77777777" w:rsidTr="00673AE7">
        <w:trPr>
          <w:gridAfter w:val="1"/>
          <w:wAfter w:w="626" w:type="dxa"/>
        </w:trPr>
        <w:tc>
          <w:tcPr>
            <w:tcW w:w="2498" w:type="dxa"/>
          </w:tcPr>
          <w:p w14:paraId="345F0A21" w14:textId="77777777" w:rsidR="00673AE7" w:rsidRDefault="00673AE7" w:rsidP="00C7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межпанельных швов</w:t>
            </w:r>
          </w:p>
        </w:tc>
        <w:tc>
          <w:tcPr>
            <w:tcW w:w="779" w:type="dxa"/>
          </w:tcPr>
          <w:p w14:paraId="3D14747F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096" w:type="dxa"/>
          </w:tcPr>
          <w:p w14:paraId="54C6042D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950" w:type="dxa"/>
          </w:tcPr>
          <w:p w14:paraId="4B9B1C98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8A4E2CA" w14:textId="77777777" w:rsidR="00673AE7" w:rsidRPr="002945E2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2178" w:type="dxa"/>
          </w:tcPr>
          <w:p w14:paraId="089D249F" w14:textId="77777777" w:rsidR="00673AE7" w:rsidRDefault="00673AE7" w:rsidP="00C7683B">
            <w:pPr>
              <w:jc w:val="center"/>
            </w:pPr>
            <w:r w:rsidRPr="00B24C6B">
              <w:rPr>
                <w:rFonts w:ascii="Times New Roman" w:hAnsi="Times New Roman" w:cs="Times New Roman"/>
                <w:sz w:val="28"/>
                <w:szCs w:val="28"/>
              </w:rPr>
              <w:t>Директор ООО «ДРЭУ»</w:t>
            </w:r>
          </w:p>
        </w:tc>
        <w:tc>
          <w:tcPr>
            <w:tcW w:w="1409" w:type="dxa"/>
          </w:tcPr>
          <w:p w14:paraId="0F9294F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gridSpan w:val="2"/>
          </w:tcPr>
          <w:p w14:paraId="0568CFB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gridSpan w:val="2"/>
          </w:tcPr>
          <w:p w14:paraId="20F4B9F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678E9AC2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gridSpan w:val="2"/>
            <w:shd w:val="clear" w:color="auto" w:fill="D5DCE4" w:themeFill="text2" w:themeFillTint="33"/>
          </w:tcPr>
          <w:p w14:paraId="64D3EB80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30FE845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shd w:val="clear" w:color="auto" w:fill="D5DCE4" w:themeFill="text2" w:themeFillTint="33"/>
          </w:tcPr>
          <w:p w14:paraId="2F27B43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2139FED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48F376C5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D5DCE4" w:themeFill="text2" w:themeFillTint="33"/>
          </w:tcPr>
          <w:p w14:paraId="3F20418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shd w:val="clear" w:color="auto" w:fill="D5DCE4" w:themeFill="text2" w:themeFillTint="33"/>
          </w:tcPr>
          <w:p w14:paraId="537EA957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3D334B84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73E4E9C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shd w:val="clear" w:color="auto" w:fill="D5DCE4" w:themeFill="text2" w:themeFillTint="33"/>
          </w:tcPr>
          <w:p w14:paraId="2FE98DE6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2DF58E4B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0608FA3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5373497D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08D7221F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14:paraId="4044AD58" w14:textId="77777777" w:rsidR="00673AE7" w:rsidRDefault="00673AE7" w:rsidP="00C7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FA425" w14:textId="77777777" w:rsidR="00993CEC" w:rsidRDefault="00993CEC" w:rsidP="00844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8D2B2" w14:textId="77777777" w:rsidR="00AE26E0" w:rsidRPr="00993CEC" w:rsidRDefault="00AE26E0" w:rsidP="00844E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CEC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93CEC">
        <w:rPr>
          <w:rFonts w:ascii="Times New Roman" w:hAnsi="Times New Roman" w:cs="Times New Roman"/>
          <w:b/>
          <w:sz w:val="32"/>
          <w:szCs w:val="32"/>
        </w:rPr>
        <w:t>. Создание нормативных запасов котельного топлива и химических реагентов</w:t>
      </w:r>
    </w:p>
    <w:p w14:paraId="4D37B36E" w14:textId="77777777" w:rsidR="00AE26E0" w:rsidRDefault="00AE26E0" w:rsidP="00844E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08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976"/>
        <w:gridCol w:w="706"/>
        <w:gridCol w:w="1854"/>
        <w:gridCol w:w="1276"/>
        <w:gridCol w:w="1264"/>
        <w:gridCol w:w="708"/>
        <w:gridCol w:w="567"/>
        <w:gridCol w:w="721"/>
        <w:gridCol w:w="709"/>
        <w:gridCol w:w="702"/>
        <w:gridCol w:w="711"/>
        <w:gridCol w:w="711"/>
        <w:gridCol w:w="71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701"/>
      </w:tblGrid>
      <w:tr w:rsidR="009D6DED" w14:paraId="3E285BDC" w14:textId="77777777" w:rsidTr="009D6DED">
        <w:tc>
          <w:tcPr>
            <w:tcW w:w="851" w:type="dxa"/>
            <w:vMerge w:val="restart"/>
          </w:tcPr>
          <w:p w14:paraId="6CEB68B6" w14:textId="77777777" w:rsidR="009D6DED" w:rsidRDefault="009D6DED" w:rsidP="009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76" w:type="dxa"/>
            <w:vMerge w:val="restart"/>
            <w:vAlign w:val="center"/>
          </w:tcPr>
          <w:p w14:paraId="1E1D0196" w14:textId="77777777" w:rsidR="009D6DED" w:rsidRPr="002945E2" w:rsidRDefault="009D6DED" w:rsidP="009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топлива, реагентов</w:t>
            </w:r>
          </w:p>
        </w:tc>
        <w:tc>
          <w:tcPr>
            <w:tcW w:w="706" w:type="dxa"/>
            <w:vMerge w:val="restart"/>
            <w:textDirection w:val="btLr"/>
          </w:tcPr>
          <w:p w14:paraId="59D28785" w14:textId="77777777" w:rsidR="009D6DED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854" w:type="dxa"/>
            <w:vMerge w:val="restart"/>
            <w:vAlign w:val="center"/>
          </w:tcPr>
          <w:p w14:paraId="7CA5E3B6" w14:textId="77777777" w:rsidR="009D6DED" w:rsidRDefault="009D6DED" w:rsidP="009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31DBAA0" w14:textId="77777777" w:rsidR="009D6DED" w:rsidRDefault="009D6DED" w:rsidP="009D6D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1264" w:type="dxa"/>
            <w:vMerge w:val="restart"/>
            <w:vAlign w:val="center"/>
          </w:tcPr>
          <w:p w14:paraId="268D4932" w14:textId="77777777" w:rsidR="009D6DED" w:rsidRDefault="009D6DED" w:rsidP="009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1B48E1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  <w:tc>
          <w:tcPr>
            <w:tcW w:w="11210" w:type="dxa"/>
            <w:gridSpan w:val="18"/>
          </w:tcPr>
          <w:p w14:paraId="153DB81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701" w:type="dxa"/>
            <w:vMerge w:val="restart"/>
            <w:textDirection w:val="btLr"/>
          </w:tcPr>
          <w:p w14:paraId="7BCB37CB" w14:textId="77777777" w:rsidR="009D6DED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работ и оценка качества </w:t>
            </w:r>
          </w:p>
        </w:tc>
      </w:tr>
      <w:tr w:rsidR="009D6DED" w14:paraId="138A7137" w14:textId="77777777" w:rsidTr="009D6DED">
        <w:tc>
          <w:tcPr>
            <w:tcW w:w="851" w:type="dxa"/>
            <w:vMerge/>
          </w:tcPr>
          <w:p w14:paraId="2D58DD2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</w:tcPr>
          <w:p w14:paraId="452970B8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61D6223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14:paraId="6EEBEDAC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14:paraId="6C09E12F" w14:textId="77777777" w:rsidR="009D6DED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14:paraId="5210B219" w14:textId="77777777" w:rsidR="009D6DED" w:rsidRDefault="009D6DED" w:rsidP="00AE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3"/>
          </w:tcPr>
          <w:p w14:paraId="658D43D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2" w:type="dxa"/>
            <w:gridSpan w:val="3"/>
          </w:tcPr>
          <w:p w14:paraId="776FA7D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31" w:type="dxa"/>
            <w:gridSpan w:val="3"/>
          </w:tcPr>
          <w:p w14:paraId="11874ADD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gridSpan w:val="3"/>
          </w:tcPr>
          <w:p w14:paraId="0E4FACB9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gridSpan w:val="3"/>
          </w:tcPr>
          <w:p w14:paraId="21A1DDAC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3"/>
          </w:tcPr>
          <w:p w14:paraId="59C1C64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vMerge/>
          </w:tcPr>
          <w:p w14:paraId="79DFA358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DED" w14:paraId="3D6BE6CF" w14:textId="77777777" w:rsidTr="00C86857">
        <w:trPr>
          <w:cantSplit/>
          <w:trHeight w:val="1604"/>
        </w:trPr>
        <w:tc>
          <w:tcPr>
            <w:tcW w:w="851" w:type="dxa"/>
            <w:vMerge/>
          </w:tcPr>
          <w:p w14:paraId="41260367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Merge/>
          </w:tcPr>
          <w:p w14:paraId="6A5D57A3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14:paraId="19F80486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14:paraId="5AD24944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051A59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</w:tcPr>
          <w:p w14:paraId="6749B325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16A7BDE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3D1EBCEE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21" w:type="dxa"/>
            <w:textDirection w:val="btLr"/>
            <w:vAlign w:val="center"/>
          </w:tcPr>
          <w:p w14:paraId="5F42C2A9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709" w:type="dxa"/>
            <w:textDirection w:val="btLr"/>
            <w:vAlign w:val="center"/>
          </w:tcPr>
          <w:p w14:paraId="1F32C32F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702" w:type="dxa"/>
            <w:textDirection w:val="btLr"/>
            <w:vAlign w:val="center"/>
          </w:tcPr>
          <w:p w14:paraId="7976AA3A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11" w:type="dxa"/>
            <w:textDirection w:val="btLr"/>
            <w:vAlign w:val="center"/>
          </w:tcPr>
          <w:p w14:paraId="586D7033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711" w:type="dxa"/>
            <w:textDirection w:val="btLr"/>
            <w:vAlign w:val="center"/>
          </w:tcPr>
          <w:p w14:paraId="79763B8D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711" w:type="dxa"/>
            <w:textDirection w:val="btLr"/>
            <w:vAlign w:val="center"/>
          </w:tcPr>
          <w:p w14:paraId="47D7870F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709" w:type="dxa"/>
            <w:textDirection w:val="btLr"/>
            <w:vAlign w:val="center"/>
          </w:tcPr>
          <w:p w14:paraId="32652796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567" w:type="dxa"/>
            <w:textDirection w:val="btLr"/>
          </w:tcPr>
          <w:p w14:paraId="6DAC76DD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0C58E02B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567" w:type="dxa"/>
            <w:textDirection w:val="btLr"/>
            <w:vAlign w:val="center"/>
          </w:tcPr>
          <w:p w14:paraId="489C8A0B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567" w:type="dxa"/>
            <w:textDirection w:val="btLr"/>
          </w:tcPr>
          <w:p w14:paraId="38689938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1FCACF4A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567" w:type="dxa"/>
            <w:textDirection w:val="btLr"/>
            <w:vAlign w:val="center"/>
          </w:tcPr>
          <w:p w14:paraId="427F0A79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567" w:type="dxa"/>
            <w:textDirection w:val="btLr"/>
          </w:tcPr>
          <w:p w14:paraId="1EC18D77" w14:textId="77777777" w:rsidR="009D6DED" w:rsidRPr="008E54A9" w:rsidRDefault="009D6DED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567" w:type="dxa"/>
            <w:textDirection w:val="btLr"/>
            <w:vAlign w:val="center"/>
          </w:tcPr>
          <w:p w14:paraId="025CC8FA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425" w:type="dxa"/>
            <w:textDirection w:val="btLr"/>
            <w:vAlign w:val="center"/>
          </w:tcPr>
          <w:p w14:paraId="3C96E1E2" w14:textId="77777777" w:rsidR="009D6DED" w:rsidRPr="008E54A9" w:rsidRDefault="009D6DED" w:rsidP="00B17B3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1701" w:type="dxa"/>
            <w:vMerge/>
          </w:tcPr>
          <w:p w14:paraId="03646463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DED" w14:paraId="6631DC0D" w14:textId="77777777" w:rsidTr="00C86857">
        <w:tc>
          <w:tcPr>
            <w:tcW w:w="851" w:type="dxa"/>
          </w:tcPr>
          <w:p w14:paraId="6F82598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14:paraId="76B28BED" w14:textId="77777777" w:rsidR="009D6DED" w:rsidRPr="002945E2" w:rsidRDefault="009D6DED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706" w:type="dxa"/>
          </w:tcPr>
          <w:p w14:paraId="3AAF004E" w14:textId="77777777" w:rsidR="009D6DED" w:rsidRPr="002945E2" w:rsidRDefault="009D6DED" w:rsidP="009D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6AB77E4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235193" w14:textId="77777777" w:rsidR="009D6DED" w:rsidRPr="002945E2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74FD55E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5D4A50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CAF267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9C2277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71F0F3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63594DB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09C9C0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31BA0B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5F1B8AB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4646D5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83F3F" w14:textId="77777777" w:rsidR="009D6DED" w:rsidRPr="008E54A9" w:rsidRDefault="009D6DED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3F1839" w14:textId="77777777" w:rsidR="009D6DED" w:rsidRPr="008E54A9" w:rsidRDefault="009D6DED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10F5D" w14:textId="77777777" w:rsidR="009D6DED" w:rsidRPr="008E54A9" w:rsidRDefault="009D6DED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4070F4B" w14:textId="77777777" w:rsidR="009D6DED" w:rsidRPr="008E54A9" w:rsidRDefault="009D6DED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0DE2860B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3D06A6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34E00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843315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A876BC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DFD66D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DED" w14:paraId="051650D8" w14:textId="77777777" w:rsidTr="00C86857">
        <w:tc>
          <w:tcPr>
            <w:tcW w:w="851" w:type="dxa"/>
          </w:tcPr>
          <w:p w14:paraId="21D3D15D" w14:textId="77777777" w:rsidR="009D6DED" w:rsidRDefault="004C14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14:paraId="5613B32D" w14:textId="77777777" w:rsidR="009D6DED" w:rsidRPr="002945E2" w:rsidRDefault="009D6DED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="00276F19">
              <w:rPr>
                <w:rFonts w:ascii="Times New Roman" w:hAnsi="Times New Roman" w:cs="Times New Roman"/>
                <w:sz w:val="28"/>
                <w:szCs w:val="28"/>
              </w:rPr>
              <w:t xml:space="preserve">с. Березовское </w:t>
            </w:r>
          </w:p>
        </w:tc>
        <w:tc>
          <w:tcPr>
            <w:tcW w:w="706" w:type="dxa"/>
          </w:tcPr>
          <w:p w14:paraId="4CCDAFB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09DC0988" w14:textId="77777777" w:rsidR="009D6DED" w:rsidRDefault="00C86857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1B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9666366" w14:textId="77777777" w:rsidR="009D6DED" w:rsidRPr="002945E2" w:rsidRDefault="00DE670A" w:rsidP="00670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70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70B8B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1264" w:type="dxa"/>
          </w:tcPr>
          <w:p w14:paraId="48001459" w14:textId="77777777" w:rsidR="009D6DED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516,2</w:t>
            </w:r>
          </w:p>
        </w:tc>
        <w:tc>
          <w:tcPr>
            <w:tcW w:w="708" w:type="dxa"/>
          </w:tcPr>
          <w:p w14:paraId="4619816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8756C4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7218761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F76545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98EC30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4DBF40D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252E65C6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</w:tcPr>
          <w:p w14:paraId="0003289D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439ADA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3C8D138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A0F0CF3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3E709FE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B440E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2BD1A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1638A0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873DF1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60555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BB7B2B7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4FFFD4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DED" w14:paraId="6DADDD50" w14:textId="77777777" w:rsidTr="00C86857">
        <w:tc>
          <w:tcPr>
            <w:tcW w:w="851" w:type="dxa"/>
          </w:tcPr>
          <w:p w14:paraId="4428265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5354AAF4" w14:textId="77777777" w:rsidR="009D6DED" w:rsidRPr="002945E2" w:rsidRDefault="009D6DED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  <w:tc>
          <w:tcPr>
            <w:tcW w:w="706" w:type="dxa"/>
          </w:tcPr>
          <w:p w14:paraId="722F456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1A87714B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12061D" w14:textId="77777777" w:rsidR="009D6DED" w:rsidRPr="002945E2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23816565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1BABE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9DCEEC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67181B0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D2FACC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2EC309D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A11BBF9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564F720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D698540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29E768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9F3DB2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0EC95B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04F6CE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124A70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BE873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567C0F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E229F0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6FA88A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A1937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A42F0E" w14:textId="77777777" w:rsidR="009D6DED" w:rsidRDefault="009D6DE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120EA189" w14:textId="77777777" w:rsidTr="00276F19">
        <w:tc>
          <w:tcPr>
            <w:tcW w:w="851" w:type="dxa"/>
          </w:tcPr>
          <w:p w14:paraId="42102CDD" w14:textId="77777777" w:rsidR="00276F19" w:rsidRDefault="004C1440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14:paraId="0195FC38" w14:textId="77777777" w:rsidR="00276F19" w:rsidRPr="002945E2" w:rsidRDefault="00276F19" w:rsidP="0027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с. Новоалтатка</w:t>
            </w:r>
          </w:p>
        </w:tc>
        <w:tc>
          <w:tcPr>
            <w:tcW w:w="706" w:type="dxa"/>
          </w:tcPr>
          <w:p w14:paraId="71F9B35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1361863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1F65E1BD" w14:textId="77777777" w:rsidR="00276F19" w:rsidRPr="002945E2" w:rsidRDefault="00670B8B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70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1264" w:type="dxa"/>
          </w:tcPr>
          <w:p w14:paraId="2291E4A2" w14:textId="77777777" w:rsidR="00276F19" w:rsidRDefault="00670B8B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956,0</w:t>
            </w:r>
          </w:p>
        </w:tc>
        <w:tc>
          <w:tcPr>
            <w:tcW w:w="708" w:type="dxa"/>
          </w:tcPr>
          <w:p w14:paraId="51FCCD9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677F7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F926DE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FC13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8F4239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9060BB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67FBECE7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7F7F7F" w:themeFill="text1" w:themeFillTint="80"/>
          </w:tcPr>
          <w:p w14:paraId="46BC451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FB26D4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16F6F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0C2D3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2FF45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BCB72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CAD99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0B2757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F0FD23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2BFAF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4781A3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4534F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207AE5B7" w14:textId="77777777" w:rsidTr="00C86857">
        <w:tc>
          <w:tcPr>
            <w:tcW w:w="851" w:type="dxa"/>
          </w:tcPr>
          <w:p w14:paraId="5657AD2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7C9AADB2" w14:textId="77777777" w:rsidR="00276F19" w:rsidRDefault="00276F19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06" w:type="dxa"/>
          </w:tcPr>
          <w:p w14:paraId="5506818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75A3AEE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97065" w14:textId="77777777" w:rsidR="00276F19" w:rsidRPr="002945E2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04D98712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81F6FB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0E9A53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204334E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503D3B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A49E1B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F64144D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D6B8F02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25A330C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964F56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264F8D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C69F6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DD06D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D5BF4D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CDBA2B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6BF56F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B3A02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13E9B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2F8BF8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D89FE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65C0F40B" w14:textId="77777777" w:rsidTr="00276F19">
        <w:tc>
          <w:tcPr>
            <w:tcW w:w="851" w:type="dxa"/>
          </w:tcPr>
          <w:p w14:paraId="25CB68EF" w14:textId="77777777" w:rsidR="00276F19" w:rsidRDefault="004C1440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</w:tcPr>
          <w:p w14:paraId="07856F4C" w14:textId="77777777" w:rsidR="00276F19" w:rsidRPr="002945E2" w:rsidRDefault="00276F19" w:rsidP="0027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с. Ивановка</w:t>
            </w:r>
          </w:p>
        </w:tc>
        <w:tc>
          <w:tcPr>
            <w:tcW w:w="706" w:type="dxa"/>
          </w:tcPr>
          <w:p w14:paraId="250B5B4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3FB8794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23112FCC" w14:textId="77777777" w:rsidR="00276F19" w:rsidRPr="002945E2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656375E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AE3199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B193E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383A5D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7CEC6F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0F87504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5200B5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960B88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E936F9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92D440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96CB2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BFB98FD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E29004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FB3EA9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9FC81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CAF28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C69097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6A5B42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DFCA74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A99B8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38FC1C7D" w14:textId="77777777" w:rsidTr="00C86857">
        <w:tc>
          <w:tcPr>
            <w:tcW w:w="851" w:type="dxa"/>
          </w:tcPr>
          <w:p w14:paraId="365F2DF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7C72A8F4" w14:textId="77777777" w:rsidR="00276F19" w:rsidRDefault="00276F19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06" w:type="dxa"/>
          </w:tcPr>
          <w:p w14:paraId="55C88523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8A86A2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FD3D39" w14:textId="77777777" w:rsidR="00276F19" w:rsidRPr="002945E2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7122927D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5ABCFF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11589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E800CB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174B88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5D6CF2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CD6F8E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E17333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B14D6D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83CF3A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B1AFF9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B8BD5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45BE26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9CB38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9F7E3C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BA8EE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08015D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292C6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E98EFD6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5DA1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57E894F1" w14:textId="77777777" w:rsidTr="00276F19">
        <w:tc>
          <w:tcPr>
            <w:tcW w:w="851" w:type="dxa"/>
          </w:tcPr>
          <w:p w14:paraId="3ADDBE8D" w14:textId="77777777" w:rsidR="00276F19" w:rsidRDefault="004C1440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14:paraId="67E40A93" w14:textId="77777777" w:rsidR="00276F19" w:rsidRPr="002945E2" w:rsidRDefault="00276F19" w:rsidP="0027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706" w:type="dxa"/>
          </w:tcPr>
          <w:p w14:paraId="3276A41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0C80BA8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76" w:type="dxa"/>
          </w:tcPr>
          <w:p w14:paraId="41818AAA" w14:textId="77777777" w:rsidR="00276F19" w:rsidRPr="002945E2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21B174A0" w14:textId="77777777" w:rsidR="00276F19" w:rsidRDefault="00670B8B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669,2</w:t>
            </w:r>
          </w:p>
        </w:tc>
        <w:tc>
          <w:tcPr>
            <w:tcW w:w="708" w:type="dxa"/>
          </w:tcPr>
          <w:p w14:paraId="2FD3E1F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8F766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10BEFCF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9FAEFE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7AD1A9B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8697C1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1C9923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0CFBDD8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56DE30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AA4CD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753C0A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311D479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112D0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FA38B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5FB5E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D13EF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68AB6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8427A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2AD2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03CACDC0" w14:textId="77777777" w:rsidTr="00276F19">
        <w:tc>
          <w:tcPr>
            <w:tcW w:w="851" w:type="dxa"/>
          </w:tcPr>
          <w:p w14:paraId="10A6C62F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90DAA60" w14:textId="77777777" w:rsidR="00276F19" w:rsidRDefault="00276F19" w:rsidP="0027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06" w:type="dxa"/>
          </w:tcPr>
          <w:p w14:paraId="4C4E12A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A2E21C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D1AC7A" w14:textId="77777777" w:rsidR="00276F19" w:rsidRPr="002945E2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34D2831C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AFCAB4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42AD8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B08413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BA38F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12823BD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BEFD27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A6AF487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433C73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6D8F3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1C514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65F26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10F27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31CC8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7FBA59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CAC5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0D694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38D1F3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F43B9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9F77F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1C73486A" w14:textId="77777777" w:rsidTr="00276F19">
        <w:tc>
          <w:tcPr>
            <w:tcW w:w="851" w:type="dxa"/>
          </w:tcPr>
          <w:p w14:paraId="1643F201" w14:textId="77777777" w:rsidR="00276F19" w:rsidRDefault="004C1440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</w:tcPr>
          <w:p w14:paraId="47A7CD21" w14:textId="77777777" w:rsidR="00276F19" w:rsidRPr="002945E2" w:rsidRDefault="00276F19" w:rsidP="0027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с. Парная</w:t>
            </w:r>
          </w:p>
        </w:tc>
        <w:tc>
          <w:tcPr>
            <w:tcW w:w="706" w:type="dxa"/>
          </w:tcPr>
          <w:p w14:paraId="0B7550BF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2EA75620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649FDFF1" w14:textId="77777777" w:rsidR="00276F19" w:rsidRPr="002945E2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645F03FB" w14:textId="77777777" w:rsidR="00276F19" w:rsidRDefault="00670B8B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708" w:type="dxa"/>
          </w:tcPr>
          <w:p w14:paraId="2C288F73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13EB65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363A598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88A59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044A79B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4DECFE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2DBC982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4CE575E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FA948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1FED28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5D9FEA3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670A644A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B66A1D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119E59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F47E9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A87064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ECA5F1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A6BA76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C0547" w14:textId="77777777" w:rsidR="00276F19" w:rsidRDefault="00276F19" w:rsidP="00276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F19" w14:paraId="43D1DD43" w14:textId="77777777" w:rsidTr="00C86857">
        <w:tc>
          <w:tcPr>
            <w:tcW w:w="851" w:type="dxa"/>
          </w:tcPr>
          <w:p w14:paraId="0DADD943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1748F24" w14:textId="77777777" w:rsidR="00276F19" w:rsidRDefault="00276F19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06" w:type="dxa"/>
          </w:tcPr>
          <w:p w14:paraId="4FA453EF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6E34DB54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CF07BE" w14:textId="77777777" w:rsidR="00276F19" w:rsidRPr="002945E2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14:paraId="2D690953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976E06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64B0DA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46E15869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E099D5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1E613B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28EDF5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4E1A1B17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A8E1413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A50B20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A88585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17105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9B476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ED062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13018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2E8AAE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8B31F8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08BB2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2FFB821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47AD57" w14:textId="77777777" w:rsidR="00276F19" w:rsidRDefault="00276F19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B8B" w14:paraId="51420BBA" w14:textId="77777777" w:rsidTr="00C86857">
        <w:tc>
          <w:tcPr>
            <w:tcW w:w="851" w:type="dxa"/>
          </w:tcPr>
          <w:p w14:paraId="65223A70" w14:textId="77777777" w:rsidR="00670B8B" w:rsidRDefault="004C14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6" w:type="dxa"/>
          </w:tcPr>
          <w:p w14:paraId="6D28D87D" w14:textId="77777777" w:rsidR="00670B8B" w:rsidRDefault="002B253D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договоров поставки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 </w:t>
            </w:r>
            <w:r w:rsidR="004C1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Гляден</w:t>
            </w:r>
            <w:proofErr w:type="spellEnd"/>
          </w:p>
        </w:tc>
        <w:tc>
          <w:tcPr>
            <w:tcW w:w="706" w:type="dxa"/>
          </w:tcPr>
          <w:p w14:paraId="530632A3" w14:textId="77777777" w:rsidR="00670B8B" w:rsidRDefault="002B253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</w:p>
        </w:tc>
        <w:tc>
          <w:tcPr>
            <w:tcW w:w="1854" w:type="dxa"/>
          </w:tcPr>
          <w:p w14:paraId="2FD1818A" w14:textId="77777777" w:rsidR="00670B8B" w:rsidRDefault="002B253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3635B4F" w14:textId="77777777" w:rsidR="00670B8B" w:rsidRPr="002945E2" w:rsidRDefault="002B253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6,024</w:t>
            </w:r>
          </w:p>
        </w:tc>
        <w:tc>
          <w:tcPr>
            <w:tcW w:w="1264" w:type="dxa"/>
          </w:tcPr>
          <w:p w14:paraId="65B2A6CF" w14:textId="77777777" w:rsidR="00670B8B" w:rsidRDefault="002B253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708" w:type="dxa"/>
          </w:tcPr>
          <w:p w14:paraId="11B64D7C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C7524F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14:paraId="0EAD6663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3D9498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E7A60A3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DA29C1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77809119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1A4B70EF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38363F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85FC49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2C377D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4598E61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B7DC28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85B7DC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6EB37C8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C7CAB9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B8F798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FF5AA2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4DF94" w14:textId="77777777" w:rsidR="00670B8B" w:rsidRDefault="00670B8B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8CC0A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883EF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FA3BAB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FF2C7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A18618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A243B4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C02F7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DAAEE0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739108" w14:textId="77777777" w:rsidR="0077206C" w:rsidRDefault="0077206C" w:rsidP="00462F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8FA896" w14:textId="77777777" w:rsidR="00462FE4" w:rsidRPr="00993CEC" w:rsidRDefault="00462FE4" w:rsidP="00462F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CEC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993CEC">
        <w:rPr>
          <w:rFonts w:ascii="Times New Roman" w:hAnsi="Times New Roman" w:cs="Times New Roman"/>
          <w:b/>
          <w:sz w:val="32"/>
          <w:szCs w:val="32"/>
        </w:rPr>
        <w:t>. Подготовка автономных источников энергосбережения, коммунальной и инженерной техники, используемой аварийно-восстановительными службами в зимний период.  Мероприятия по повышению надежности функционирования объектов инженерной инфраструктуры</w:t>
      </w:r>
    </w:p>
    <w:tbl>
      <w:tblPr>
        <w:tblStyle w:val="a3"/>
        <w:tblW w:w="19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097"/>
        <w:gridCol w:w="879"/>
        <w:gridCol w:w="993"/>
        <w:gridCol w:w="992"/>
        <w:gridCol w:w="992"/>
        <w:gridCol w:w="992"/>
        <w:gridCol w:w="1134"/>
        <w:gridCol w:w="993"/>
        <w:gridCol w:w="1134"/>
        <w:gridCol w:w="992"/>
        <w:gridCol w:w="850"/>
        <w:gridCol w:w="993"/>
        <w:gridCol w:w="992"/>
        <w:gridCol w:w="992"/>
        <w:gridCol w:w="1559"/>
      </w:tblGrid>
      <w:tr w:rsidR="00C746FA" w14:paraId="0A72789B" w14:textId="77777777" w:rsidTr="00181C70">
        <w:tc>
          <w:tcPr>
            <w:tcW w:w="2836" w:type="dxa"/>
            <w:vMerge w:val="restart"/>
            <w:vAlign w:val="center"/>
          </w:tcPr>
          <w:p w14:paraId="6D4363AC" w14:textId="77777777" w:rsidR="00C746FA" w:rsidRPr="002945E2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97" w:type="dxa"/>
            <w:vMerge w:val="restart"/>
            <w:vAlign w:val="center"/>
          </w:tcPr>
          <w:p w14:paraId="4D53ADE0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879" w:type="dxa"/>
            <w:vMerge w:val="restart"/>
            <w:vAlign w:val="center"/>
          </w:tcPr>
          <w:p w14:paraId="1E4255E6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049" w:type="dxa"/>
            <w:gridSpan w:val="12"/>
          </w:tcPr>
          <w:p w14:paraId="71E62521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559" w:type="dxa"/>
            <w:vMerge w:val="restart"/>
            <w:textDirection w:val="btLr"/>
          </w:tcPr>
          <w:p w14:paraId="252B5542" w14:textId="77777777" w:rsidR="00C746FA" w:rsidRDefault="00C746FA" w:rsidP="00B17B3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работ и оценка качества </w:t>
            </w:r>
          </w:p>
        </w:tc>
      </w:tr>
      <w:tr w:rsidR="00C746FA" w14:paraId="6F0065E6" w14:textId="77777777" w:rsidTr="00181C70">
        <w:tc>
          <w:tcPr>
            <w:tcW w:w="2836" w:type="dxa"/>
            <w:vMerge/>
          </w:tcPr>
          <w:p w14:paraId="64898B8D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14:paraId="0BBB97BD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14:paraId="36B8D646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6C010023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gridSpan w:val="2"/>
          </w:tcPr>
          <w:p w14:paraId="7D6F2E34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  <w:gridSpan w:val="2"/>
          </w:tcPr>
          <w:p w14:paraId="2D4C8BE2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6" w:type="dxa"/>
            <w:gridSpan w:val="2"/>
          </w:tcPr>
          <w:p w14:paraId="6C9F34D7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gridSpan w:val="2"/>
          </w:tcPr>
          <w:p w14:paraId="32BB10D8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2"/>
          </w:tcPr>
          <w:p w14:paraId="4D82084F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vMerge/>
          </w:tcPr>
          <w:p w14:paraId="10859060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6FA" w14:paraId="22C3B924" w14:textId="77777777" w:rsidTr="00181C70">
        <w:trPr>
          <w:cantSplit/>
          <w:trHeight w:val="1604"/>
        </w:trPr>
        <w:tc>
          <w:tcPr>
            <w:tcW w:w="2836" w:type="dxa"/>
            <w:vMerge/>
          </w:tcPr>
          <w:p w14:paraId="7D521D24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14:paraId="5234E031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14:paraId="5189AA37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53E7D5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12F1A6C8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992" w:type="dxa"/>
            <w:vAlign w:val="center"/>
          </w:tcPr>
          <w:p w14:paraId="5B97F64F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6FD1229E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1134" w:type="dxa"/>
            <w:vAlign w:val="center"/>
          </w:tcPr>
          <w:p w14:paraId="4529F325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3" w:type="dxa"/>
            <w:vAlign w:val="center"/>
          </w:tcPr>
          <w:p w14:paraId="7561B412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1134" w:type="dxa"/>
            <w:vAlign w:val="center"/>
          </w:tcPr>
          <w:p w14:paraId="40460A61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5A08FE2F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16-31</w:t>
            </w:r>
          </w:p>
        </w:tc>
        <w:tc>
          <w:tcPr>
            <w:tcW w:w="850" w:type="dxa"/>
            <w:vAlign w:val="center"/>
          </w:tcPr>
          <w:p w14:paraId="260C2DD6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3" w:type="dxa"/>
            <w:vAlign w:val="center"/>
          </w:tcPr>
          <w:p w14:paraId="3C473FA3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992" w:type="dxa"/>
            <w:vAlign w:val="center"/>
          </w:tcPr>
          <w:p w14:paraId="14612257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6D6F1A13" w14:textId="77777777" w:rsidR="00C746FA" w:rsidRPr="008E54A9" w:rsidRDefault="00C746FA" w:rsidP="00C746F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16-31</w:t>
            </w:r>
          </w:p>
        </w:tc>
        <w:tc>
          <w:tcPr>
            <w:tcW w:w="1559" w:type="dxa"/>
            <w:vMerge/>
          </w:tcPr>
          <w:p w14:paraId="5A484D20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6FA" w14:paraId="3B0AD4FC" w14:textId="77777777" w:rsidTr="00181C70">
        <w:tc>
          <w:tcPr>
            <w:tcW w:w="2836" w:type="dxa"/>
          </w:tcPr>
          <w:p w14:paraId="49A25EDD" w14:textId="77777777" w:rsidR="00C746FA" w:rsidRPr="00C746FA" w:rsidRDefault="00C746FA" w:rsidP="00FE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6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6FA">
              <w:rPr>
                <w:rFonts w:ascii="Times New Roman" w:hAnsi="Times New Roman" w:cs="Times New Roman"/>
                <w:sz w:val="28"/>
                <w:szCs w:val="28"/>
              </w:rPr>
              <w:t xml:space="preserve">Автономные источники </w:t>
            </w:r>
            <w:r w:rsidR="00FE295C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электроснабжения </w:t>
            </w:r>
          </w:p>
        </w:tc>
        <w:tc>
          <w:tcPr>
            <w:tcW w:w="2097" w:type="dxa"/>
          </w:tcPr>
          <w:p w14:paraId="751E1461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1E00D41D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D60E37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EC17DD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5C68DA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F5ECB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54654B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BEB607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A04D4" w14:textId="77777777" w:rsidR="00C746FA" w:rsidRPr="008E54A9" w:rsidRDefault="00C746FA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783480" w14:textId="77777777" w:rsidR="00C746FA" w:rsidRPr="008E54A9" w:rsidRDefault="00C746FA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782D329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0EBC2BB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9A5CEB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EB8D2B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9396BE" w14:textId="77777777" w:rsidR="00C746FA" w:rsidRDefault="00C746FA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372C7F91" w14:textId="77777777" w:rsidTr="00181C70">
        <w:tc>
          <w:tcPr>
            <w:tcW w:w="2836" w:type="dxa"/>
            <w:vAlign w:val="center"/>
          </w:tcPr>
          <w:p w14:paraId="299998D9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04897362" w14:textId="77777777" w:rsidR="00FE295C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448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Д100-Т400-РПМЗ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81C3312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зав. №004610</w:t>
            </w:r>
          </w:p>
        </w:tc>
        <w:tc>
          <w:tcPr>
            <w:tcW w:w="879" w:type="dxa"/>
          </w:tcPr>
          <w:p w14:paraId="5CE0036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8EFFD7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DB465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25A94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DCF64B" w14:textId="77777777" w:rsidR="00FE295C" w:rsidRDefault="001B48E1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51">
              <w:rPr>
                <w:sz w:val="24"/>
                <w:szCs w:val="24"/>
              </w:rPr>
              <w:t>практическая проверка готовности и тренировка по развертыванию мобильных дизельных электростанций с отработкой процедуры координации и взаимодействия участников по ликвидации последствий нештат</w:t>
            </w:r>
            <w:r w:rsidRPr="007A7051">
              <w:rPr>
                <w:sz w:val="24"/>
                <w:szCs w:val="24"/>
              </w:rPr>
              <w:lastRenderedPageBreak/>
              <w:t>ных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6E176E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29A9B8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04EA6A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5CF9A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E1C44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34688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9B09D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D54E4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27E29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4A56FE85" w14:textId="77777777" w:rsidTr="00181C70">
        <w:tc>
          <w:tcPr>
            <w:tcW w:w="2836" w:type="dxa"/>
            <w:vAlign w:val="center"/>
          </w:tcPr>
          <w:p w14:paraId="4126A6CE" w14:textId="77777777" w:rsidR="00FE295C" w:rsidRPr="008E3515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02DA1178" w14:textId="77777777" w:rsidR="00FE295C" w:rsidRPr="008E3515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Бензогенератор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TSS</w:t>
            </w:r>
            <w:r w:rsidRPr="008E35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SGG</w:t>
            </w:r>
            <w:r w:rsidRPr="008E35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16000 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EH</w:t>
            </w:r>
            <w:r w:rsidRPr="008E35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сер.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№  Т5970024010168344</w:t>
            </w:r>
          </w:p>
        </w:tc>
        <w:tc>
          <w:tcPr>
            <w:tcW w:w="879" w:type="dxa"/>
          </w:tcPr>
          <w:p w14:paraId="02DCD9E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DA013F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2AB92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0ECC7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C5BD6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DFFF4A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F599B8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BAFB93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608D6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1C906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0DC111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8955C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ACC81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855D3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2A40C080" w14:textId="77777777" w:rsidTr="00181C70">
        <w:tc>
          <w:tcPr>
            <w:tcW w:w="2836" w:type="dxa"/>
            <w:vAlign w:val="center"/>
          </w:tcPr>
          <w:p w14:paraId="066F1CD8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6FB24CDA" w14:textId="77777777" w:rsidR="00FE295C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48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ДЭС 30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63B44DA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F600E">
              <w:rPr>
                <w:rFonts w:ascii="Times New Roman" w:hAnsi="Times New Roman"/>
                <w:sz w:val="16"/>
                <w:szCs w:val="16"/>
                <w:u w:val="single"/>
                <w:lang w:eastAsia="ru-RU"/>
              </w:rPr>
              <w:t>инв. № 0101003010</w:t>
            </w:r>
          </w:p>
        </w:tc>
        <w:tc>
          <w:tcPr>
            <w:tcW w:w="879" w:type="dxa"/>
          </w:tcPr>
          <w:p w14:paraId="4ACD2A3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3BD8B98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53139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2358A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0BEAF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429ED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3D5628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C325BA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F37B8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D78E3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76A9A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57E3F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2036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D868F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4160DA5D" w14:textId="77777777" w:rsidTr="00181C70">
        <w:tc>
          <w:tcPr>
            <w:tcW w:w="2836" w:type="dxa"/>
            <w:vAlign w:val="center"/>
          </w:tcPr>
          <w:p w14:paraId="1125BB61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6F9239A6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Бензогенератор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TSS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SGG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16000 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EH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9E310D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LA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сер. №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Т5970024010168345</w:t>
            </w:r>
          </w:p>
        </w:tc>
        <w:tc>
          <w:tcPr>
            <w:tcW w:w="879" w:type="dxa"/>
          </w:tcPr>
          <w:p w14:paraId="57BA851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990EA3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7653E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7D1AB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776E0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BC499D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04EE01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F8A0E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941E57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0C990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E57DED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0BA4A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B8ABB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A0F19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384AD0B8" w14:textId="77777777" w:rsidTr="00181C70">
        <w:tc>
          <w:tcPr>
            <w:tcW w:w="2836" w:type="dxa"/>
            <w:vAlign w:val="center"/>
          </w:tcPr>
          <w:p w14:paraId="3BA5F794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6917C1C7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Генератор бензиновый</w:t>
            </w:r>
          </w:p>
          <w:p w14:paraId="4F71E767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GE8900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сер. №  20190101-204</w:t>
            </w:r>
          </w:p>
        </w:tc>
        <w:tc>
          <w:tcPr>
            <w:tcW w:w="879" w:type="dxa"/>
          </w:tcPr>
          <w:p w14:paraId="5FC73AC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926AE6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FD4B2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3A128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E5B7B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4C48AF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14102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3BB992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EE6A6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75662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DC095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5ED9B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D2570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60BD4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6DFD16D0" w14:textId="77777777" w:rsidTr="00181C70">
        <w:tc>
          <w:tcPr>
            <w:tcW w:w="2836" w:type="dxa"/>
            <w:vAlign w:val="center"/>
          </w:tcPr>
          <w:p w14:paraId="293600F5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vAlign w:val="center"/>
          </w:tcPr>
          <w:p w14:paraId="17CF6FE1" w14:textId="77777777" w:rsidR="00FE295C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FUBAG</w:t>
            </w:r>
          </w:p>
          <w:p w14:paraId="0C03B90C" w14:textId="77777777" w:rsidR="00FE295C" w:rsidRPr="00CF600E" w:rsidRDefault="00FE295C" w:rsidP="00FE295C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BS 14000 DA ES</w:t>
            </w:r>
            <w:r w:rsidRPr="00CF600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сер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 xml:space="preserve">.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№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SC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 xml:space="preserve"> 2112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BS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 xml:space="preserve"> 14000 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  <w:lang w:val="en-US"/>
              </w:rPr>
              <w:t>DAES</w:t>
            </w:r>
            <w:r w:rsidRPr="00CF600E">
              <w:rPr>
                <w:rFonts w:ascii="Times New Roman" w:hAnsi="Times New Roman"/>
                <w:sz w:val="16"/>
                <w:szCs w:val="16"/>
                <w:u w:val="single"/>
              </w:rPr>
              <w:t>00024</w:t>
            </w:r>
          </w:p>
        </w:tc>
        <w:tc>
          <w:tcPr>
            <w:tcW w:w="879" w:type="dxa"/>
          </w:tcPr>
          <w:p w14:paraId="05DEBE9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D41F69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9E4CA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F0AE2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55698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CBE40B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9C4F92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4973D1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0434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F0AD3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F30FA7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05232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23A36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40A4B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7A9C3A22" w14:textId="77777777" w:rsidTr="00181C70">
        <w:tc>
          <w:tcPr>
            <w:tcW w:w="2836" w:type="dxa"/>
          </w:tcPr>
          <w:p w14:paraId="21612B44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2.Средства подвоза топлива</w:t>
            </w:r>
          </w:p>
        </w:tc>
        <w:tc>
          <w:tcPr>
            <w:tcW w:w="2097" w:type="dxa"/>
          </w:tcPr>
          <w:p w14:paraId="27C5935D" w14:textId="77777777" w:rsidR="00FE295C" w:rsidRPr="00D16673" w:rsidRDefault="00DB160F" w:rsidP="0018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1C70" w:rsidRPr="00D16673">
              <w:rPr>
                <w:rFonts w:ascii="Times New Roman" w:hAnsi="Times New Roman" w:cs="Times New Roman"/>
                <w:sz w:val="24"/>
                <w:szCs w:val="24"/>
              </w:rPr>
              <w:t>ашина перевозчика- ИП Шушков</w:t>
            </w:r>
            <w:r w:rsidR="00C64175" w:rsidRPr="00D1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4175" w:rsidRPr="00D1667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181C70" w:rsidRPr="00D166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181C70" w:rsidRPr="00D16673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181C70" w:rsidRPr="00D166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B33172" w14:textId="77777777" w:rsidR="00C64175" w:rsidRPr="00D16673" w:rsidRDefault="00C64175" w:rsidP="0018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машина перевозчика- ИП Вохмин</w:t>
            </w:r>
          </w:p>
          <w:p w14:paraId="327CDA60" w14:textId="77777777" w:rsidR="00C64175" w:rsidRPr="00D16673" w:rsidRDefault="00C64175" w:rsidP="0018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машина перевозчика- ИП Похабов С.А.</w:t>
            </w:r>
          </w:p>
        </w:tc>
        <w:tc>
          <w:tcPr>
            <w:tcW w:w="879" w:type="dxa"/>
          </w:tcPr>
          <w:p w14:paraId="7AD2674B" w14:textId="77777777" w:rsidR="00FE295C" w:rsidRPr="00414D1D" w:rsidRDefault="00FE295C" w:rsidP="00B17B3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D1A0F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18A27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1D390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22535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3B2C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E4E606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D4F64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F9F2A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DF45E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289F9E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44C8D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DABE1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BB89A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3B8BF5F6" w14:textId="77777777" w:rsidTr="00181C70">
        <w:tc>
          <w:tcPr>
            <w:tcW w:w="2836" w:type="dxa"/>
          </w:tcPr>
          <w:p w14:paraId="566F1739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7EDABCB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2885F47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FF95F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2871A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9C0BF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842B2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78F70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0AA6CE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01F0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530BD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FAD93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A6C6BE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742AA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940E5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F6439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695A1E8C" w14:textId="77777777" w:rsidTr="00181C70">
        <w:tc>
          <w:tcPr>
            <w:tcW w:w="2836" w:type="dxa"/>
          </w:tcPr>
          <w:p w14:paraId="0367ACBF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Коммунальная и инженерная техника</w:t>
            </w:r>
          </w:p>
        </w:tc>
        <w:tc>
          <w:tcPr>
            <w:tcW w:w="2097" w:type="dxa"/>
          </w:tcPr>
          <w:p w14:paraId="3B5ACEB7" w14:textId="77777777" w:rsidR="00FE295C" w:rsidRPr="00D16673" w:rsidRDefault="00DB160F" w:rsidP="00DB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МТЗ-50 (аренда МИ)</w:t>
            </w:r>
          </w:p>
          <w:p w14:paraId="25B90638" w14:textId="77777777" w:rsidR="00DB160F" w:rsidRPr="00D16673" w:rsidRDefault="00DB160F" w:rsidP="00DB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Трактор ЮМЗ-6 (аренда МИ)</w:t>
            </w:r>
          </w:p>
          <w:p w14:paraId="46304D9D" w14:textId="77777777" w:rsidR="00DB160F" w:rsidRPr="0042028A" w:rsidRDefault="00DB160F" w:rsidP="00DB16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6673">
              <w:rPr>
                <w:rFonts w:ascii="Times New Roman" w:hAnsi="Times New Roman" w:cs="Times New Roman"/>
                <w:sz w:val="24"/>
                <w:szCs w:val="24"/>
              </w:rPr>
              <w:t>Трактор колесный К-700 (аренда МИ)</w:t>
            </w:r>
          </w:p>
        </w:tc>
        <w:tc>
          <w:tcPr>
            <w:tcW w:w="879" w:type="dxa"/>
          </w:tcPr>
          <w:p w14:paraId="461E4D8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3906D6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C13DC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6C4B8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99FEA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CC89D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CFF5B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12185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3C978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8EBCC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DEE411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430A5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F1357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9C684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4616819E" w14:textId="77777777" w:rsidTr="00181C70">
        <w:tc>
          <w:tcPr>
            <w:tcW w:w="2836" w:type="dxa"/>
          </w:tcPr>
          <w:p w14:paraId="4152D346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21800C4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863F68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DF67B9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F0B0D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BDFA0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2DE66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C49D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DAA4B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ECC21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DEB12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3E822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14D8D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D0219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A5D4E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E5987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2028B43E" w14:textId="77777777" w:rsidTr="00181C70">
        <w:tc>
          <w:tcPr>
            <w:tcW w:w="2836" w:type="dxa"/>
          </w:tcPr>
          <w:p w14:paraId="68775E51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Средства связи</w:t>
            </w:r>
          </w:p>
        </w:tc>
        <w:tc>
          <w:tcPr>
            <w:tcW w:w="2097" w:type="dxa"/>
          </w:tcPr>
          <w:p w14:paraId="466A340C" w14:textId="77777777" w:rsidR="00181C70" w:rsidRPr="00181C70" w:rsidRDefault="00181C70" w:rsidP="00D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>Телефонная связь-тел. руководителя-40-170,</w:t>
            </w:r>
          </w:p>
          <w:p w14:paraId="735B9C67" w14:textId="77777777" w:rsidR="00181C70" w:rsidRPr="00181C70" w:rsidRDefault="00181C70" w:rsidP="00D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>с.Березовское-35-157,</w:t>
            </w:r>
          </w:p>
          <w:p w14:paraId="1C8C18C7" w14:textId="77777777" w:rsidR="00181C70" w:rsidRPr="00181C70" w:rsidRDefault="00181C70" w:rsidP="00D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>с.Новоалтатка-38-121,</w:t>
            </w:r>
          </w:p>
          <w:p w14:paraId="459F396C" w14:textId="77777777" w:rsidR="00442433" w:rsidRPr="00181C70" w:rsidRDefault="00181C70" w:rsidP="00D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 xml:space="preserve">с.Ивановка, п. Инголь-36-228. </w:t>
            </w:r>
            <w:r w:rsidR="00442433" w:rsidRPr="00181C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295C" w:rsidRPr="00181C70">
              <w:rPr>
                <w:rFonts w:ascii="Times New Roman" w:hAnsi="Times New Roman" w:cs="Times New Roman"/>
                <w:sz w:val="24"/>
                <w:szCs w:val="24"/>
              </w:rPr>
              <w:t>обильная связь</w:t>
            </w:r>
            <w:r w:rsidR="00442433" w:rsidRPr="00181C70">
              <w:rPr>
                <w:rFonts w:ascii="Times New Roman" w:hAnsi="Times New Roman" w:cs="Times New Roman"/>
                <w:sz w:val="24"/>
                <w:szCs w:val="24"/>
              </w:rPr>
              <w:t>-40шт</w:t>
            </w:r>
          </w:p>
          <w:p w14:paraId="086AC7BE" w14:textId="77777777" w:rsidR="00FE295C" w:rsidRPr="00181C70" w:rsidRDefault="00FE295C" w:rsidP="00D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442433" w:rsidRPr="00181C70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Pr="00181C70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</w:t>
            </w:r>
            <w:r w:rsidR="00442433" w:rsidRPr="0018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433" w:rsidRPr="00181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79" w:type="dxa"/>
          </w:tcPr>
          <w:p w14:paraId="037D7FE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A02CB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F342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DFA7C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35A308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BC183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F9B33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5C6E5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02C08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A0C44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295908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D79876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00D0E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5A959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36A7373D" w14:textId="77777777" w:rsidTr="00181C70">
        <w:tc>
          <w:tcPr>
            <w:tcW w:w="2836" w:type="dxa"/>
          </w:tcPr>
          <w:p w14:paraId="54977CD3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529C7D5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588293B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46A4E3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467EC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7B3F8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40518A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8509E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D8C23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9EE0B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1EA8C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D1F19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1DEEF4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8D5D1F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3A0CD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0B256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5C" w14:paraId="70AD4BCF" w14:textId="77777777" w:rsidTr="00181C70">
        <w:tc>
          <w:tcPr>
            <w:tcW w:w="2836" w:type="dxa"/>
          </w:tcPr>
          <w:p w14:paraId="47FEEFEF" w14:textId="77777777" w:rsidR="00FE295C" w:rsidRPr="002945E2" w:rsidRDefault="00FE295C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37">
              <w:rPr>
                <w:rFonts w:ascii="Times New Roman" w:hAnsi="Times New Roman" w:cs="Times New Roman"/>
                <w:b/>
                <w:sz w:val="28"/>
                <w:szCs w:val="28"/>
              </w:rPr>
              <w:t>5. Мероприятия по повышению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A64">
              <w:rPr>
                <w:rFonts w:ascii="Times New Roman" w:hAnsi="Times New Roman" w:cs="Times New Roman"/>
                <w:b/>
                <w:sz w:val="28"/>
                <w:szCs w:val="28"/>
              </w:rPr>
              <w:t>надежности</w:t>
            </w:r>
          </w:p>
        </w:tc>
        <w:tc>
          <w:tcPr>
            <w:tcW w:w="2097" w:type="dxa"/>
          </w:tcPr>
          <w:p w14:paraId="1A47765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293011B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9E3011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A6CC0C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EEDA53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3A86A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4BBE94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DB29C7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DE946E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F11155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832CDC2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0C6A3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527DB0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ACC95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B5DB5D" w14:textId="77777777" w:rsidR="00FE295C" w:rsidRDefault="00FE295C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A72" w14:paraId="228465E3" w14:textId="77777777" w:rsidTr="00181C70">
        <w:tc>
          <w:tcPr>
            <w:tcW w:w="2836" w:type="dxa"/>
          </w:tcPr>
          <w:p w14:paraId="434239E9" w14:textId="77777777" w:rsidR="00742A72" w:rsidRDefault="00A47565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капитальному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ремонту трубопровода теплосети от ТК-12 до ТК-24 ул. Строителей с. Ивановка</w:t>
            </w:r>
          </w:p>
        </w:tc>
        <w:tc>
          <w:tcPr>
            <w:tcW w:w="2097" w:type="dxa"/>
          </w:tcPr>
          <w:p w14:paraId="5EB48745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EB643EC" w14:textId="77777777" w:rsidR="00742A72" w:rsidRDefault="00104027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4158971E" w14:textId="77777777" w:rsidR="00742A72" w:rsidRPr="00104027" w:rsidRDefault="00A47565" w:rsidP="00B17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992" w:type="dxa"/>
          </w:tcPr>
          <w:p w14:paraId="7EAA2054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A72CD3" w14:textId="77777777" w:rsidR="00742A72" w:rsidRPr="00104027" w:rsidRDefault="00A47565" w:rsidP="00B17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5 996 .4</w:t>
            </w:r>
          </w:p>
        </w:tc>
        <w:tc>
          <w:tcPr>
            <w:tcW w:w="992" w:type="dxa"/>
          </w:tcPr>
          <w:p w14:paraId="2B6F93AA" w14:textId="77777777" w:rsidR="00742A72" w:rsidRPr="00104027" w:rsidRDefault="00104027" w:rsidP="00104027">
            <w:pPr>
              <w:jc w:val="center"/>
              <w:rPr>
                <w:rFonts w:ascii="Times New Roman" w:hAnsi="Times New Roman" w:cs="Times New Roman"/>
              </w:rPr>
            </w:pPr>
            <w:r w:rsidRPr="00104027">
              <w:rPr>
                <w:rFonts w:ascii="Times New Roman" w:hAnsi="Times New Roman" w:cs="Times New Roman"/>
              </w:rPr>
              <w:t xml:space="preserve">МКУ «УСЗ» </w:t>
            </w:r>
            <w:r w:rsidRPr="00104027">
              <w:rPr>
                <w:rFonts w:ascii="Times New Roman" w:hAnsi="Times New Roman" w:cs="Times New Roman"/>
              </w:rPr>
              <w:lastRenderedPageBreak/>
              <w:t>АШМО</w:t>
            </w:r>
            <w:r>
              <w:rPr>
                <w:rFonts w:ascii="Times New Roman" w:hAnsi="Times New Roman" w:cs="Times New Roman"/>
              </w:rPr>
              <w:t xml:space="preserve"> сроки по объявленным конкурсным процедурам</w:t>
            </w:r>
          </w:p>
        </w:tc>
        <w:tc>
          <w:tcPr>
            <w:tcW w:w="1134" w:type="dxa"/>
          </w:tcPr>
          <w:p w14:paraId="7280A1A5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C61C52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39467E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51F4F0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2E78A0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D65901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21751F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97068B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E2EBFF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FD" w14:paraId="157D4F26" w14:textId="77777777" w:rsidTr="00181C70">
        <w:tc>
          <w:tcPr>
            <w:tcW w:w="2836" w:type="dxa"/>
          </w:tcPr>
          <w:p w14:paraId="4C457D8C" w14:textId="77777777" w:rsidR="00A56FFD" w:rsidRPr="00742A72" w:rsidRDefault="00A47565" w:rsidP="00A56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сетей водоснабжения с. Березовское</w:t>
            </w:r>
            <w:r w:rsidR="002308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детсад «Семицветик»</w:t>
            </w:r>
          </w:p>
        </w:tc>
        <w:tc>
          <w:tcPr>
            <w:tcW w:w="2097" w:type="dxa"/>
          </w:tcPr>
          <w:p w14:paraId="20EE33A9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6D409F0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6321B811" w14:textId="77777777" w:rsidR="00A56FFD" w:rsidRPr="00104027" w:rsidRDefault="00A47565" w:rsidP="00B17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2" w:type="dxa"/>
          </w:tcPr>
          <w:p w14:paraId="1F9F4D01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59D743" w14:textId="77777777" w:rsidR="00A56FFD" w:rsidRPr="00104027" w:rsidRDefault="00A47565" w:rsidP="00B17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1940,3</w:t>
            </w:r>
          </w:p>
        </w:tc>
        <w:tc>
          <w:tcPr>
            <w:tcW w:w="992" w:type="dxa"/>
          </w:tcPr>
          <w:p w14:paraId="3AA3EC26" w14:textId="77777777" w:rsidR="00A56FFD" w:rsidRPr="00104027" w:rsidRDefault="00A56FFD" w:rsidP="00104027">
            <w:pPr>
              <w:jc w:val="center"/>
              <w:rPr>
                <w:rFonts w:ascii="Times New Roman" w:hAnsi="Times New Roman" w:cs="Times New Roman"/>
              </w:rPr>
            </w:pPr>
            <w:r w:rsidRPr="00104027">
              <w:rPr>
                <w:rFonts w:ascii="Times New Roman" w:hAnsi="Times New Roman" w:cs="Times New Roman"/>
              </w:rPr>
              <w:t>МКУ «УСЗ» АШМО</w:t>
            </w:r>
            <w:r>
              <w:rPr>
                <w:rFonts w:ascii="Times New Roman" w:hAnsi="Times New Roman" w:cs="Times New Roman"/>
              </w:rPr>
              <w:t xml:space="preserve"> сроки по объявленным конкурсным процедурам</w:t>
            </w:r>
          </w:p>
        </w:tc>
        <w:tc>
          <w:tcPr>
            <w:tcW w:w="1134" w:type="dxa"/>
          </w:tcPr>
          <w:p w14:paraId="3DA73A3B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71CDC3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EF93FF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0D758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62985A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17BAC82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95BBB6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4F0FB5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1A5D62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A72" w14:paraId="781F9123" w14:textId="77777777" w:rsidTr="00181C70">
        <w:tc>
          <w:tcPr>
            <w:tcW w:w="2836" w:type="dxa"/>
          </w:tcPr>
          <w:p w14:paraId="0352106B" w14:textId="77777777" w:rsidR="00742A72" w:rsidRDefault="00A47565" w:rsidP="0023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сетей </w:t>
            </w:r>
            <w:r w:rsidR="002308AC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Березовское АО «Авангард»</w:t>
            </w:r>
          </w:p>
        </w:tc>
        <w:tc>
          <w:tcPr>
            <w:tcW w:w="2097" w:type="dxa"/>
          </w:tcPr>
          <w:p w14:paraId="7E4C8167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580D56E3" w14:textId="77777777" w:rsidR="00742A72" w:rsidRDefault="00104027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12CB26CC" w14:textId="77777777" w:rsidR="00742A72" w:rsidRPr="00104027" w:rsidRDefault="00A47565" w:rsidP="00B17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14:paraId="169C1BE8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E744CE" w14:textId="77777777" w:rsidR="00742A72" w:rsidRPr="00104027" w:rsidRDefault="00A47565" w:rsidP="00B17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455,2</w:t>
            </w:r>
            <w:r w:rsidR="00104027" w:rsidRPr="00104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479583" w14:textId="77777777" w:rsidR="00742A72" w:rsidRDefault="00104027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27">
              <w:rPr>
                <w:rFonts w:ascii="Times New Roman" w:hAnsi="Times New Roman" w:cs="Times New Roman"/>
              </w:rPr>
              <w:t>МКУ «УСЗ» АШМО</w:t>
            </w:r>
            <w:r>
              <w:rPr>
                <w:rFonts w:ascii="Times New Roman" w:hAnsi="Times New Roman" w:cs="Times New Roman"/>
              </w:rPr>
              <w:t xml:space="preserve"> сроки по объявленным конкурсным процедурам</w:t>
            </w:r>
          </w:p>
        </w:tc>
        <w:tc>
          <w:tcPr>
            <w:tcW w:w="1134" w:type="dxa"/>
          </w:tcPr>
          <w:p w14:paraId="513F9409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1F081F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87417D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E8230A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950D2D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274951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49DB0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924D0B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A26C3F" w14:textId="77777777" w:rsidR="00742A72" w:rsidRDefault="00742A72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FD" w14:paraId="1B04815C" w14:textId="77777777" w:rsidTr="00181C70">
        <w:tc>
          <w:tcPr>
            <w:tcW w:w="2836" w:type="dxa"/>
          </w:tcPr>
          <w:p w14:paraId="6E0FED43" w14:textId="77777777" w:rsidR="00A56FFD" w:rsidRDefault="00A47565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дымохода в котельной с. Ивановка </w:t>
            </w:r>
          </w:p>
        </w:tc>
        <w:tc>
          <w:tcPr>
            <w:tcW w:w="2097" w:type="dxa"/>
          </w:tcPr>
          <w:p w14:paraId="740E25CA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5DCC995D" w14:textId="77777777" w:rsidR="00A56FFD" w:rsidRDefault="00A47565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0D245CAE" w14:textId="77777777" w:rsidR="00A56FFD" w:rsidRDefault="00A47565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7043529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7783758" w14:textId="77777777" w:rsidR="00A56FFD" w:rsidRDefault="00A47565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842,6</w:t>
            </w:r>
          </w:p>
        </w:tc>
        <w:tc>
          <w:tcPr>
            <w:tcW w:w="992" w:type="dxa"/>
          </w:tcPr>
          <w:p w14:paraId="29EFEF74" w14:textId="77777777" w:rsidR="00A56FFD" w:rsidRPr="00104027" w:rsidRDefault="00A56FFD" w:rsidP="00014F37">
            <w:pPr>
              <w:jc w:val="center"/>
              <w:rPr>
                <w:rFonts w:ascii="Times New Roman" w:hAnsi="Times New Roman" w:cs="Times New Roman"/>
              </w:rPr>
            </w:pPr>
            <w:r w:rsidRPr="00104027">
              <w:rPr>
                <w:rFonts w:ascii="Times New Roman" w:hAnsi="Times New Roman" w:cs="Times New Roman"/>
              </w:rPr>
              <w:t>МКУ «УСЗ» АШМО</w:t>
            </w:r>
            <w:r>
              <w:rPr>
                <w:rFonts w:ascii="Times New Roman" w:hAnsi="Times New Roman" w:cs="Times New Roman"/>
              </w:rPr>
              <w:t xml:space="preserve"> сроки по объявленным конкурсным процедурам</w:t>
            </w:r>
          </w:p>
        </w:tc>
        <w:tc>
          <w:tcPr>
            <w:tcW w:w="1134" w:type="dxa"/>
          </w:tcPr>
          <w:p w14:paraId="74C20FBA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E24390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46C1DB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87C08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F1F04F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9CC484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2BD02C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DE081E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EA4276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FD" w14:paraId="1A5947B8" w14:textId="77777777" w:rsidTr="00181C70">
        <w:tc>
          <w:tcPr>
            <w:tcW w:w="2836" w:type="dxa"/>
          </w:tcPr>
          <w:p w14:paraId="16E36DC2" w14:textId="77777777" w:rsidR="00A56FFD" w:rsidRDefault="002308AC" w:rsidP="0023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сетей теплоснабжения</w:t>
            </w:r>
            <w:r w:rsidR="00154140">
              <w:rPr>
                <w:rFonts w:ascii="Times New Roman" w:hAnsi="Times New Roman" w:cs="Times New Roman"/>
                <w:sz w:val="28"/>
                <w:szCs w:val="28"/>
              </w:rPr>
              <w:t xml:space="preserve"> от ТК10 до ТК12 п. </w:t>
            </w:r>
            <w:proofErr w:type="spellStart"/>
            <w:r w:rsidR="00154140">
              <w:rPr>
                <w:rFonts w:ascii="Times New Roman" w:hAnsi="Times New Roman" w:cs="Times New Roman"/>
                <w:sz w:val="28"/>
                <w:szCs w:val="28"/>
              </w:rPr>
              <w:t>Инголь</w:t>
            </w:r>
            <w:proofErr w:type="spellEnd"/>
          </w:p>
        </w:tc>
        <w:tc>
          <w:tcPr>
            <w:tcW w:w="2097" w:type="dxa"/>
          </w:tcPr>
          <w:p w14:paraId="2DF65BF5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5F328D7C" w14:textId="77777777" w:rsidR="00A56FFD" w:rsidRDefault="00A56FFD" w:rsidP="00A56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316AB2D4" w14:textId="77777777" w:rsidR="00A56FFD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992" w:type="dxa"/>
          </w:tcPr>
          <w:p w14:paraId="655B2E41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0A5923" w14:textId="77777777" w:rsidR="00A56FFD" w:rsidRPr="00A56915" w:rsidRDefault="00154140" w:rsidP="00B17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5613,2</w:t>
            </w:r>
          </w:p>
        </w:tc>
        <w:tc>
          <w:tcPr>
            <w:tcW w:w="992" w:type="dxa"/>
          </w:tcPr>
          <w:p w14:paraId="060A98A4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027">
              <w:rPr>
                <w:rFonts w:ascii="Times New Roman" w:hAnsi="Times New Roman" w:cs="Times New Roman"/>
              </w:rPr>
              <w:t>МКУ «УСЗ» АШМО</w:t>
            </w:r>
            <w:r>
              <w:rPr>
                <w:rFonts w:ascii="Times New Roman" w:hAnsi="Times New Roman" w:cs="Times New Roman"/>
              </w:rPr>
              <w:t xml:space="preserve"> сроки по объявленным конкурсным процедурам</w:t>
            </w:r>
          </w:p>
        </w:tc>
        <w:tc>
          <w:tcPr>
            <w:tcW w:w="1134" w:type="dxa"/>
          </w:tcPr>
          <w:p w14:paraId="5F8E880B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05FE3C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</w:tcPr>
          <w:p w14:paraId="52F747BF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883F4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F07F4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14FA3A1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45335A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CFD1B3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AC76E0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40" w14:paraId="50C24904" w14:textId="77777777" w:rsidTr="00181C70">
        <w:tc>
          <w:tcPr>
            <w:tcW w:w="2836" w:type="dxa"/>
          </w:tcPr>
          <w:p w14:paraId="6E21173D" w14:textId="77777777" w:rsidR="00154140" w:rsidRDefault="00154140" w:rsidP="00154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сетей теплоснабжения от ТК14 через ТК 12 до УП 118, УП 19, ул. Кольцевая с. Новоалтатка</w:t>
            </w:r>
          </w:p>
        </w:tc>
        <w:tc>
          <w:tcPr>
            <w:tcW w:w="2097" w:type="dxa"/>
          </w:tcPr>
          <w:p w14:paraId="06855E3F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457D5DB2" w14:textId="77777777" w:rsidR="00154140" w:rsidRDefault="00154140" w:rsidP="00A56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14:paraId="75804217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974,0</w:t>
            </w:r>
          </w:p>
        </w:tc>
        <w:tc>
          <w:tcPr>
            <w:tcW w:w="992" w:type="dxa"/>
          </w:tcPr>
          <w:p w14:paraId="547450AF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482BCF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5909,1</w:t>
            </w:r>
          </w:p>
        </w:tc>
        <w:tc>
          <w:tcPr>
            <w:tcW w:w="992" w:type="dxa"/>
          </w:tcPr>
          <w:p w14:paraId="24C55CB2" w14:textId="77777777" w:rsidR="00154140" w:rsidRPr="00104027" w:rsidRDefault="00154140" w:rsidP="00B17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81F0DB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01D362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171790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EFDBA9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CAAF0C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9AA323B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55D73A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2EA515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800EBD" w14:textId="77777777" w:rsidR="00154140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FFD" w14:paraId="1C94BCCC" w14:textId="77777777" w:rsidTr="00181C70">
        <w:tc>
          <w:tcPr>
            <w:tcW w:w="2836" w:type="dxa"/>
          </w:tcPr>
          <w:p w14:paraId="48780EEC" w14:textId="77777777" w:rsidR="00A56FFD" w:rsidRDefault="00154140" w:rsidP="00A5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Капитальный ремонт котла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котельная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п.Инголь</w:t>
            </w:r>
            <w:proofErr w:type="spellEnd"/>
          </w:p>
        </w:tc>
        <w:tc>
          <w:tcPr>
            <w:tcW w:w="2097" w:type="dxa"/>
          </w:tcPr>
          <w:p w14:paraId="40E13FDD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1C5BC9BE" w14:textId="77777777" w:rsidR="00A56FFD" w:rsidRDefault="00154140" w:rsidP="00A56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993" w:type="dxa"/>
          </w:tcPr>
          <w:p w14:paraId="08574A4E" w14:textId="77777777" w:rsidR="00A56FFD" w:rsidRDefault="00154140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7CA425E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60D42F" w14:textId="77777777" w:rsidR="00A56FFD" w:rsidRPr="00154140" w:rsidRDefault="00154140" w:rsidP="00B17B34">
            <w:pPr>
              <w:jc w:val="center"/>
              <w:rPr>
                <w:rFonts w:ascii="Times New Roman" w:hAnsi="Times New Roman" w:cs="Times New Roman"/>
              </w:rPr>
            </w:pPr>
            <w:r w:rsidRPr="00154140">
              <w:rPr>
                <w:rFonts w:ascii="Times New Roman" w:hAnsi="Times New Roman" w:cs="Times New Roman"/>
              </w:rPr>
              <w:t>11836,8</w:t>
            </w:r>
          </w:p>
        </w:tc>
        <w:tc>
          <w:tcPr>
            <w:tcW w:w="992" w:type="dxa"/>
          </w:tcPr>
          <w:p w14:paraId="2EB8E638" w14:textId="77777777" w:rsidR="00A56FFD" w:rsidRPr="00104027" w:rsidRDefault="00A56FFD" w:rsidP="00B17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64AF57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A74A89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E350DF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A25274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420501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3C6E18A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C72D72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273EBD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9EA7B5" w14:textId="77777777" w:rsidR="00A56FFD" w:rsidRDefault="00A56FFD" w:rsidP="00B17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1BA345" w14:textId="77777777" w:rsidR="00462FE4" w:rsidRDefault="00462FE4" w:rsidP="00844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35AA4" w14:textId="77777777" w:rsidR="00714FD8" w:rsidRDefault="00714FD8" w:rsidP="00844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C937D8" w14:textId="77777777" w:rsidR="00D16673" w:rsidRPr="00993CEC" w:rsidRDefault="00D16673" w:rsidP="00D166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CEC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993CEC">
        <w:rPr>
          <w:rFonts w:ascii="Times New Roman" w:hAnsi="Times New Roman" w:cs="Times New Roman"/>
          <w:b/>
          <w:sz w:val="32"/>
          <w:szCs w:val="32"/>
        </w:rPr>
        <w:t xml:space="preserve"> Создание неснижаемого, аварийного, аварийного запаса технических материальных средств</w:t>
      </w:r>
    </w:p>
    <w:tbl>
      <w:tblPr>
        <w:tblStyle w:val="a3"/>
        <w:tblW w:w="221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438"/>
        <w:gridCol w:w="1276"/>
        <w:gridCol w:w="1843"/>
        <w:gridCol w:w="992"/>
        <w:gridCol w:w="1418"/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  <w:gridCol w:w="850"/>
        <w:gridCol w:w="993"/>
        <w:gridCol w:w="1701"/>
      </w:tblGrid>
      <w:tr w:rsidR="00D16673" w14:paraId="7E195C92" w14:textId="77777777" w:rsidTr="00E92EFD">
        <w:tc>
          <w:tcPr>
            <w:tcW w:w="538" w:type="dxa"/>
            <w:vMerge w:val="restart"/>
            <w:vAlign w:val="center"/>
          </w:tcPr>
          <w:p w14:paraId="46703375" w14:textId="77777777" w:rsidR="00D16673" w:rsidRPr="002945E2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14:paraId="5972EF1C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ТМС</w:t>
            </w:r>
          </w:p>
        </w:tc>
        <w:tc>
          <w:tcPr>
            <w:tcW w:w="1276" w:type="dxa"/>
            <w:vMerge w:val="restart"/>
            <w:vAlign w:val="center"/>
          </w:tcPr>
          <w:p w14:paraId="294BFCAF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Merge w:val="restart"/>
            <w:vAlign w:val="center"/>
          </w:tcPr>
          <w:p w14:paraId="6329948C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vMerge w:val="restart"/>
            <w:vAlign w:val="center"/>
          </w:tcPr>
          <w:p w14:paraId="4D34A9EE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ед.</w:t>
            </w:r>
          </w:p>
        </w:tc>
        <w:tc>
          <w:tcPr>
            <w:tcW w:w="1418" w:type="dxa"/>
            <w:vMerge w:val="restart"/>
            <w:vAlign w:val="center"/>
          </w:tcPr>
          <w:p w14:paraId="7867FEF3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908" w:type="dxa"/>
            <w:gridSpan w:val="12"/>
          </w:tcPr>
          <w:p w14:paraId="48ACBB45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701" w:type="dxa"/>
            <w:vMerge w:val="restart"/>
            <w:vAlign w:val="center"/>
          </w:tcPr>
          <w:p w14:paraId="25991DCF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D16673" w14:paraId="7A53E3FC" w14:textId="77777777" w:rsidTr="00E92EFD">
        <w:tc>
          <w:tcPr>
            <w:tcW w:w="538" w:type="dxa"/>
            <w:vMerge/>
          </w:tcPr>
          <w:p w14:paraId="2E014D1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02F7558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9904A4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A53F74D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24308C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0B4C942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5299B255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gridSpan w:val="2"/>
          </w:tcPr>
          <w:p w14:paraId="6D5B3A0C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gridSpan w:val="2"/>
          </w:tcPr>
          <w:p w14:paraId="5FCED006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85" w:type="dxa"/>
            <w:gridSpan w:val="2"/>
          </w:tcPr>
          <w:p w14:paraId="1C0F6527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gridSpan w:val="2"/>
          </w:tcPr>
          <w:p w14:paraId="15A83D05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14:paraId="7239B6F7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vMerge/>
          </w:tcPr>
          <w:p w14:paraId="2B2D0CE1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673" w14:paraId="149B16E8" w14:textId="77777777" w:rsidTr="00E92EFD">
        <w:trPr>
          <w:cantSplit/>
          <w:trHeight w:val="1604"/>
        </w:trPr>
        <w:tc>
          <w:tcPr>
            <w:tcW w:w="538" w:type="dxa"/>
            <w:vMerge/>
          </w:tcPr>
          <w:p w14:paraId="7F5E28FD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vMerge/>
          </w:tcPr>
          <w:p w14:paraId="5A57683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646255A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C13D4F3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FDD2D4C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31F66DF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6BA3D92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41D8EB99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992" w:type="dxa"/>
            <w:vAlign w:val="center"/>
          </w:tcPr>
          <w:p w14:paraId="39D31317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3" w:type="dxa"/>
            <w:vAlign w:val="center"/>
          </w:tcPr>
          <w:p w14:paraId="71903045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992" w:type="dxa"/>
            <w:vAlign w:val="center"/>
          </w:tcPr>
          <w:p w14:paraId="4398BBE1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2" w:type="dxa"/>
            <w:vAlign w:val="center"/>
          </w:tcPr>
          <w:p w14:paraId="556C8778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54A9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992" w:type="dxa"/>
            <w:vAlign w:val="center"/>
          </w:tcPr>
          <w:p w14:paraId="3F95F38A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3" w:type="dxa"/>
            <w:vAlign w:val="center"/>
          </w:tcPr>
          <w:p w14:paraId="76ACD304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16-31</w:t>
            </w:r>
          </w:p>
        </w:tc>
        <w:tc>
          <w:tcPr>
            <w:tcW w:w="992" w:type="dxa"/>
            <w:vAlign w:val="center"/>
          </w:tcPr>
          <w:p w14:paraId="5F283125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1134" w:type="dxa"/>
            <w:vAlign w:val="center"/>
          </w:tcPr>
          <w:p w14:paraId="23F2397A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850" w:type="dxa"/>
            <w:vAlign w:val="center"/>
          </w:tcPr>
          <w:p w14:paraId="1E93B96A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993" w:type="dxa"/>
            <w:vAlign w:val="center"/>
          </w:tcPr>
          <w:p w14:paraId="243CE4E9" w14:textId="77777777" w:rsidR="00D16673" w:rsidRPr="008E54A9" w:rsidRDefault="00D16673" w:rsidP="00A344B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16-31</w:t>
            </w:r>
          </w:p>
        </w:tc>
        <w:tc>
          <w:tcPr>
            <w:tcW w:w="1701" w:type="dxa"/>
            <w:vMerge/>
          </w:tcPr>
          <w:p w14:paraId="4F268A79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673" w14:paraId="7B423EDF" w14:textId="77777777" w:rsidTr="00E92EFD">
        <w:tc>
          <w:tcPr>
            <w:tcW w:w="538" w:type="dxa"/>
          </w:tcPr>
          <w:p w14:paraId="1CCA78AF" w14:textId="77777777" w:rsidR="00D16673" w:rsidRPr="00C746FA" w:rsidRDefault="00D16673" w:rsidP="00A3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1E84801B" w14:textId="77777777" w:rsidR="00D16673" w:rsidRPr="009F0D35" w:rsidRDefault="00D16673" w:rsidP="0099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35">
              <w:rPr>
                <w:rFonts w:ascii="Times New Roman" w:hAnsi="Times New Roman" w:cs="Times New Roman"/>
                <w:sz w:val="24"/>
                <w:szCs w:val="24"/>
              </w:rPr>
              <w:t xml:space="preserve">Нормы аварийного запаса материалов и арматуры для быстрого проведения работ по ограничению распространения аварий в тепловых сетях и ликвидации повреждений утверждены </w:t>
            </w:r>
            <w:r w:rsidR="002B253D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распорядительными документами </w:t>
            </w:r>
            <w:r w:rsidR="002B253D" w:rsidRPr="002B253D">
              <w:rPr>
                <w:rFonts w:ascii="Times New Roman" w:hAnsi="Times New Roman" w:cs="Times New Roman"/>
              </w:rPr>
              <w:t xml:space="preserve">ресурсоснабжающими </w:t>
            </w:r>
            <w:r w:rsidR="002B253D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993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0D35">
              <w:rPr>
                <w:rFonts w:ascii="Times New Roman" w:hAnsi="Times New Roman" w:cs="Times New Roman"/>
                <w:sz w:val="24"/>
                <w:szCs w:val="24"/>
              </w:rPr>
              <w:t xml:space="preserve">осстанавливаются в течение 24 </w:t>
            </w:r>
            <w:proofErr w:type="spellStart"/>
            <w:proofErr w:type="gramStart"/>
            <w:r w:rsidRPr="009F0D3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993CE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r w:rsidR="002B2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2B253D">
              <w:rPr>
                <w:rFonts w:ascii="Times New Roman" w:hAnsi="Times New Roman" w:cs="Times New Roman"/>
                <w:sz w:val="24"/>
                <w:szCs w:val="24"/>
              </w:rPr>
              <w:t xml:space="preserve"> факту аварийной ситуации</w:t>
            </w:r>
            <w:r w:rsidRPr="009F0D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5C335DEE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A7504C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C04F7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B5A2F6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1396E3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460C53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53858E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C373671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3088CB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FCCB8E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19F182" w14:textId="77777777" w:rsidR="00D16673" w:rsidRPr="008E54A9" w:rsidRDefault="00D16673" w:rsidP="00A344B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52E9DB" w14:textId="77777777" w:rsidR="00D16673" w:rsidRPr="008E54A9" w:rsidRDefault="00D16673" w:rsidP="00A344B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FE26A79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B7DB9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B2ECEA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378428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D5C062" w14:textId="77777777" w:rsidR="00D16673" w:rsidRDefault="00D16673" w:rsidP="00A34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72F7F5" w14:textId="77777777" w:rsidR="00714FD8" w:rsidRPr="00AE26E0" w:rsidRDefault="00714FD8" w:rsidP="00844E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4FD8" w:rsidRPr="00AE26E0" w:rsidSect="00737B73">
      <w:pgSz w:w="23811" w:h="16838" w:orient="landscape" w:code="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0D5E"/>
    <w:multiLevelType w:val="hybridMultilevel"/>
    <w:tmpl w:val="6CE283EC"/>
    <w:lvl w:ilvl="0" w:tplc="949E0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7E5"/>
    <w:multiLevelType w:val="hybridMultilevel"/>
    <w:tmpl w:val="D69A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4433">
    <w:abstractNumId w:val="0"/>
  </w:num>
  <w:num w:numId="2" w16cid:durableId="110241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BD"/>
    <w:rsid w:val="00000928"/>
    <w:rsid w:val="000033A7"/>
    <w:rsid w:val="00014F37"/>
    <w:rsid w:val="0004657E"/>
    <w:rsid w:val="000503A4"/>
    <w:rsid w:val="00080772"/>
    <w:rsid w:val="00093155"/>
    <w:rsid w:val="000A2055"/>
    <w:rsid w:val="000A7DB3"/>
    <w:rsid w:val="000B0600"/>
    <w:rsid w:val="000C4FB5"/>
    <w:rsid w:val="000D300F"/>
    <w:rsid w:val="000E6CEF"/>
    <w:rsid w:val="00104027"/>
    <w:rsid w:val="00154140"/>
    <w:rsid w:val="00155EAB"/>
    <w:rsid w:val="00163B86"/>
    <w:rsid w:val="00181C70"/>
    <w:rsid w:val="001B48E1"/>
    <w:rsid w:val="001D4678"/>
    <w:rsid w:val="001D48CF"/>
    <w:rsid w:val="001F4B46"/>
    <w:rsid w:val="00221A39"/>
    <w:rsid w:val="002308AC"/>
    <w:rsid w:val="00276F19"/>
    <w:rsid w:val="002945E2"/>
    <w:rsid w:val="002B253D"/>
    <w:rsid w:val="00314307"/>
    <w:rsid w:val="00355733"/>
    <w:rsid w:val="00357F32"/>
    <w:rsid w:val="003A2FD1"/>
    <w:rsid w:val="00414D1D"/>
    <w:rsid w:val="0041777B"/>
    <w:rsid w:val="0042028A"/>
    <w:rsid w:val="00434930"/>
    <w:rsid w:val="00435335"/>
    <w:rsid w:val="00442433"/>
    <w:rsid w:val="004467C2"/>
    <w:rsid w:val="00462FE4"/>
    <w:rsid w:val="004803C7"/>
    <w:rsid w:val="00493F87"/>
    <w:rsid w:val="004B05BF"/>
    <w:rsid w:val="004B3A76"/>
    <w:rsid w:val="004C1440"/>
    <w:rsid w:val="004D6D8E"/>
    <w:rsid w:val="004F2DA0"/>
    <w:rsid w:val="00521C11"/>
    <w:rsid w:val="00536B8C"/>
    <w:rsid w:val="00545ED3"/>
    <w:rsid w:val="0055324A"/>
    <w:rsid w:val="00572094"/>
    <w:rsid w:val="00581522"/>
    <w:rsid w:val="005C045C"/>
    <w:rsid w:val="005D07C2"/>
    <w:rsid w:val="005E576E"/>
    <w:rsid w:val="00620383"/>
    <w:rsid w:val="00636882"/>
    <w:rsid w:val="00653050"/>
    <w:rsid w:val="00667808"/>
    <w:rsid w:val="00670B8B"/>
    <w:rsid w:val="00673AE7"/>
    <w:rsid w:val="00684664"/>
    <w:rsid w:val="006B4784"/>
    <w:rsid w:val="006C0A69"/>
    <w:rsid w:val="006E36AA"/>
    <w:rsid w:val="006F0B16"/>
    <w:rsid w:val="006F3DD9"/>
    <w:rsid w:val="006F61D2"/>
    <w:rsid w:val="00700BDF"/>
    <w:rsid w:val="00714FD8"/>
    <w:rsid w:val="00737B73"/>
    <w:rsid w:val="00742A72"/>
    <w:rsid w:val="00766202"/>
    <w:rsid w:val="0077206C"/>
    <w:rsid w:val="0077438E"/>
    <w:rsid w:val="007A2167"/>
    <w:rsid w:val="007C11A5"/>
    <w:rsid w:val="007D1649"/>
    <w:rsid w:val="007F1A64"/>
    <w:rsid w:val="007F2EE6"/>
    <w:rsid w:val="008203A1"/>
    <w:rsid w:val="00844EBD"/>
    <w:rsid w:val="00853A5B"/>
    <w:rsid w:val="0086337B"/>
    <w:rsid w:val="008638C5"/>
    <w:rsid w:val="00882FC1"/>
    <w:rsid w:val="008978EB"/>
    <w:rsid w:val="008C1616"/>
    <w:rsid w:val="008C2489"/>
    <w:rsid w:val="008E09F1"/>
    <w:rsid w:val="008E54A9"/>
    <w:rsid w:val="009502CC"/>
    <w:rsid w:val="00960551"/>
    <w:rsid w:val="00993CEC"/>
    <w:rsid w:val="009B4B3D"/>
    <w:rsid w:val="009B5386"/>
    <w:rsid w:val="009D6DED"/>
    <w:rsid w:val="009E25CD"/>
    <w:rsid w:val="009F0D35"/>
    <w:rsid w:val="00A07F7E"/>
    <w:rsid w:val="00A12C4F"/>
    <w:rsid w:val="00A20205"/>
    <w:rsid w:val="00A214D4"/>
    <w:rsid w:val="00A3120B"/>
    <w:rsid w:val="00A344B2"/>
    <w:rsid w:val="00A47565"/>
    <w:rsid w:val="00A56915"/>
    <w:rsid w:val="00A56FFD"/>
    <w:rsid w:val="00A84E69"/>
    <w:rsid w:val="00A87F3D"/>
    <w:rsid w:val="00AA6844"/>
    <w:rsid w:val="00AB1A42"/>
    <w:rsid w:val="00AC6D05"/>
    <w:rsid w:val="00AE26E0"/>
    <w:rsid w:val="00AF56A8"/>
    <w:rsid w:val="00B121E7"/>
    <w:rsid w:val="00B17B34"/>
    <w:rsid w:val="00BC0548"/>
    <w:rsid w:val="00BC0E64"/>
    <w:rsid w:val="00C22BFD"/>
    <w:rsid w:val="00C55E17"/>
    <w:rsid w:val="00C64175"/>
    <w:rsid w:val="00C746FA"/>
    <w:rsid w:val="00C808B3"/>
    <w:rsid w:val="00C86857"/>
    <w:rsid w:val="00C929C2"/>
    <w:rsid w:val="00D12F89"/>
    <w:rsid w:val="00D16673"/>
    <w:rsid w:val="00DA063B"/>
    <w:rsid w:val="00DA1194"/>
    <w:rsid w:val="00DB160F"/>
    <w:rsid w:val="00DE569D"/>
    <w:rsid w:val="00DE670A"/>
    <w:rsid w:val="00E127F8"/>
    <w:rsid w:val="00E352C9"/>
    <w:rsid w:val="00E64CDD"/>
    <w:rsid w:val="00E66725"/>
    <w:rsid w:val="00E92EFD"/>
    <w:rsid w:val="00EB48C9"/>
    <w:rsid w:val="00EF30B0"/>
    <w:rsid w:val="00F036AC"/>
    <w:rsid w:val="00F14725"/>
    <w:rsid w:val="00F84203"/>
    <w:rsid w:val="00F86482"/>
    <w:rsid w:val="00FA35DD"/>
    <w:rsid w:val="00FA36CD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85D1"/>
  <w15:docId w15:val="{A17937D5-F5D3-4F9D-A9E1-2CAA8F9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User</cp:lastModifiedBy>
  <cp:revision>2</cp:revision>
  <cp:lastPrinted>2025-05-19T03:23:00Z</cp:lastPrinted>
  <dcterms:created xsi:type="dcterms:W3CDTF">2026-05-13T04:35:00Z</dcterms:created>
  <dcterms:modified xsi:type="dcterms:W3CDTF">2026-05-13T04:35:00Z</dcterms:modified>
</cp:coreProperties>
</file>